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A4" w:rsidRDefault="004D22A4">
      <w:pPr>
        <w:autoSpaceDE w:val="0"/>
        <w:autoSpaceDN w:val="0"/>
        <w:spacing w:after="78" w:line="220" w:lineRule="exact"/>
      </w:pPr>
    </w:p>
    <w:p w:rsidR="00851F5B" w:rsidRDefault="00851F5B" w:rsidP="00851F5B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51F5B" w:rsidRDefault="00851F5B" w:rsidP="00851F5B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51F5B" w:rsidRDefault="00851F5B" w:rsidP="00851F5B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ПРИЛОЖЕНИЕ №1</w:t>
      </w: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 Основной образовательной  программе </w:t>
      </w: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начального общего образования</w:t>
      </w: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Муниципального бюджетного </w:t>
      </w: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Общеобразовательного учреждения</w:t>
      </w: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«Средняя общеобразовательная школа №17» </w:t>
      </w: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г. Грозного</w:t>
      </w: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</w:t>
      </w:r>
      <w:proofErr w:type="gramStart"/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утвержденной</w:t>
      </w:r>
      <w:proofErr w:type="gramEnd"/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приказом директора МБОУ </w:t>
      </w:r>
    </w:p>
    <w:p w:rsidR="007C2A7D" w:rsidRPr="007C2A7D" w:rsidRDefault="007C2A7D" w:rsidP="007C2A7D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« СОШ №17» от 30.08.2022 года № 287</w:t>
      </w:r>
    </w:p>
    <w:p w:rsidR="007C2A7D" w:rsidRPr="007C2A7D" w:rsidRDefault="007C2A7D" w:rsidP="007C2A7D">
      <w:pPr>
        <w:autoSpaceDE w:val="0"/>
        <w:autoSpaceDN w:val="0"/>
        <w:spacing w:after="78" w:line="220" w:lineRule="exact"/>
        <w:rPr>
          <w:rFonts w:ascii="Cambria" w:eastAsia="MS Mincho" w:hAnsi="Cambria" w:cs="Times New Roman"/>
          <w:lang w:val="ru-RU"/>
        </w:rPr>
      </w:pPr>
    </w:p>
    <w:p w:rsidR="004D22A4" w:rsidRPr="00851F5B" w:rsidRDefault="00851F5B" w:rsidP="00851F5B">
      <w:pPr>
        <w:tabs>
          <w:tab w:val="left" w:pos="2460"/>
          <w:tab w:val="center" w:pos="4510"/>
        </w:tabs>
        <w:autoSpaceDE w:val="0"/>
        <w:autoSpaceDN w:val="0"/>
        <w:spacing w:before="211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  <w:t xml:space="preserve">          </w:t>
      </w:r>
      <w:r w:rsidRPr="00851F5B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4D22A4" w:rsidRPr="00851F5B" w:rsidRDefault="00851F5B" w:rsidP="007C2A7D">
      <w:pPr>
        <w:autoSpaceDE w:val="0"/>
        <w:autoSpaceDN w:val="0"/>
        <w:spacing w:after="0" w:line="230" w:lineRule="auto"/>
        <w:ind w:left="2172"/>
        <w:rPr>
          <w:lang w:val="ru-RU"/>
        </w:rPr>
      </w:pPr>
      <w:r w:rsidRPr="00851F5B">
        <w:rPr>
          <w:rFonts w:ascii="Times New Roman" w:eastAsia="Times New Roman" w:hAnsi="Times New Roman"/>
          <w:b/>
          <w:color w:val="000000"/>
          <w:sz w:val="24"/>
          <w:lang w:val="ru-RU"/>
        </w:rPr>
        <w:t>НАЧАЛЬНОГО ОБЩЕГО ОБРАЗОВАНИЯ</w:t>
      </w:r>
    </w:p>
    <w:p w:rsidR="004D22A4" w:rsidRPr="00851F5B" w:rsidRDefault="007C2A7D" w:rsidP="007C2A7D">
      <w:pPr>
        <w:autoSpaceDE w:val="0"/>
        <w:autoSpaceDN w:val="0"/>
        <w:spacing w:before="310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        </w:t>
      </w:r>
      <w:r w:rsidR="00851F5B" w:rsidRPr="00851F5B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 w:rsidR="00851F5B">
        <w:rPr>
          <w:rFonts w:ascii="Times New Roman" w:eastAsia="Times New Roman" w:hAnsi="Times New Roman"/>
          <w:b/>
          <w:color w:val="000000"/>
          <w:sz w:val="24"/>
        </w:rPr>
        <w:t>ID</w:t>
      </w:r>
      <w:r w:rsidR="00851F5B" w:rsidRPr="00851F5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4964507)</w:t>
      </w:r>
    </w:p>
    <w:p w:rsidR="004D22A4" w:rsidRPr="00851F5B" w:rsidRDefault="007C2A7D" w:rsidP="007C2A7D">
      <w:pPr>
        <w:autoSpaceDE w:val="0"/>
        <w:autoSpaceDN w:val="0"/>
        <w:spacing w:before="166" w:after="0" w:line="230" w:lineRule="auto"/>
        <w:ind w:right="3374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</w:t>
      </w:r>
      <w:r w:rsidR="00851F5B" w:rsidRPr="00851F5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</w:p>
    <w:p w:rsidR="004D22A4" w:rsidRPr="00851F5B" w:rsidRDefault="007C2A7D" w:rsidP="007C2A7D">
      <w:pPr>
        <w:autoSpaceDE w:val="0"/>
        <w:autoSpaceDN w:val="0"/>
        <w:spacing w:before="70" w:after="0" w:line="230" w:lineRule="auto"/>
        <w:ind w:right="3306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</w:t>
      </w:r>
      <w:r w:rsidR="00851F5B" w:rsidRPr="00851F5B">
        <w:rPr>
          <w:rFonts w:ascii="Times New Roman" w:eastAsia="Times New Roman" w:hAnsi="Times New Roman"/>
          <w:b/>
          <w:color w:val="000000"/>
          <w:sz w:val="24"/>
          <w:lang w:val="ru-RU"/>
        </w:rPr>
        <w:t>«РУССКИЙ ЯЗЫК»</w:t>
      </w:r>
    </w:p>
    <w:p w:rsidR="004D22A4" w:rsidRPr="00851F5B" w:rsidRDefault="00851F5B">
      <w:pPr>
        <w:autoSpaceDE w:val="0"/>
        <w:autoSpaceDN w:val="0"/>
        <w:spacing w:before="670" w:after="0" w:line="230" w:lineRule="auto"/>
        <w:ind w:left="2142"/>
        <w:rPr>
          <w:lang w:val="ru-RU"/>
        </w:rPr>
      </w:pPr>
      <w:r w:rsidRPr="00851F5B">
        <w:rPr>
          <w:rFonts w:ascii="Times New Roman" w:eastAsia="Times New Roman" w:hAnsi="Times New Roman"/>
          <w:color w:val="000000"/>
          <w:sz w:val="24"/>
          <w:lang w:val="ru-RU"/>
        </w:rPr>
        <w:t>(для 1-4 классов образовательных организаций)</w:t>
      </w:r>
    </w:p>
    <w:p w:rsidR="004D22A4" w:rsidRPr="00851F5B" w:rsidRDefault="007C2A7D" w:rsidP="007C2A7D">
      <w:pPr>
        <w:autoSpaceDE w:val="0"/>
        <w:autoSpaceDN w:val="0"/>
        <w:spacing w:before="5712" w:after="0" w:line="230" w:lineRule="auto"/>
        <w:ind w:right="4206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2022 год</w:t>
      </w:r>
    </w:p>
    <w:p w:rsidR="004D22A4" w:rsidRPr="00851F5B" w:rsidRDefault="004D22A4">
      <w:pPr>
        <w:rPr>
          <w:lang w:val="ru-RU"/>
        </w:rPr>
        <w:sectPr w:rsidR="004D22A4" w:rsidRPr="00851F5B" w:rsidSect="007C2A7D">
          <w:pgSz w:w="11900" w:h="16840"/>
          <w:pgMar w:top="298" w:right="418" w:bottom="1088" w:left="1440" w:header="720" w:footer="720" w:gutter="0"/>
          <w:cols w:space="720" w:equalWidth="0">
            <w:col w:w="10042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D22A4" w:rsidRPr="00E7246C" w:rsidRDefault="00851F5B" w:rsidP="00E7246C">
      <w:pPr>
        <w:autoSpaceDE w:val="0"/>
        <w:autoSpaceDN w:val="0"/>
        <w:spacing w:before="346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(да​лее—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ФГ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 НОО), а также ориентирована на целевые приори​теты, сформулированные в Примерной программе воспитания.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"РУССКИЙ ЯЗЫК"</w:t>
      </w:r>
    </w:p>
    <w:p w:rsidR="004D22A4" w:rsidRPr="00E7246C" w:rsidRDefault="00851F5B" w:rsidP="00E7246C">
      <w:pPr>
        <w:autoSpaceDE w:val="0"/>
        <w:autoSpaceDN w:val="0"/>
        <w:spacing w:before="192"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на​чальной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Предмет «Русский язык» обладает значительным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потенциа​лом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различ​ных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сферах и ситуациях общения способствуют успешной соци​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фор​мировании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адек​ватного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right="432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русского языка обладает огромным потенциалом присвоения традиционных социокультурных и духовно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​-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нрав​ственных ценностей, принятых в обществе правил и норм пове​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дения, в том числе речевого, что способствует формированию внутренней позиции личности.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личност​ных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результатов — длительный процесс, разворачивающийся на протяжении изучения содержания предмета.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планиру​емых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струк​туре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использо​вания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совершенствованию речевой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дея​тельности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решаются совместно с учебным предметом «Литературное чтение».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43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— 6</w:t>
      </w:r>
      <w:r w:rsid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08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(1кл-4 ч.  в недел</w:t>
      </w:r>
      <w:r w:rsid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ю, во 2-3 кл.- 5 часов в неделю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>, в 4-х кл – 4ч. в неделю)</w:t>
      </w: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в 1 классе — 1</w:t>
      </w:r>
      <w:r w:rsid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 ч, во 2—3 классах — по 170 ч., в 4кл-136 ч.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"РУССКИЙ ЯЗЫК"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дей​ствий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об​щения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ос​нове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фонетике, графике, лексике, морфе​мике, морфологии и синтаксисе; об основных единицах языка, их признаках и особенностях употребления в речи;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86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4D22A4" w:rsidRPr="00E7246C" w:rsidRDefault="00851F5B" w:rsidP="00E7246C">
      <w:pPr>
        <w:autoSpaceDE w:val="0"/>
        <w:autoSpaceDN w:val="0"/>
        <w:spacing w:before="346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4D22A4" w:rsidRPr="00E7246C" w:rsidRDefault="00851F5B" w:rsidP="00E7246C">
      <w:pPr>
        <w:autoSpaceDE w:val="0"/>
        <w:autoSpaceDN w:val="0"/>
        <w:spacing w:before="166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речи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Составление небольших рассказов повествовательного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харак​тера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самостоя​тельном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чтении вслух.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Слово и предложение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количе​ства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звуко​выми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Количе​ство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слогов в слове. Ударный слог.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Графика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твёр​дости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 гласного звука в конце слова. Последовательность букв в русском алфавите.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Чтение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Слоговое чтение (ориентация на букву, обозначающую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глас​ный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Чте​ние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2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Письмо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пространстве листа в тетради и на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простран​стве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классной доски. Гигиенические требования, которые необ​ходимо соблюдать во время письма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.Н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ачертание письменных прописных и строчных букв.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Пись​мо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букв, буквосочетаний, слогов, слов, предложений с соблюде​нием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написа​ние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Орфография и пунктуация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написа​ние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before="2" w:after="0" w:line="240" w:lineRule="auto"/>
        <w:ind w:left="180" w:right="2016"/>
        <w:rPr>
          <w:rFonts w:ascii="Times New Roman" w:eastAsia="Times New Roman" w:hAnsi="Times New Roman" w:cs="Times New Roman"/>
          <w:b/>
          <w:color w:val="0F0F5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before="2" w:after="0" w:line="240" w:lineRule="auto"/>
        <w:ind w:left="180" w:right="2016"/>
        <w:rPr>
          <w:rFonts w:ascii="Times New Roman" w:eastAsia="Times New Roman" w:hAnsi="Times New Roman" w:cs="Times New Roman"/>
          <w:b/>
          <w:color w:val="0F0F50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before="2" w:after="0" w:line="240" w:lineRule="auto"/>
        <w:ind w:left="180" w:right="2016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F0F50"/>
          <w:sz w:val="24"/>
          <w:szCs w:val="24"/>
          <w:lang w:val="ru-RU"/>
        </w:rPr>
        <w:t xml:space="preserve">СИСТЕМАТИЧЕСКИЙ КУРС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Общие сведения о языке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 Цели и ситуации общения.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Уда​рение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слове. Гласные ударные и безударные. Твёрдые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мяг​кие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согласные звуки, их различение. Звонкие и глухие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соглас​ные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Графика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последова​тельность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алфавита для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упорядочения списка слов.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Орфоэпия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современного русского литературного языка (на ограниченном перечне слов, отрабатываемом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Лексика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Предложение как единица языка (ознакомление). Слово, предложение (наблюдение над сходством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​ем). Установление связи слов в предложении при помощи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смыс​ловых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вопросов.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Восстановление деформированных предложений.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Составле​ние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предложений из набора форм слов.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180" w:right="604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Орфография и пунктуация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D22A4" w:rsidRPr="00E7246C" w:rsidRDefault="00851F5B" w:rsidP="00E7246C">
      <w:pPr>
        <w:autoSpaceDE w:val="0"/>
        <w:autoSpaceDN w:val="0"/>
        <w:spacing w:before="18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раздельное написание слов в предложении;</w:t>
      </w:r>
    </w:p>
    <w:p w:rsidR="004D22A4" w:rsidRPr="00E7246C" w:rsidRDefault="00851F5B" w:rsidP="00E7246C">
      <w:pPr>
        <w:autoSpaceDE w:val="0"/>
        <w:autoSpaceDN w:val="0"/>
        <w:spacing w:before="192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прописная буква в начале предложения и в именах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собствен​ных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в именах и фамилиях людей, кличках животных;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перенос слов (без учёта морфемного членения слова);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гласные после шипящих в сочетаниях жи, ши (в положении под ударением), ча, ща,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щу;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сочетания чк, чн;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знаки препинания в конце предложения: точка,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вопроситель​ный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восклицательный знаки. Алгоритм списывания текста.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180"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речи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340" w:right="676" w:bottom="398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Ситуация общения: цель общения, с кем и где происходит об​щение.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об​щения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(приветствие, прощание, извинение, благодарность, об​ращение с просьбой).</w:t>
      </w:r>
    </w:p>
    <w:p w:rsidR="004D22A4" w:rsidRPr="00E7246C" w:rsidRDefault="00851F5B" w:rsidP="00E7246C"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66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Общие сведения о языке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 как основное средство человеческого общения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явле​ние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 и графика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функция звуков; различение звуков и букв; различение ударных 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безударных гласных звуков, твёрдых и мягких согласных звуков, звонких и глухих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соглас​ 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звуков; шипящие согласные звуки [ж], [ш], [ч’], [щ’]; обозначение на письме твёрдости и мягкости согласных звуков, функции букв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е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ё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ю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я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согласный звук [й’] и гласный звук [и] (повторение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мяг​кий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парный — непарный; согласный звонкий — глухой, пар​ный — непарный. Функции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показатель мягкости предшествующего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ного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конце и в середине слова; разделительный.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письме разделительных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ъ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бук​вами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е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ё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ю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я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(в начале слова и после гласных). Деление слов на слоги (в том числе при стечении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соглас​ных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Орфоэпия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современного русского литературного языка (на ограниченном перечне слов, отрабатываемом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нике). Использование отработанного перечня слов (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орфоэпиче​ского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словаря учебника) для решения практических задач.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Лексика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Слово как единство звучания и значения. Лексическое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значе​ние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 (общее представление). Выявление слов, значение которых требует уточнения. Определение значения слова по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тек​сту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или уточнение значения с помощью толкового словаря. Однозначные и многозначные слова (простые случаи,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наблю​дение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Наблюдение за использованием в речи синонимов, антонимов.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Состав слова (морфемика)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род​ственные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неиз​меняемых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слов. Суффикс как часть слова (наблюдение). Приставка как часть слова (наблюдение).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 (ознакомление): общее значение,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во​просы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(«кто?», «что?»), употребление в речи. Глагол (ознакомление): общее значение, вопросы («что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де​лать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?», «что сделать?» и др.), употребление в речи. Имя прилагательное (ознакомление): общее значение, вопро​сы («какой?»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,«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какая?», «какое?», «какие?»), употребление в речи. Предлог. Отличие предлогов от приставок.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86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Наиболее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распро​странённые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предлоги: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на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из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без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над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до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об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др.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по​вторение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Предложение как единица языка. Предложение и слово.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От​личие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предложения от слова. Наблюдение за выделением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​ной речи одного из слов предложения (логическое ударение). Виды предложений по цели высказывания: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повествователь​ные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вопросительные, побудительные предложения. Виды предложений по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эмоциональной окраске (по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интона​ции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): восклицательные и невосклицательные предложения.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Орфография и пунктуация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собствен​ных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(имена, фамилии, клички животных); знаки препинания в конце предложения; перенос слов со строки на строку (без учё​та морфемного членения слова); гласные после шипящих в соче​таниях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жи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ши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(в положении под ударением),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ча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ща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чу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щу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чк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чн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(повторение правил правописания, изученных в 1 классе). Орфографическая зоркость как осознание места возможного возникновения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орфографической ошибки. Понятие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орфограм​мы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Различные способы решения орфографической задачи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за​висимости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места орфограммы в слове. Использование орфо​графического словаря учебника для определения (уточнения) написания слова. Контроль и самоконтроль при проверке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ственных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предложенных текстов. Орфографическая зоркость как осознание места возможного возникновения орфографической ошибки. Понятие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орфограм​мы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Различные способы решения орфографической задачи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за​висимости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места орфограммы в слове. Использование орфо​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графического словаря учебника для определения (уточнения) написания слова. Контроль 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самоконтроль при проверке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соб​ственных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предложенных текстов.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разделительный мягкий знак;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·  сочетания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чт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щн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нч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проверяемые безударные гласные в корне слова;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парные звонкие и глухие согласные в корне слова;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непроверяемые гласные и согласные (перечень слов в орфо​графическом словаре учебника);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·  прописная буква в именах собственных: имена, фамилии,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от​чества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людей, клички животных, географические названия;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·  раздельное написание предлогов с именами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существитель​ными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речи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оответствии с целями и условия​ми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поддер​жать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закончить разговор, привлечь внимание и т. п.).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Практи​ческое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овладение диалогической формой речи. Соблюдение норм речевого этикета и орфоэпических норм в ситуациях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учеб​ного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Составление устного рассказа по репродукции картины.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Со​ставление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За​главие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текста. Подбор заголовков к предложенным текстам. Последовательность частей текста (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абзацев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Корректирование текстов с нарушенным порядком предложений и абзацев.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Поздравление и поздравительная открытка. Понимание текста: развитие умения формулировать простые выводы на основе информации, содержащейся в тексте.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Выра​зительное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чтение текста вслух с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86" w:right="672" w:bottom="42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соблюдением правильной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инто​нации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30—45 слов с опорой на вопросы.</w:t>
      </w:r>
    </w:p>
    <w:p w:rsidR="004D22A4" w:rsidRPr="00E7246C" w:rsidRDefault="00851F5B" w:rsidP="00E7246C"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66" w:after="0" w:line="240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Сведения о русском языке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Феде​рации. Методы познания языка: наблюдение, анализ, лингвистический эксперимент.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 и графика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Звуки русского языка: гласный/согласный, гласный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удар​ный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/безударный, согласный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твёрдый/мягкий, парный/непар​ный, согласный глухой/звонкий, парный/непарный; функции разделительных мягкого и твёрдого знаков, условия использо​вания на письме разделительных мягкого и твёрдого знаков (повторение изученного).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раз​делительными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ь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ъ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в словах с непроизносимыми согласными.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Использование алфавита при работе со словарями,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справоч​никами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каталогами.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Орфоэпия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отрабатывае​мом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учебнике). Использование орфоэпического словаря для решения практических задач.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Лексика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Повторение: лексическое значение слова. Прямое и переносное значение слова (ознакомление).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Уста​ревшие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 (ознакомление).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Состав слова (морфемика)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  <w:proofErr w:type="gramEnd"/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Части речи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существительное: общее значение, вопросы,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употребле​ние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существительное.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Измене​ние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имён существительных по падежам и числам (склонение). Имена существительные 1, 2, 3​-го склонения. Имена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существи​тельные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одушевлённые и неодушевлённые.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употребле​ние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речи. Зависимость формы имени прилагательного от фор​мы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-и</w:t>
      </w:r>
      <w:proofErr w:type="gramEnd"/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й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-ов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-ин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Склонение имён прилагательных.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Не​определённая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Частица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не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её значение.</w:t>
      </w:r>
    </w:p>
    <w:p w:rsidR="000733A7" w:rsidRDefault="000733A7" w:rsidP="00E7246C">
      <w:pPr>
        <w:autoSpaceDE w:val="0"/>
        <w:autoSpaceDN w:val="0"/>
        <w:spacing w:before="190" w:after="0" w:line="240" w:lineRule="auto"/>
        <w:ind w:left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before="190" w:after="0" w:line="240" w:lineRule="auto"/>
        <w:ind w:left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before="190" w:after="0" w:line="240" w:lineRule="auto"/>
        <w:ind w:left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before="190" w:after="0" w:line="240" w:lineRule="auto"/>
        <w:ind w:left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before="190" w:after="0" w:line="240" w:lineRule="auto"/>
        <w:ind w:left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ind w:right="14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ind w:right="14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D22A4" w:rsidRPr="00E7246C" w:rsidRDefault="00851F5B" w:rsidP="00E7246C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син​таксических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вопросов связи между словами в предложении. Главные члены предложения — подлежащее и сказуемое.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Вто​ростепенные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члены предложения (без деления на виды). Предложения распространённые и нераспространённые. Наблюдение за однородными членами предложения с союза​ми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а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но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без союзов.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Орфография и пунктуация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орфо​граммы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D22A4" w:rsidRPr="00E7246C" w:rsidRDefault="00851F5B" w:rsidP="00E7246C">
      <w:pPr>
        <w:autoSpaceDE w:val="0"/>
        <w:autoSpaceDN w:val="0"/>
        <w:spacing w:before="72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D22A4" w:rsidRPr="00E7246C" w:rsidRDefault="00851F5B" w:rsidP="00E7246C">
      <w:pPr>
        <w:autoSpaceDE w:val="0"/>
        <w:autoSpaceDN w:val="0"/>
        <w:spacing w:before="72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D22A4" w:rsidRPr="00E7246C" w:rsidRDefault="00851F5B" w:rsidP="00E7246C">
      <w:pPr>
        <w:autoSpaceDE w:val="0"/>
        <w:autoSpaceDN w:val="0"/>
        <w:spacing w:before="18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разделительный твёрдый знак;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непроизносимые согласные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мягкий знак после шипящих на конце имён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существитель​ных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безударные гласные в падежных окончаниях имён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существи​тельных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(на уровне наблюдения);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безударные гласные в падежных окончаниях имён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прилага​тельных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(на уровне наблюдения);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раздельное написание предлогов с личными местоимениями;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непроверяемые гласные и согласные (перечень слов в орфо​графическом словаре учебника);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раздельное написание частицы не с глаголами. 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78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речи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диа​логе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дискуссии; договариваться и приходить к общему решению в совместной деятельности; контролировать (устно коор​динировать) действия при проведении парной и групповой ра​боты.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а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но. 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Ключевые слова в тексте.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70" w:after="0" w:line="240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рас​суждение) и создание собственных текстов заданного типа.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Изложение текста по коллективно или самостоятельно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со​ставленному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плану.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Изучающее, ознакомительное чтение.</w:t>
      </w:r>
    </w:p>
    <w:p w:rsidR="004D22A4" w:rsidRPr="00E7246C" w:rsidRDefault="00851F5B" w:rsidP="00E7246C"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66" w:after="0" w:line="240" w:lineRule="auto"/>
        <w:ind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Сведения о русском языке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Раз​личные методы познания языка: наблюдение, анализ, лингвистический эксперимент, мин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и-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​исследование, проект.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98" w:right="704" w:bottom="30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7246C" w:rsidRDefault="00851F5B" w:rsidP="00E7246C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7246C" w:rsidRDefault="00E7246C" w:rsidP="00E7246C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851F5B"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</w:t>
      </w:r>
      <w:proofErr w:type="gramStart"/>
      <w:r w:rsidR="00851F5B"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вне сло</w:t>
      </w:r>
      <w:proofErr w:type="gramEnd"/>
      <w:r w:rsidR="00851F5B"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​ва и в слове по заданным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</w:t>
      </w:r>
    </w:p>
    <w:p w:rsidR="004D22A4" w:rsidRPr="00E7246C" w:rsidRDefault="00E7246C" w:rsidP="00E7246C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851F5B"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параметрам. </w:t>
      </w:r>
      <w:proofErr w:type="gramStart"/>
      <w:r w:rsidR="00851F5B"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Звуко​буквенный</w:t>
      </w:r>
      <w:proofErr w:type="gramEnd"/>
      <w:r w:rsidR="00851F5B"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разбор слова.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Орфоэпия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Правильная интонация в процессе говорения и чтения. Нор​мы произношения звуков и сочетаний звуков; ударение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сло​вах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нормами современного русского литератур​ного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Лексика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Повторение и продолжение работы: наблюдение за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использо​ванием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речи синонимов, антонимов, устаревших слов (про​стые случаи). Наблюдение за использованием в речи фразеологизмов (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про​стые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случаи).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Состав слова (морфемика)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наиболее употребляемых суффиксов изученных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ча​стей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речи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(ознакомление).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Части речи самостоятельные и служебные. Имя существительное. Склонение имён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существительных (кроме существительных на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я, -ий, -ие, -ия; на -ья типа гостья, на ​ье типа ожерелье во множественном числе); соб​ственных имён существительных на -ов, -ин, -ий; имена суще​ствительные 1, 2, 3-​го склонения (повторение изученного). Не​ склоняемые имена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существительные (ознакомление). Имя прилагательное. Зависимость формы имени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прилага​тельного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1-​го и 3​-го лица единственного и множественного числа; склонение личных местоимений. Глагол.  Изменение глаголов по лицам и числам  в настоящем и будущем времени (спряжение) І и ІІ спряжение глаголов. Способы определения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 Наречие (общее представление). Значение, вопросы,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употреб​ление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речи. 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2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осоз​нание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их сходства и различий; виды предложений по цели высказывания (повествовательные, вопросительные и побуди​тельные);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вопро​сов); распространённые и нераспространённые предложения (повторение изученного). Предложения с однородными членами: без союзов, с союзами а, но, с одиночным союзом и. Интонация перечисления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пред​ложениях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Орфография и пунктуация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орфо​граммы в слове; контроль при проверке собственных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предло​женных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текстов (повторение и применение на новом орфогра​фическом материале). Использование орфографического словаря для определения (уточнения) написания слова.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98" w:right="666" w:bottom="40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733A7" w:rsidRDefault="000733A7" w:rsidP="00E7246C">
      <w:pPr>
        <w:autoSpaceDE w:val="0"/>
        <w:autoSpaceDN w:val="0"/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безударные падежные окончания имён существительных (кроме существительных на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я, -ий, -ие, -ия, а также кроме собственных имён существительных на -ов, -ин, -ий);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безударные падежные окончания имён прилагательных;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мягкий знак после шипящих  на  конце  глаголов  в  форме 2-​го лица единственного числа;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наличие или  отсутствие  мягкого  знака  в  глаголах  на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ься и -тся;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безударные личные окончания глаголов;</w:t>
      </w:r>
    </w:p>
    <w:p w:rsidR="004D22A4" w:rsidRPr="00E7246C" w:rsidRDefault="00851F5B" w:rsidP="00E7246C">
      <w:pPr>
        <w:autoSpaceDE w:val="0"/>
        <w:autoSpaceDN w:val="0"/>
        <w:spacing w:before="192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знаки препинания в предложениях с однородными членами, соединёнными союзами и, а, но и без союзов.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80"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речи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Повторение и продолжение работы, начатой в предыдущих классах: ситуации устного 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письмен​ной речи. Изложение (подробный устный и письменный пересказ тек​ста; выборочный устный пересказ текста).</w:t>
      </w:r>
    </w:p>
    <w:p w:rsidR="004D22A4" w:rsidRPr="00E7246C" w:rsidRDefault="00851F5B" w:rsidP="00E7246C"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Сочинение как вид письменной работы. Изучающее, ознакомительное чтение. Поиск информации, заданной в тексте в явном виде. Формулирование простых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вы​водов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основе информации, содержащейся в тексте.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Интер​претация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обобщение содержащейся в тексте информации.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98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7246C" w:rsidRDefault="00E7246C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246C" w:rsidRDefault="00E7246C" w:rsidP="00E724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346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D22A4" w:rsidRPr="00E7246C" w:rsidRDefault="00851F5B" w:rsidP="00E7246C"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66" w:after="0" w:line="240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4D22A4" w:rsidRPr="00E7246C" w:rsidRDefault="00851F5B" w:rsidP="00E7246C">
      <w:pPr>
        <w:autoSpaceDE w:val="0"/>
        <w:autoSpaceDN w:val="0"/>
        <w:spacing w:before="240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осознание своей этнокультурной и российской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граждан​ской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сопричастность к прошлому, настоящему и будущему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сво​ей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страны и родного края, в том числе через обсуждение ситуаций при работе с художественными произведениями;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уважение к своему и другим народам,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художественных произведений;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первоначальные представления о человеке как члене об​щества, о правах и ответственности, уважении и достоинстве человека, о нравственно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​-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этических нормах поведения и прави​лах межличностных отношений, в том числе отражённых в художественных произведениях;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признание индивидуальности каждого человека с опорой на собственный жизненный и читательский опыт;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</w:t>
      </w:r>
    </w:p>
    <w:p w:rsidR="004D22A4" w:rsidRPr="00E7246C" w:rsidRDefault="00851F5B" w:rsidP="00E7246C">
      <w:pPr>
        <w:autoSpaceDE w:val="0"/>
        <w:autoSpaceDN w:val="0"/>
        <w:spacing w:before="18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4D22A4" w:rsidRPr="00E7246C" w:rsidRDefault="00851F5B" w:rsidP="00E7246C">
      <w:pPr>
        <w:autoSpaceDE w:val="0"/>
        <w:autoSpaceDN w:val="0"/>
        <w:spacing w:before="180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288" w:right="28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стремление к самовыражению в разных видах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художе​ственной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деятельности, в том числе в искусстве слова; осозна​ние важности русского языка как средства общения и самовы​ражения;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бережное отношение к физическому и психическому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здо​ровью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проявляющееся в выборе приемлемых способов речевого самовыражения и соблюдении норм речевого этикета и пра​вил общения;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результатам труда, навыки участия в различных видах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трудо​вой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деятельности, интерес к различным профессиям, возника​ющий при обсуждении примеров из художественных произве​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дений;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бережное отношение к природе, формируемое в процессе работы с текстами;</w:t>
      </w:r>
    </w:p>
    <w:p w:rsidR="004D22A4" w:rsidRPr="00E7246C" w:rsidRDefault="00851F5B" w:rsidP="00E7246C">
      <w:pPr>
        <w:autoSpaceDE w:val="0"/>
        <w:autoSpaceDN w:val="0"/>
        <w:spacing w:before="24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неприятие действий, приносящих ей вред;</w:t>
      </w:r>
    </w:p>
    <w:p w:rsidR="004D22A4" w:rsidRPr="00E7246C" w:rsidRDefault="00851F5B" w:rsidP="00E7246C">
      <w:pPr>
        <w:autoSpaceDE w:val="0"/>
        <w:autoSpaceDN w:val="0"/>
        <w:spacing w:before="18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познавательные интересы, активность, инициативность, любознательность 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самостоятельность в познании, в том числе познавательный интерес к изучению русского языка,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актив​ность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самостоятельность в его познании.</w:t>
      </w:r>
    </w:p>
    <w:p w:rsidR="004D22A4" w:rsidRPr="00E7246C" w:rsidRDefault="00851F5B" w:rsidP="00E7246C">
      <w:pPr>
        <w:autoSpaceDE w:val="0"/>
        <w:autoSpaceDN w:val="0"/>
        <w:spacing w:before="32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166" w:after="0" w:line="240" w:lineRule="auto"/>
        <w:ind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познавательные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действия.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грамматиче​ский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признак, лексическое значение и др.); 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аналогии языковых единиц;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объединять объекты (языковые единицы) по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определённо​му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признаку;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существенный признак для классификации языковых единиц (звуков, частей речи, предложений, текстов); </w:t>
      </w:r>
    </w:p>
    <w:p w:rsidR="004D22A4" w:rsidRPr="00E7246C" w:rsidRDefault="00851F5B" w:rsidP="00E7246C">
      <w:pPr>
        <w:autoSpaceDE w:val="0"/>
        <w:autoSpaceDN w:val="0"/>
        <w:spacing w:before="192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классифицировать языковые единицы;</w:t>
      </w:r>
    </w:p>
    <w:p w:rsidR="004D22A4" w:rsidRPr="00E7246C" w:rsidRDefault="00851F5B" w:rsidP="00E7246C">
      <w:pPr>
        <w:autoSpaceDE w:val="0"/>
        <w:autoSpaceDN w:val="0"/>
        <w:spacing w:before="192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в языковом материале закономерности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проти​воречия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выявлять недостаток информации для решения учебной и практической задачи на основе предложенного алгоритма,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фор​мулировать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запрос на дополнительную информацию;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причинн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​следственные связи в ситуациях наблюдения за языковым материалом, делать выводы.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исследовательские действия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 помощью учителя формулировать цель, планировать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из​менения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языкового объекта, речевой ситуации;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сравнивать несколько вариантов выполнения задания, выбирать наиболее подходящий (на основе предложенных критериев)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;п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роводить по предложенному плану несложное лингви​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98" w:right="732" w:bottom="288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стическое мин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и-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​исследование, выполнять по предложенному плану проектное задание;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формулировать выводы и подкреплять их доказательства​ми на основе результатов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проведённого наблюдения за языковым материалом (классификации, сравнения, исследования); 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формулировать с помощью учителя вопросы в процессе анализа предложенного языкового материала;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4D22A4" w:rsidRPr="00E7246C" w:rsidRDefault="00851F5B" w:rsidP="00E7246C">
      <w:pPr>
        <w:autoSpaceDE w:val="0"/>
        <w:autoSpaceDN w:val="0"/>
        <w:spacing w:before="298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D22A4" w:rsidRPr="00E7246C" w:rsidRDefault="00851F5B" w:rsidP="00E7246C">
      <w:pPr>
        <w:autoSpaceDE w:val="0"/>
        <w:autoSpaceDN w:val="0"/>
        <w:spacing w:before="180" w:after="0" w:line="240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выбирать источник получения информации: нужный словарь для получения запрашиваемой информации, для уточнения;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согласно заданному алгоритму находить представленную в явном виде информацию в предложенном источнике: в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слова​рях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справочниках;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учебнику)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;с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облюдать с помощью взрослых (педагогических работни​ков,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анализировать и создавать текстовую, видео​,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графиче​скую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звуковую информацию в соответствии с учебной зада​чей;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лингвистическую информацию,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зафиксирован​ную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4D22A4" w:rsidRPr="00E7246C" w:rsidRDefault="00851F5B" w:rsidP="00E7246C">
      <w:pPr>
        <w:tabs>
          <w:tab w:val="left" w:pos="180"/>
        </w:tabs>
        <w:autoSpaceDE w:val="0"/>
        <w:autoSpaceDN w:val="0"/>
        <w:spacing w:before="298" w:after="0" w:line="240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форми​руются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Общение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воспринимать и формулировать суждения, выражать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эмо​ции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целями и условиями общения в знакомой среде;</w:t>
      </w:r>
    </w:p>
    <w:p w:rsidR="004D22A4" w:rsidRPr="00E7246C" w:rsidRDefault="00851F5B" w:rsidP="00E7246C">
      <w:pPr>
        <w:autoSpaceDE w:val="0"/>
        <w:autoSpaceDN w:val="0"/>
        <w:spacing w:before="192" w:after="0" w:line="240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проявлять уважительное отношение к собеседнику,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со​блюдать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правила ведения диалоги и дискуссии;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признавать возможность существования разных точек зрения;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корректно и аргументированно высказывать своё 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мне​ние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строить речевое высказывание в соответствии с постав​ленной задачей;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создавать устные и письменные тексты (описание, рас​суждение, повествование) в соответствии с речевой ситуацией;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готовить небольшие публичные выступления о результа​тах парной и групповой работы, о результатах наблюдения, выполненного мин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и-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​исследования, проектного задания;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4D22A4" w:rsidRPr="00E7246C" w:rsidRDefault="00851F5B" w:rsidP="00E7246C">
      <w:pPr>
        <w:autoSpaceDE w:val="0"/>
        <w:autoSpaceDN w:val="0"/>
        <w:spacing w:before="298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форми​руются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регулятивные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универсальные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316" w:right="740" w:bottom="40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учебные действия.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left="420" w:right="1440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Самоорганизация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планировать действия по решению учебной задачи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​лучения результата;—  выстраивать последовательность выбранных действий.</w:t>
      </w:r>
    </w:p>
    <w:p w:rsidR="004D22A4" w:rsidRPr="00E7246C" w:rsidRDefault="00851F5B" w:rsidP="00E7246C">
      <w:pPr>
        <w:autoSpaceDE w:val="0"/>
        <w:autoSpaceDN w:val="0"/>
        <w:spacing w:before="178" w:after="0" w:line="240" w:lineRule="auto"/>
        <w:ind w:left="420" w:right="432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Самоконтроль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причины успеха/неудач учебной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деятель​ности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корректировать свои учебные действия для преодоления речевых и орфографических ошибок;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соотносить результат деятельности с поставленной учеб​ной задачей по выделению, характеристике, использованию языковых единиц;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ошибку, допущенную при работе с языковым материалом, находить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орфографическую и пунктуационную ошибку;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4D22A4" w:rsidRPr="00E7246C" w:rsidRDefault="00851F5B" w:rsidP="00E7246C">
      <w:pPr>
        <w:autoSpaceDE w:val="0"/>
        <w:autoSpaceDN w:val="0"/>
        <w:spacing w:before="322" w:after="0" w:line="240" w:lineRule="auto"/>
        <w:ind w:left="420" w:hanging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формулировать краткосрочные и долгосрочные цели (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ин​дивидуальные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работы;—  проявлять готовность руководить, выполнять поручения, подчиняться, самостоятельно разрешать конфликты;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ответственно выполнять свою часть работы;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свой вклад в общий результат;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выполнять совместные проектные задания с опорой на предложенные образцы.</w:t>
      </w:r>
    </w:p>
    <w:p w:rsidR="004D22A4" w:rsidRPr="00E7246C" w:rsidRDefault="00851F5B" w:rsidP="00E7246C">
      <w:pPr>
        <w:autoSpaceDE w:val="0"/>
        <w:autoSpaceDN w:val="0"/>
        <w:spacing w:before="324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D22A4" w:rsidRPr="00E7246C" w:rsidRDefault="00851F5B" w:rsidP="00E7246C">
      <w:pPr>
        <w:tabs>
          <w:tab w:val="left" w:pos="180"/>
          <w:tab w:val="left" w:pos="420"/>
        </w:tabs>
        <w:autoSpaceDE w:val="0"/>
        <w:autoSpaceDN w:val="0"/>
        <w:spacing w:before="264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первом классе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слово и предложение; вычленять слова из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пред​ложений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вычленять звуки из слова;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гласные и согласные звуки (в том числе разли​чать в слове согласный звук [й’] 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гласный звук [и]);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ударные и безударные гласные звуки;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согласные звуки: мягкие и твёрдые, звонкие и глухие (вне слова и в слове);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понятия «звук» и «буква»;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количество слогов в слове; 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286" w:right="882" w:bottom="432" w:left="666" w:header="720" w:footer="720" w:gutter="0"/>
          <w:cols w:space="720" w:equalWidth="0">
            <w:col w:w="10352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делить слова на слоги (простые случаи: слова без стечения согласных);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в слове ударный слог;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обозначать на письме мягкость согласных звуков буквами е, ё, ю, я и буквой ь в конце слова;—  правильно называть буквы русского алфавита;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использо​вать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писать аккуратным разборчивым почерком без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искаже​ний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прописные и строчные буквы, соединения букв, слова;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применять изученные правила правописания: раздельное написание слов в предложении; —  знаки препинания в конце пред​ложения: точка, вопросительный и восклицательный знаки; —  прописная буква в начале предложения и в именах собственных (имена, фамилии, клички животных);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перенос слов по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сло​гам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(простые случаи: слова из слогов типа «согласный + глас​ный»); —  гласные после шипящих в сочетаниях жи, ши (в положе​нии под ударением), ча, ща, чу, щу; —  непроверяемые гласные и согласные (перечень слов в орфографическом словаре учебника);—  правильно списывать (без пропусков и искажений букв) слова и предложения, тексты объёмом не более 25 слов;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произношением;—  находить и исправлять ошибки на изученные правила, описки;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прослушанный текст;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proofErr w:type="gramEnd"/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в тексте слова, значение которых требует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уточ​нения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составлять предложение из набора форм слов;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устно составлять текст из 3—5 предложений по сюжет​ным картинкам и наблюдениям;—  использовать изученные понятия в процессе решения учебных задач.</w:t>
      </w:r>
    </w:p>
    <w:p w:rsidR="004D22A4" w:rsidRPr="00E7246C" w:rsidRDefault="00851F5B" w:rsidP="00E7246C">
      <w:pPr>
        <w:tabs>
          <w:tab w:val="left" w:pos="180"/>
          <w:tab w:val="left" w:pos="420"/>
        </w:tabs>
        <w:autoSpaceDE w:val="0"/>
        <w:autoSpaceDN w:val="0"/>
        <w:spacing w:before="32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язык как основное средство общения;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характеризовать согласные звуки вне слова и в слове по заданным параметрам: согласный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парный/непарный по твёрдости/мягкости; согласный парный/непарный по звонкости/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глу​хости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количество слогов в слове (в том числе при сте​чении согласных); делить слово на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слоги;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соотношение звукового и буквенного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соста​ва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в том числе с учётом функций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букв е, ё, ю, я;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328" w:right="814" w:bottom="468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обозначать на письме мягкость согласных звуков буквой мягкий знак в середине слова;—  находить однокоренные слова;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выделять в слове корень (простые случаи)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;в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ыделять в слове окончание;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на​зывания терминов);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слова,  отвечающие  на  вопросы  «кто?»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,«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что?»;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слова, отвечающие на вопросы «что де​лать?», «что сделать?» и др.;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слова, отвечающие на вопросы «какой?», «какая?», «какое?», «какие?»;—  определять вид предложения по цели высказывания и по эмоциональной окраске;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место орфограммы в слове и между словами на изученные правила;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применять изученные правила правописания, в том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чис​ле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учебника); прописная бук​ва в именах, отчествах, фамилиях людей, кличках живот​ных,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географических названиях;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раздельное написание пред​логов с именами существительными, разделительный мягкий знак;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правильно списывать (без пропусков и искажений букв) слова и предложения, тексты объёмом не более 50 слов;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и исправлять ошибки на изученные правила, описки;</w:t>
      </w:r>
      <w:proofErr w:type="gramEnd"/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пользоваться толковым, орфографическим,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орфоэпиче​ским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словарями учебника;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строить устное диалогическое и монологическое выска​зывание (2—4 предложения на определённую тему, по наблюдениям) с соблюдением орфоэпических норм, правильной ин​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тонации;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формулировать простые выводы на основе прочитанного (услышанного) устно и письменно (1—2 предложения);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составлять предложения из слов, устанавливая между ни​ми смысловую связь по вопросам;—  определять тему текста и озаглавливать текст, отражая его тему;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составлять текст из разрозненных предложений, частей текста;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писать подробное изложение повествовательного текста объёмом 30—45 слов с опорой на вопросы;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объяснять своими словами значение изученных понятий; использовать изученные понятия.</w:t>
      </w:r>
    </w:p>
    <w:p w:rsidR="004D22A4" w:rsidRPr="00E7246C" w:rsidRDefault="00851F5B" w:rsidP="00E7246C">
      <w:pPr>
        <w:tabs>
          <w:tab w:val="left" w:pos="180"/>
          <w:tab w:val="left" w:pos="420"/>
        </w:tabs>
        <w:autoSpaceDE w:val="0"/>
        <w:autoSpaceDN w:val="0"/>
        <w:spacing w:before="322"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объяснять значение русского языка как государственного языка Российской Федерации;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328" w:right="758" w:bottom="482" w:left="666" w:header="720" w:footer="720" w:gutter="0"/>
          <w:cols w:space="720" w:equalWidth="0">
            <w:col w:w="10476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характеризовать, сравнивать, классифицировать звуки вне слова и в слове по заданным параметрам;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производить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звуко​буквенный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ор​фограммами; без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транскрибирования);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функцию разделительных мягкого и твёрдого знаков в словах;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согласными;—  различать однокоренные слова и формы одного и того же слова;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однокоренные слова и слова с омонимичными корнями (без называния термина); —  различать однокоренные слова и синонимы;</w:t>
      </w:r>
      <w:proofErr w:type="gramEnd"/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в словах с однозначно выделяемыми морфемами окончание, корень, приставку, суффикс;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случаи употребления синонимов и антонимов; подбирать синонимы и антонимы к словам  разных частей речи;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слова, употреблённые в прямом и переносном значении (простые случаи);—  определять значение слова в тексте;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имена существительные; определять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​матические признаки имён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существительных: род, число, па​деж; склонять в единственном числе имена существительные с ударными окончаниями;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имена прилагательные; определять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грамма​тические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признаки имён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существительных;—  распознавать глаголы; различать глаголы, отвечающие на вопросы «что делать?» и «что сделать?»;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грамматические признаки глаголов: форму времени, число, род (в про​шедшем времени);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изменять глагол по временам (простые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слу​чаи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), в прошедшем времени — по родам;—  распознавать личные местоимения (в начальной форме);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использовать личные местоимения для устранения неоправданных повторов в тексте;—  различать предлоги и приставки;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вид предложения по цели высказывания и по эмоциональной окраске;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главные и второстепенные (без деления на виды) члены предложения;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распространённые и нераспространённые предложения;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место орфограммы в слове и между словами на изученные правила;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применять изученные правила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правопи​сания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в том числе непроверяемые гласные и согласные (пере​чень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существи​тельных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не с глаголами; раздельное написание предлогов со словами; 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328" w:right="884" w:bottom="362" w:left="1086" w:header="720" w:footer="720" w:gutter="0"/>
          <w:cols w:space="720" w:equalWidth="0">
            <w:col w:w="9929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правильно списывать слова, предложения, тексты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объ​ёмом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не более 70 слов;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писать под диктовку тексты объёмом не более 65 слов с учётом изученных правил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правописания;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и исправлять ошибки на изученные правила, описки;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тексты разных типов, находить в тексте задан​ную информацию;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формулировать простые выводы на основе прочитанной (услышанной) информации устно и письменно (1—2 предложения);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строить устное диалогическое и монологическое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выска​зывание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(3—5 предложений на определённую тему, по наблюдениям) с соблюдением орфоэпических норм, правильной ин​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тонации;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создавать небольшие устные и письменные тексты (2—4 предложения), содержащие приглашение, просьбу, изви​нение, благодарность, отказ, с использованием норм речевого этикета;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связь предложений в тексте (с помощью личных местоимений, синонимов, союзов и, а, но);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ключевые слова в тексте;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тему текста и основную мысль текста;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части текста (абзацы) и отражать с помощью ключевых слов или предложений их смысловое содержание;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составлять план текста, создавать по нему текст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коррек​тировать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текст;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писать подробное изложение по заданному, коллективно или самостоятельно составленному плану;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объяснять своими словами значение изученных понятий, использовать изученные понятия;—  уточнять значение слова с помощью толкового словаря.</w:t>
      </w:r>
    </w:p>
    <w:p w:rsidR="004D22A4" w:rsidRPr="00E7246C" w:rsidRDefault="00851F5B" w:rsidP="00E7246C">
      <w:pPr>
        <w:tabs>
          <w:tab w:val="left" w:pos="180"/>
          <w:tab w:val="left" w:pos="420"/>
        </w:tabs>
        <w:autoSpaceDE w:val="0"/>
        <w:autoSpaceDN w:val="0"/>
        <w:spacing w:before="32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724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осознавать многообразие языков и культур на территории Российской Федерации, осознавать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язык как одну из главных духовно​нравственных ценностей народа;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объяснять роль языка как основного средства общения; объяснять роль русского языка как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государственного языка Российской Федерации и языка межнационального общения;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правильную устную и письменную речь как показатель общей культуры человека;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звуко​буквенный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подбирать к предложенным словам синонимы; подбирать к предложенным словам антонимы;—  выявлять в речи слова, значение которых требует уточне​ния, определять значение слова по контексту;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проводить разбор по составу слов с однозначно выделяе​мыми морфемами; составлять схему состава слова; соотносить состав слова с представленной схемой;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304" w:right="766" w:bottom="31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принадлежность слова к определённой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ча​сти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речи (в объёме изученного) по комплексу освоенных грамматических признаков;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грамматические признаки имён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существи​тельных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склонение, род, число, падеж; проводить разбор име​ни существительного как части речи;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грамматические признаки имён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прилагатель​ных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род (в единственном числе), число, падеж; проводить разбор имени прилагательного как части речи;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глаго​лы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настоящем и будущем времени по лицам и числам (спря​гать); проводить разбор глагола как части речи;</w:t>
      </w:r>
    </w:p>
    <w:p w:rsidR="004D22A4" w:rsidRPr="00E7246C" w:rsidRDefault="00851F5B" w:rsidP="00E7246C">
      <w:pPr>
        <w:autoSpaceDE w:val="0"/>
        <w:autoSpaceDN w:val="0"/>
        <w:spacing w:before="19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грамматические признаки личного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местоиме​ния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начальной  форме:  лицо, число,  род  (у  местоимений 3-го лица в единственном числе); использовать личные место​имения для устранения неоправданных повторов в тексте;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предложение, словосочетание и слово;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классифицировать предложения по цели высказывания и по эмоциональной окраске;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распространённые и нераспространённые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пред​ложения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предложения с однородными членами;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со​ставлять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предложения с однородными членами; использовать предложения с однородными членами в речи;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зывания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предложе​ния без называния терминов);​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производить синтаксический разбор простого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предложе​ния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место орфограммы в слове и между словами на изученные правила;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применять изученные правила правописания, в том чис​ле: непроверяемые гласные и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согласные (перечень слов в орфографическом словаре учебника); безударные падежные оконча​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ния имён существительных (кроме существительных на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я, -ий, -ие, -ия, а также кроме 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собственных имён существитель​ных на -ов, -ин, -ий); безударные падежные окончания имён прилагательных; мягкий знак после шипящих на конце глаго​лов в форме 2-​го лица единственного числа; наличие или отсут​ствие мягкого знака в глаголах на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ься и -тся; безударные личные окончания глаголов; знаки препинания в предложени​ях с однородными членами, соединёнными союзами и, а, но и без союзов;</w:t>
      </w:r>
    </w:p>
    <w:p w:rsidR="004D22A4" w:rsidRPr="00E7246C" w:rsidRDefault="00851F5B" w:rsidP="00E7246C">
      <w:pPr>
        <w:autoSpaceDE w:val="0"/>
        <w:autoSpaceDN w:val="0"/>
        <w:spacing w:before="238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правильно списывать тексты объёмом не более 85 слов;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писать под диктовку тексты объёмом не более 80 слов с учётом изученных правил правописания;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и исправлять орфографические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пунктуацион​ные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ошибки на изученные правила, описки;</w:t>
      </w:r>
    </w:p>
    <w:p w:rsidR="004D22A4" w:rsidRPr="00E7246C" w:rsidRDefault="00851F5B" w:rsidP="00E7246C">
      <w:pPr>
        <w:autoSpaceDE w:val="0"/>
        <w:autoSpaceDN w:val="0"/>
        <w:spacing w:before="190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D22A4" w:rsidRPr="00E7246C" w:rsidRDefault="004D22A4" w:rsidP="00E724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E7246C">
          <w:pgSz w:w="11900" w:h="16840"/>
          <w:pgMar w:top="352" w:right="690" w:bottom="372" w:left="1086" w:header="720" w:footer="720" w:gutter="0"/>
          <w:cols w:space="720" w:equalWidth="0">
            <w:col w:w="10124" w:space="0"/>
          </w:cols>
          <w:docGrid w:linePitch="360"/>
        </w:sectPr>
      </w:pPr>
    </w:p>
    <w:p w:rsidR="004D22A4" w:rsidRPr="00E7246C" w:rsidRDefault="004D22A4" w:rsidP="00E72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D22A4" w:rsidRPr="00E7246C" w:rsidRDefault="00851F5B" w:rsidP="00E7246C">
      <w:pPr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строить устное диалогическое и монологическое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высказы​вание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(4—6 предложений), соблюдая орфоэпические нормы, правильную интонацию, нормы речевого взаимодействия;—  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др.);—  определять тему и основную мысль текста; самостоятель​но озаглавливать текст с опорой на тему или основную мысль;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корректировать порядок предложений и частей текста;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составлять план к заданным текстам;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осуществлять подробный пересказ текста (устно и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пись​менно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осуществлять выборочный пересказ текста (устно);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писать (после предварительной подготовки) сочинения по заданным темам;</w:t>
      </w:r>
    </w:p>
    <w:p w:rsidR="004D22A4" w:rsidRPr="004838A1" w:rsidRDefault="00851F5B" w:rsidP="004838A1">
      <w:pPr>
        <w:autoSpaceDE w:val="0"/>
        <w:autoSpaceDN w:val="0"/>
        <w:spacing w:before="238"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D22A4" w:rsidRPr="004838A1">
          <w:pgSz w:w="11900" w:h="16840"/>
          <w:pgMar w:top="292" w:right="750" w:bottom="1440" w:left="1086" w:header="720" w:footer="720" w:gutter="0"/>
          <w:cols w:space="720" w:equalWidth="0">
            <w:col w:w="10064" w:space="0"/>
          </w:cols>
          <w:docGrid w:linePitch="360"/>
        </w:sectPr>
      </w:pP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осуществлять ознакомительное, изучающее чтение, по​иск информации; формулировать устно и письменно простые выводы на основе прочитанной (услышанной) информации; </w:t>
      </w:r>
      <w:proofErr w:type="gramStart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ин​</w:t>
      </w:r>
      <w:r w:rsidRPr="00E7246C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терпретировать</w:t>
      </w:r>
      <w:proofErr w:type="gramEnd"/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обобщать содержащуюся в тексте информацию;</w:t>
      </w:r>
      <w:r w:rsidRPr="00E7246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24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объяснять своими словами значение изученных понятий; использовать изученные понятия;—  уточнять значение слова с помощью толкового словаря (на бумажном и электронном носителе), в Интернете в усло</w:t>
      </w:r>
      <w:r w:rsidR="004838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виях контролируемого входа.</w:t>
      </w:r>
    </w:p>
    <w:p w:rsidR="00743DCE" w:rsidRPr="00743DCE" w:rsidRDefault="00743DCE" w:rsidP="00743DCE">
      <w:pPr>
        <w:widowControl w:val="0"/>
        <w:autoSpaceDE w:val="0"/>
        <w:autoSpaceDN w:val="0"/>
        <w:spacing w:before="42" w:after="0" w:line="240" w:lineRule="auto"/>
        <w:outlineLvl w:val="0"/>
        <w:rPr>
          <w:rFonts w:ascii="Comic Sans MS" w:eastAsia="Comic Sans MS" w:hAnsi="Comic Sans MS" w:cs="Comic Sans MS"/>
          <w:b/>
          <w:bCs/>
          <w:sz w:val="24"/>
          <w:szCs w:val="24"/>
          <w:lang w:val="ru-RU"/>
        </w:rPr>
      </w:pPr>
      <w:r>
        <w:rPr>
          <w:rFonts w:ascii="Comic Sans MS" w:eastAsia="Comic Sans MS" w:hAnsi="Comic Sans MS" w:cs="Comic Sans MS"/>
          <w:b/>
          <w:bCs/>
          <w:noProof/>
          <w:sz w:val="24"/>
          <w:szCs w:val="24"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251772928" behindDoc="1" locked="0" layoutInCell="1" allowOverlap="1" wp14:anchorId="5235BA4C" wp14:editId="7238D6CA">
                <wp:simplePos x="0" y="0"/>
                <wp:positionH relativeFrom="page">
                  <wp:posOffset>720090</wp:posOffset>
                </wp:positionH>
                <wp:positionV relativeFrom="paragraph">
                  <wp:posOffset>260985</wp:posOffset>
                </wp:positionV>
                <wp:extent cx="6444615" cy="1270"/>
                <wp:effectExtent l="5715" t="13335" r="7620" b="4445"/>
                <wp:wrapTopAndBottom/>
                <wp:docPr id="116" name="Поли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6" o:spid="_x0000_s1026" style="position:absolute;margin-left:56.7pt;margin-top:20.55pt;width:507.45pt;height:.1pt;z-index:-25154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N1EwMAAJ4GAAAOAAAAZHJzL2Uyb0RvYy54bWysVW2O0zAQ/Y/EHSz/BHXz0Wy3rbZdoX4g&#10;pAVW2nIA13aaCMcOttt0QZyBI3CNlRCcodyIsZN02y5ICFGp6Tgzfp4343m9vNoWAm24NrmSIxyd&#10;hRhxSRXL5WqE3y3mnT5GxhLJiFCSj/AdN/hq/PTJZVUOeawyJRjXCECkGVblCGfWlsMgMDTjBTFn&#10;quQSnKnSBbGw1KuAaVIBeiGCOAx7QaU0K7Wi3Bh4O62deOzx05RT+zZNDbdIjDDkZv1T++fSPYPx&#10;JRmuNCmznDZpkH/IoiC5hEP3UFNiCVrr/BFUkVOtjErtGVVFoNI0p9xzADZReMLmNiMl91ygOKbc&#10;l8n8P1j6ZnOjUc6gd1EPI0kKaNLu6+7H7tvu3n+/7+5/fkHOC7WqSjOELbfljXZsTXmt6HsDjuDI&#10;4xYGYtCyeq0YIJK1Vb4+21QXbicwR1vfhrt9G/jWIgove0mS9KJzjCj4ovjCdykgw3YvXRv7kiuP&#10;QzbXxtZNZGD5FrCGxgIanhYC+vm8g0Kg0E38o2n6Pixqw54FaBGiCkVhlAxOo+I2qgGL+/Fv0bpt&#10;nEOLD9GAwqpNkmRt3nQrm8TBQsTNTehLVSrjSrSA9NoaAQIEOZJ/iIXDT2PrPc0RGgbidBQ0RjAK&#10;y5pvSazLzB3hTFRBB3w13JtCbfhCeZ896R6c8uAV8jDK7QcVOMir9sMWdwTcndrwx7psD9or1TwX&#10;wvdXSJdMr3teV8cokTPndOkYvVpOhEYb4sbcfxwdADsK02otmQfLOGGzxrYkF7UN8cJXF25iUwR3&#10;J/0cfxqEg1l/1k86SdybdZJwOu28mE+STm8eXZxPu9PJZBp9do2LkmGWM8aly67VlCj5u5lt1K1W&#10;g72qHLE4Ijv3n8dkg+M0fC2AS/tb17od03qul4rdwchqVYskiDoYmdIfMapAIEfYfFgTzTESryQo&#10;0CBKEqeofpGcX8Sw0Iee5aGHSApQI2wxXHFnTmytwutS56sMTor8pZfqBUhFmruZ9ppSZ9UsQAQ9&#10;g0awncoern3Uw9/K+BcAAAD//wMAUEsDBBQABgAIAAAAIQBDwp6+3gAAAAoBAAAPAAAAZHJzL2Rv&#10;d25yZXYueG1sTI89b8IwEIb3Sv0P1lXqVhyTqAppHISqMkAnPgZGE1+TqPY5ig2Ef48zteN79+i9&#10;58rlaA274uA7RxLELAGGVDvdUSPheFi/5cB8UKSVcYQS7uhhWT0/larQ7kY7vO5Dw2IJ+UJJaEPo&#10;C8593aJVfuZ6pLj7cYNVIcah4XpQt1huDZ8nyTu3qqN4oVU9frZY/+4vVsKGEpt3K7H42u4yvrl/&#10;m8WpXkv5+jKuPoAFHMMfDJN+VIcqOp3dhbRnJmaRZhGVkAkBbALEPE+BnadJCrwq+f8XqgcAAAD/&#10;/wMAUEsBAi0AFAAGAAgAAAAhALaDOJL+AAAA4QEAABMAAAAAAAAAAAAAAAAAAAAAAFtDb250ZW50&#10;X1R5cGVzXS54bWxQSwECLQAUAAYACAAAACEAOP0h/9YAAACUAQAACwAAAAAAAAAAAAAAAAAvAQAA&#10;X3JlbHMvLnJlbHNQSwECLQAUAAYACAAAACEAxoQTdRMDAACeBgAADgAAAAAAAAAAAAAAAAAuAgAA&#10;ZHJzL2Uyb0RvYy54bWxQSwECLQAUAAYACAAAACEAQ8Kevt4AAAAKAQAADwAAAAAAAAAAAAAAAABt&#10;BQAAZHJzL2Rvd25yZXYueG1sUEsFBgAAAAAEAAQA8wAAAHgGAAAAAA==&#10;" path="m,l10148,e" filled="f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 w:rsidRPr="00743DCE">
        <w:rPr>
          <w:rFonts w:ascii="Comic Sans MS" w:eastAsia="Comic Sans MS" w:hAnsi="Comic Sans MS" w:cs="Comic Sans MS"/>
          <w:b/>
          <w:bCs/>
          <w:w w:val="80"/>
          <w:sz w:val="24"/>
          <w:szCs w:val="24"/>
          <w:lang w:val="ru-RU"/>
        </w:rPr>
        <w:t>ТЕМАТИЧЕСКОЕ</w:t>
      </w:r>
      <w:r w:rsidRPr="00743DCE">
        <w:rPr>
          <w:rFonts w:ascii="Comic Sans MS" w:eastAsia="Comic Sans MS" w:hAnsi="Comic Sans MS" w:cs="Comic Sans MS"/>
          <w:b/>
          <w:bCs/>
          <w:spacing w:val="43"/>
          <w:w w:val="80"/>
          <w:sz w:val="24"/>
          <w:szCs w:val="24"/>
          <w:lang w:val="ru-RU"/>
        </w:rPr>
        <w:t xml:space="preserve"> </w:t>
      </w:r>
      <w:r w:rsidRPr="00743DCE">
        <w:rPr>
          <w:rFonts w:ascii="Comic Sans MS" w:eastAsia="Comic Sans MS" w:hAnsi="Comic Sans MS" w:cs="Comic Sans MS"/>
          <w:b/>
          <w:bCs/>
          <w:w w:val="80"/>
          <w:sz w:val="24"/>
          <w:szCs w:val="24"/>
          <w:lang w:val="ru-RU"/>
        </w:rPr>
        <w:t>ПЛАНИРОВАНИЕ</w:t>
      </w:r>
    </w:p>
    <w:p w:rsidR="00743DCE" w:rsidRPr="00743DCE" w:rsidRDefault="00743DCE" w:rsidP="00743DCE">
      <w:pPr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before="70" w:after="0" w:line="240" w:lineRule="auto"/>
        <w:outlineLvl w:val="2"/>
        <w:rPr>
          <w:rFonts w:ascii="Trebuchet MS" w:eastAsia="Trebuchet MS" w:hAnsi="Trebuchet MS" w:cs="Trebuchet MS"/>
          <w:lang w:val="ru-RU"/>
        </w:rPr>
      </w:pPr>
      <w:r w:rsidRPr="00743DCE">
        <w:rPr>
          <w:rFonts w:ascii="Trebuchet MS" w:eastAsia="Trebuchet MS" w:hAnsi="Trebuchet MS" w:cs="Trebuchet MS"/>
          <w:w w:val="95"/>
          <w:lang w:val="ru-RU"/>
        </w:rPr>
        <w:t>КЛАСС</w:t>
      </w:r>
      <w:r w:rsidRPr="00743DCE">
        <w:rPr>
          <w:rFonts w:ascii="Trebuchet MS" w:eastAsia="Trebuchet MS" w:hAnsi="Trebuchet MS" w:cs="Trebuchet MS"/>
          <w:spacing w:val="8"/>
          <w:w w:val="95"/>
          <w:lang w:val="ru-RU"/>
        </w:rPr>
        <w:t xml:space="preserve"> </w:t>
      </w:r>
      <w:r w:rsidRPr="00743DCE">
        <w:rPr>
          <w:rFonts w:ascii="Trebuchet MS" w:eastAsia="Trebuchet MS" w:hAnsi="Trebuchet MS" w:cs="Trebuchet MS"/>
          <w:w w:val="95"/>
          <w:lang w:val="ru-RU"/>
        </w:rPr>
        <w:t>(</w:t>
      </w:r>
      <w:r w:rsidR="00430954">
        <w:rPr>
          <w:rFonts w:ascii="Trebuchet MS" w:eastAsia="Trebuchet MS" w:hAnsi="Trebuchet MS" w:cs="Trebuchet MS"/>
          <w:w w:val="95"/>
          <w:lang w:val="ru-RU"/>
        </w:rPr>
        <w:t>24</w:t>
      </w:r>
      <w:r w:rsidRPr="00743DCE">
        <w:rPr>
          <w:rFonts w:ascii="Trebuchet MS" w:eastAsia="Trebuchet MS" w:hAnsi="Trebuchet MS" w:cs="Trebuchet MS"/>
          <w:spacing w:val="9"/>
          <w:w w:val="95"/>
          <w:lang w:val="ru-RU"/>
        </w:rPr>
        <w:t xml:space="preserve"> </w:t>
      </w:r>
      <w:r w:rsidR="00430954">
        <w:rPr>
          <w:rFonts w:ascii="Trebuchet MS" w:eastAsia="Trebuchet MS" w:hAnsi="Trebuchet MS" w:cs="Trebuchet MS"/>
          <w:w w:val="95"/>
          <w:lang w:val="ru-RU"/>
        </w:rPr>
        <w:t>ЧАСА</w:t>
      </w:r>
      <w:proofErr w:type="gramStart"/>
      <w:r w:rsidRPr="00743DCE">
        <w:rPr>
          <w:rFonts w:ascii="Trebuchet MS" w:eastAsia="Trebuchet MS" w:hAnsi="Trebuchet MS" w:cs="Trebuchet MS"/>
          <w:w w:val="95"/>
          <w:position w:val="7"/>
          <w:sz w:val="15"/>
          <w:lang w:val="ru-RU"/>
        </w:rPr>
        <w:t>1</w:t>
      </w:r>
      <w:proofErr w:type="gramEnd"/>
      <w:r w:rsidRPr="00743DCE">
        <w:rPr>
          <w:rFonts w:ascii="Trebuchet MS" w:eastAsia="Trebuchet MS" w:hAnsi="Trebuchet MS" w:cs="Trebuchet MS"/>
          <w:w w:val="95"/>
          <w:lang w:val="ru-RU"/>
        </w:rPr>
        <w:t>)</w:t>
      </w:r>
    </w:p>
    <w:p w:rsidR="00743DCE" w:rsidRPr="00743DCE" w:rsidRDefault="00743DCE" w:rsidP="00743DCE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0"/>
        </w:trPr>
        <w:tc>
          <w:tcPr>
            <w:tcW w:w="454" w:type="dxa"/>
          </w:tcPr>
          <w:p w:rsidR="00743DCE" w:rsidRPr="00743DCE" w:rsidRDefault="00743DCE" w:rsidP="00743DCE">
            <w:pPr>
              <w:spacing w:before="68" w:line="228" w:lineRule="auto"/>
              <w:ind w:right="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10"/>
                <w:sz w:val="18"/>
                <w:lang w:val="ru-RU"/>
              </w:rPr>
              <w:t>№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Тема,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Программное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Методы и формы организации обучения.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Характеристика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550"/>
        </w:trPr>
        <w:tc>
          <w:tcPr>
            <w:tcW w:w="10151" w:type="dxa"/>
            <w:gridSpan w:val="4"/>
            <w:tcBorders>
              <w:top w:val="single" w:sz="6" w:space="0" w:color="000000"/>
            </w:tcBorders>
          </w:tcPr>
          <w:p w:rsidR="00743DCE" w:rsidRPr="00743DCE" w:rsidRDefault="00743DCE" w:rsidP="00430954">
            <w:pPr>
              <w:spacing w:before="66" w:line="228" w:lineRule="auto"/>
              <w:ind w:right="24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Обучение</w:t>
            </w:r>
            <w:r w:rsidRPr="00743DCE">
              <w:rPr>
                <w:rFonts w:ascii="Cambria" w:eastAsia="Times New Roman" w:hAnsi="Cambria" w:cs="Times New Roman"/>
                <w:b/>
                <w:spacing w:val="14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грамоте</w:t>
            </w:r>
            <w:r w:rsidRPr="00743DCE">
              <w:rPr>
                <w:rFonts w:ascii="Cambria" w:eastAsia="Times New Roman" w:hAnsi="Cambria" w:cs="Times New Roman"/>
                <w:b/>
                <w:spacing w:val="15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(75</w:t>
            </w:r>
            <w:r w:rsidRPr="00743DCE">
              <w:rPr>
                <w:rFonts w:ascii="Cambria" w:eastAsia="Times New Roman" w:hAnsi="Cambria" w:cs="Times New Roman"/>
                <w:b/>
                <w:spacing w:val="14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ч:</w:t>
            </w:r>
            <w:r w:rsidRPr="00743DCE">
              <w:rPr>
                <w:rFonts w:ascii="Cambria" w:eastAsia="Times New Roman" w:hAnsi="Cambria" w:cs="Times New Roman"/>
                <w:b/>
                <w:spacing w:val="15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24</w:t>
            </w:r>
            <w:r w:rsidRPr="00743DCE">
              <w:rPr>
                <w:rFonts w:ascii="Cambria" w:eastAsia="Times New Roman" w:hAnsi="Cambria" w:cs="Times New Roman"/>
                <w:b/>
                <w:spacing w:val="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</w:t>
            </w:r>
            <w:r w:rsidRPr="00743DCE">
              <w:rPr>
                <w:rFonts w:ascii="Cambria" w:eastAsia="Times New Roman" w:hAnsi="Cambria" w:cs="Times New Roman"/>
                <w:b/>
                <w:spacing w:val="14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предмета</w:t>
            </w:r>
            <w:r w:rsidRPr="00743DCE">
              <w:rPr>
                <w:rFonts w:ascii="Cambria" w:eastAsia="Times New Roman" w:hAnsi="Cambria" w:cs="Times New Roman"/>
                <w:b/>
                <w:spacing w:val="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«Русский</w:t>
            </w:r>
            <w:r w:rsidRPr="00743DCE">
              <w:rPr>
                <w:rFonts w:ascii="Cambria" w:eastAsia="Times New Roman" w:hAnsi="Cambria" w:cs="Times New Roman"/>
                <w:b/>
                <w:spacing w:val="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язык»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</w:t>
            </w:r>
            <w:r w:rsidRPr="00743DCE">
              <w:rPr>
                <w:rFonts w:ascii="Cambria" w:eastAsia="Times New Roman" w:hAnsi="Cambria" w:cs="Times New Roman"/>
                <w:b/>
                <w:spacing w:val="5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 xml:space="preserve">24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</w:t>
            </w:r>
            <w:r w:rsidRPr="00743DCE">
              <w:rPr>
                <w:rFonts w:ascii="Cambria" w:eastAsia="Times New Roman" w:hAnsi="Cambria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предмета</w:t>
            </w:r>
            <w:r w:rsidRPr="00743DCE">
              <w:rPr>
                <w:rFonts w:ascii="Cambria" w:eastAsia="Times New Roman" w:hAnsi="Cambria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«Литературное</w:t>
            </w:r>
            <w:r w:rsidRPr="00743DCE">
              <w:rPr>
                <w:rFonts w:ascii="Cambria" w:eastAsia="Times New Roman" w:hAnsi="Cambria" w:cs="Times New Roman"/>
                <w:b/>
                <w:spacing w:val="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чтение»)</w:t>
            </w:r>
          </w:p>
        </w:tc>
      </w:tr>
      <w:tr w:rsidR="00743DCE" w:rsidRPr="00743DCE" w:rsidTr="00743DCE">
        <w:trPr>
          <w:trHeight w:val="27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430954">
            <w:pPr>
              <w:spacing w:before="68" w:line="228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Развитие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речи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8" w:line="232" w:lineRule="auto"/>
              <w:ind w:right="2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Составление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небольших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рассказов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повествова­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характера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серии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сюжетных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нок, материалам соб­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ственных игр, занятий,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наблюдений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Понимание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 при</w:t>
            </w:r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его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прослушивании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и при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самостоятельном чтении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вслух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серией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сюжетных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картинок,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выстроенных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вильной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последовательности: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изображённых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сюжета,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устного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рассказа</w:t>
            </w:r>
          </w:p>
          <w:p w:rsidR="00743DCE" w:rsidRPr="00743DCE" w:rsidRDefault="00743DCE" w:rsidP="00743DCE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картинки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before="2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Работа с серией сюжетных картинок с нарушенной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вательностью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изображённых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событий,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правильной последовательности событий, объяснение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ошибки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художника,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внесение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ность картинок, составление устного рассказа по восстанов­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ленной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серии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картинок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 работа по составлению небольших рассказов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повествовательного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характера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(например,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случаях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школьной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жизни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7739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142875</wp:posOffset>
                </wp:positionV>
                <wp:extent cx="1080135" cy="1270"/>
                <wp:effectExtent l="5715" t="5715" r="9525" b="12065"/>
                <wp:wrapTopAndBottom/>
                <wp:docPr id="113" name="Полилиния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3" o:spid="_x0000_s1026" style="position:absolute;margin-left:56.7pt;margin-top:11.25pt;width:85.05pt;height:.1pt;z-index:-25154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7DOEAMAAJkGAAAOAAAAZHJzL2Uyb0RvYy54bWysVW2O0zAQ/Y/EHSz/BHXz0fRjq21XqN0i&#10;pAVW2nIA13aaiMQOttt0QZyBI3CNlRCcodyIsZ102y5ICFGpqZ0Zv5n3xjO9uNyWBdpwpXMpxjg6&#10;CzHigkqWi9UYv1vMO0OMtCGCkUIKPsZ3XOPLydMnF3U14rHMZMG4QgAi9KiuxjgzphoFgaYZL4k+&#10;kxUXYEylKomBrVoFTJEa0MsiiMOwH9RSsUpJyrWGtzNvxBOHn6acmrdpqrlBxRhDbsY9lXsu7TOY&#10;XJDRSpEqy2mTBvmHLEqSCwi6h5oRQ9Ba5Y+gypwqqWVqzqgsA5mmOeWOA7CJwhM2txmpuOMC4uhq&#10;L5P+f7D0zeZGoZxB7aIuRoKUUKTd192P3bfdvft+393//IKsFbSqKz2CI7fVjbJsdXUt6XsNhuDI&#10;YjcafNCyfi0ZIJK1kU6fbapKexKYo60rw92+DHxrEIWXUTgMo24PIwq2KB64KgVk1J6la21eculw&#10;yOZaG19EBitXAtbQWEDB07KAej7voNBSSNyjKfreLWrdngVoEaIaRYMwOnWKWyeHFQ+7vd9igYY+&#10;pMWKD7Ag/1WbIcnapOlWNFnDChHbNKHTqZLa6rOA3FqBAAGcLMM/+ELsU19/pgmhoBtO+0BhBH2w&#10;9GwrYmxmNoRdohrkt1LYF6Xc8IV0JnNSOQjyYC3EoZc7fpiVN8MJGwCujV+4oDbXg8oKOc+LwpW2&#10;EDaVfrfntdGyyJk12my0Wi2nhUIbYjvcfSwZADtyU3ItmAPLOGFXzdqQvPBr8C+ctnAJGwnsdXQt&#10;/Ok8PL8aXg2TThL3rzpJOJt1XsynSac/jwa9WXc2nc6iz1alKBllOWNc2OzacRIlf9euzWDzg2A/&#10;UI5YHJGdu89jssFxGk4L4NL+eq3bDvUtvZTsDrpVST8fYZ7DIpPqI0Y1zMYx1h/WRHGMilcChs95&#10;lCR2mLpN0hvEsFGHluWhhQgKUGNsMFxwu5waP4DXlcpXGUTyN0zIFzAl0ty2sxsnPqtmA/PPMWhm&#10;tR2wh3vn9fCPMvkFAAD//wMAUEsDBBQABgAIAAAAIQBbc4wn2wAAAAkBAAAPAAAAZHJzL2Rvd25y&#10;ZXYueG1sTI/BTsMwEETvSPyDtUjcqJMU2irEqQCJDyCtet7GJgm115HtpoGvZ3uC287uaPZNtZ2d&#10;FZMJcfCkIF9kIAy1Xg/UKdjv3h82IGJC0mg9GQXfJsK2vr2psNT+Qh9malInOIRiiQr6lMZSytj2&#10;xmFc+NEQ3z59cJhYhk7qgBcOd1YWWbaSDgfiDz2O5q037ak5OwVfr+Tb02G976bmp8lxt3LBolL3&#10;d/PLM4hk5vRnhis+o0PNTEd/Jh2FZZ0vH9mqoCieQLCh2Cx5OF4Xa5B1Jf83qH8BAAD//wMAUEsB&#10;Ai0AFAAGAAgAAAAhALaDOJL+AAAA4QEAABMAAAAAAAAAAAAAAAAAAAAAAFtDb250ZW50X1R5cGVz&#10;XS54bWxQSwECLQAUAAYACAAAACEAOP0h/9YAAACUAQAACwAAAAAAAAAAAAAAAAAvAQAAX3JlbHMv&#10;LnJlbHNQSwECLQAUAAYACAAAACEAJf+wzhADAACZBgAADgAAAAAAAAAAAAAAAAAuAgAAZHJzL2Uy&#10;b0RvYy54bWxQSwECLQAUAAYACAAAACEAW3OMJ9sAAAAJAQAADwAAAAAAAAAAAAAAAABqBQAAZHJz&#10;L2Rvd25yZXYueG1sUEsFBgAAAAAEAAQA8wAAAHIGAAAAAA=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11" name="Поле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1" o:spid="_x0000_s1026" type="#_x0000_t202" style="position:absolute;left:0;text-align:left;margin-left:33.95pt;margin-top:237.3pt;width:12.5pt;height:118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7eauAIAAK0FAAAOAAAAZHJzL2Uyb0RvYy54bWysVEtu2zAQ3RfoHQjuFX0i25JgOUgsqyiQ&#10;foC0B6AlyiIqkSpJWw6KnqWn6KpAz+AjdUhZjpOgQNFWC2JIDt/Mm3ma+dW+bdCOSsUET7F/4WFE&#10;eSFKxjcp/vghdyKMlCa8JI3gNMX3VOGrxcsX875LaCBq0ZRUIgDhKum7FNdad4nrqqKmLVEXoqMc&#10;LishW6JhKzduKUkP6G3jBp43dXshy06KgioFp9lwiRcWv6pood9VlaIaNSmG3LRdpV3XZnUXc5Js&#10;JOlqVhzTIH+RRUsYh6AnqIxograSPYNqWSGFEpW+KETriqpiBbUcgI3vPWFzV5OOWi5QHNWdyqT+&#10;H2zxdvdeIlZC73wfI05aaNLh2+Hn4cfhOzJnUKG+Uwk43nXgqvc3Yg/elq3qbkXxSSEuljXhG3ot&#10;pehrSkrI0L50z54OOMqArPs3ooRAZKuFBdpXsjXlg4IgQIdO3Z+6Q/caFSbkJJpN4KaAKz+M4+By&#10;YpJzSTK+7qTSr6hokTFSLKH7Fp3sbpUeXEcXE4yLnDWNVUDDHx0A5nACseGpuTNZ2IZ+ib14Fa2i&#10;0AmD6coJvSxzrvNl6ExzfzbJLrPlMvO/mrh+mNSsLCk3YUZx+eGfNe8o80EWJ3kp0bDSwJmUlNys&#10;l41EOwLizu13LMiZm/s4DVsv4PKEkh+E3k0QO/k0mjlhHk6ceOZFjufHN/HUC+Mwyx9TumWc/jsl&#10;1Kc4ngSTQUy/5ebZ7zk3krRMw/hoWJvi6OREEiPBFS9tazVhzWCflcKk/1AKaPfYaCtYo9FBrXq/&#10;3gOKUfFalPcgXSlAWaBCmHlgmBWjHuZHitXnLZEUo+Y1B/mbYTMacjTWo0F4UQsYQ/B4MJd6GErb&#10;TrJNDcjDD8bFNfwiFbPqfcgCUjcbmAmWxHF+maFzvrdeD1N28QsAAP//AwBQSwMEFAAGAAgAAAAh&#10;ANdfpT7hAAAACQEAAA8AAABkcnMvZG93bnJldi54bWxMj8FOwzAMhu9IvENkJG4s7SgtK00nxuAy&#10;gQQDDty8xmsrmqQ02VreHnOCo+1Pv7+/WE6mE0cafOusgngWgSBbOd3aWsHb68PFNQgf0GrsnCUF&#10;3+RhWZ6eFJhrN9oXOm5DLTjE+hwVNCH0uZS+asign7meLN/2bjAYeBxqqQccOdx0ch5FqTTYWv7Q&#10;YE93DVWf24NRcL963qyfvqZpP67iNsH11fvl44dS52fT7Q2IQFP4g+FXn9WhZKedO1jtRacgzRZM&#10;KkiyJAXBwGLOi52CLI4ykGUh/zcofwAAAP//AwBQSwECLQAUAAYACAAAACEAtoM4kv4AAADhAQAA&#10;EwAAAAAAAAAAAAAAAAAAAAAAW0NvbnRlbnRfVHlwZXNdLnhtbFBLAQItABQABgAIAAAAIQA4/SH/&#10;1gAAAJQBAAALAAAAAAAAAAAAAAAAAC8BAABfcmVscy8ucmVsc1BLAQItABQABgAIAAAAIQBia7ea&#10;uAIAAK0FAAAOAAAAAAAAAAAAAAAAAC4CAABkcnMvZTJvRG9jLnhtbFBLAQItABQABgAIAAAAIQDX&#10;X6U+4QAAAAkBAAAPAAAAAAAAAAAAAAAAABIFAABkcnMvZG93bnJldi54bWxQSwUGAAAAAAQABADz&#10;AAAAIA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246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92" w:line="237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составлению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небольших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рассказов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сательного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(например,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описание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совместных наблюдений, описание модели звукового состава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короткого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опорным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 по результатам совместного составления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уместности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неуместности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зования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тех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участие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обоснование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своей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точки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зрения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Слушание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понимание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прослушивании</w:t>
            </w:r>
          </w:p>
        </w:tc>
      </w:tr>
      <w:tr w:rsidR="00743DCE" w:rsidRPr="00743DCE" w:rsidTr="00743DCE">
        <w:trPr>
          <w:trHeight w:val="28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85" w:line="20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Слово</w:t>
            </w:r>
          </w:p>
          <w:p w:rsidR="00743DCE" w:rsidRPr="00743DCE" w:rsidRDefault="00430954" w:rsidP="00743DCE">
            <w:pPr>
              <w:spacing w:before="1" w:line="232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 предложе</w:t>
            </w:r>
            <w:r w:rsidR="00743DCE"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ние</w:t>
            </w:r>
          </w:p>
          <w:p w:rsidR="00743DCE" w:rsidRPr="00743DCE" w:rsidRDefault="00743DCE" w:rsidP="00743DCE">
            <w:pPr>
              <w:spacing w:line="204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89" w:line="237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Различение слова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предложением: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слов, изменение 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порядка,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распростране­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ние предложения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Различение слова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обозначаемого им пред­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мета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Восприятие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как объекта изучения,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материала для анализа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над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ем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5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Активизация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88"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придумывание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словом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«Снежный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ком»: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распространение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добавлением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цепочке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«Живые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слова»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(дети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играют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предложении,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идёт перестановка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прочтение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получив­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шегося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предложении и обозначение каждого слова полоской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  <w:p w:rsidR="00743DCE" w:rsidRPr="00743DCE" w:rsidRDefault="00743DCE" w:rsidP="00743DCE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полосками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моделью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1553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6957A0" wp14:editId="4553818C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4368800</wp:posOffset>
                      </wp:positionV>
                      <wp:extent cx="160020" cy="144145"/>
                      <wp:effectExtent l="1270" t="0" r="635" b="1905"/>
                      <wp:wrapNone/>
                      <wp:docPr id="109" name="Поле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43DCE" w:rsidRDefault="00743DCE" w:rsidP="00743DCE">
                                  <w:pPr>
                                    <w:spacing w:before="16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09" o:spid="_x0000_s1027" type="#_x0000_t202" style="position:absolute;margin-left:33.85pt;margin-top:344pt;width:12.6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NY7ugIAALMFAAAOAAAAZHJzL2Uyb0RvYy54bWysVEtu2zAQ3RfoHQjuFX1KO5YQOUgsqyiQ&#10;foC0B6AlyiIqkSpJWw6KnKWn6KpAz+AjdUhZjpOgQNFWC2JEDt/Mm3mci8td26AtU5pLkeLwLMCI&#10;iUKWXKxT/Olj7s0w0oaKkjZSsBTfMY0v5y9fXPRdwiJZy6ZkCgGI0Enfpbg2pkt8Xxc1a6k+kx0T&#10;cFhJ1VIDv2rtl4r2gN42fhQEU7+XquyULJjWsJsNh3ju8KuKFeZ9VWlmUJNiyM24Vbl1ZVd/fkGT&#10;taJdzYtDGvQvsmgpFxD0CJVRQ9FG8WdQLS+U1LIyZ4VsfVlVvGCOA7AJgydsbmvaMccFiqO7Y5n0&#10;/4Mt3m0/KMRL6F0QYyRoC03af9v/3P/Yf0d2DyrUdzoBx9sOXM3uWu7A27HV3Y0sPmsk5KKmYs2u&#10;lJJ9zWgJGYb2pn9ydcDRFmTVv5UlBKIbIx3QrlKtLR8UBAE6dOru2B22M6iwIadBEMFJAUchISGZ&#10;uAg0GS93SpvXTLbIGilW0HwHTrc32thkaDK62FhC5rxpnAAa8WgDHIcdCA1X7ZlNwvXzaxzEy9ly&#10;RjwSTZceCbLMu8oXxJvm4fkke5UtFll4b+OGJKl5WTJhw4zaCsmf9e6g8kEVR3Vp2fDSwtmUtFqv&#10;Fo1CWwrazt13KMiJm/84DVcE4PKEUhiR4DqKvXw6O/dITiZefB7MvCCMr+NpQGKS5Y8p3XDB/p0S&#10;6lMcT6LJoKXfcgvc95wbTVpuYHo0vE3x7OhEE6vApShdaw3lzWCflMKm/1AKaPfYaKdXK9FBrGa3&#10;2g2Pw0a3Wl7J8g4ErCQIDLQIkw8Mu2LUwxRJsf6yoYph1LwR8AjsyBkNNRqr0aCiqCUMI7g8mAsz&#10;jKZNp/i6BuThmQl5BQ+l4k7ED1kcnhdMBsflMMXs6Dn9d14Ps3b+CwAA//8DAFBLAwQUAAYACAAA&#10;ACEAj+/LGuEAAAAJAQAADwAAAGRycy9kb3ducmV2LnhtbEyPwU7DMAyG70i8Q2QkbiztgLUrTSfG&#10;4DKBtA04cPOarK1onNJka3l7zAlOluVPv78/X4y2FSfT+8aRgngSgTBUOt1QpeDt9ekqBeEDksbW&#10;kVHwbTwsivOzHDPtBtqa0y5UgkPIZ6igDqHLpPRlbSz6iesM8e3geouB176SuseBw20rp1E0kxYb&#10;4g81duahNuXn7mgVPC4369XL1zgehmXc3ODq9v36+UOpy4vx/g5EMGP4g+FXn9WhYKe9O5L2olUw&#10;SxImeaYpd2JgPp2D2CtI4igBWeTyf4PiBwAA//8DAFBLAQItABQABgAIAAAAIQC2gziS/gAAAOEB&#10;AAATAAAAAAAAAAAAAAAAAAAAAABbQ29udGVudF9UeXBlc10ueG1sUEsBAi0AFAAGAAgAAAAhADj9&#10;If/WAAAAlAEAAAsAAAAAAAAAAAAAAAAALwEAAF9yZWxzLy5yZWxzUEsBAi0AFAAGAAgAAAAhAC0A&#10;1ju6AgAAswUAAA4AAAAAAAAAAAAAAAAALgIAAGRycy9lMm9Eb2MueG1sUEsBAi0AFAAGAAgAAAAh&#10;AI/vyxrhAAAACQEAAA8AAAAAAAAAAAAAAAAAFAUAAGRycy9kb3ducmV2LnhtbFBLBQYAAAAABAAE&#10;APMAAAAiBgAAAAA=&#10;" filled="f" stroked="f">
                      <v:textbox style="layout-flow:vertical" inset="0,0,0,0"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7" w:line="232" w:lineRule="auto"/>
              <w:ind w:right="13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расширение словарного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запаса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Включение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  <w:p w:rsidR="00743DCE" w:rsidRPr="00743DCE" w:rsidRDefault="00743DCE" w:rsidP="00743DCE">
            <w:pPr>
              <w:spacing w:line="232" w:lineRule="auto"/>
              <w:ind w:right="3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предложение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Осознание единства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звукового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7" w:line="232" w:lineRule="auto"/>
              <w:ind w:right="13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Игровое упражнение «Придумай предложение по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 «Исправь ошибку в предложении» (корректировка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предложений, содержащих смысловые и грамматические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ошибки) 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«Что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сделать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предметом,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 что можно сделать со словом, называющим этот предмет?»,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участие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помогает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первоклассникам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начать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чать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обозначаемый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предмет</w:t>
            </w:r>
          </w:p>
        </w:tc>
      </w:tr>
      <w:tr w:rsidR="00743DCE" w:rsidRPr="00743DCE" w:rsidTr="00743DCE">
        <w:trPr>
          <w:trHeight w:val="47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3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8" w:line="228" w:lineRule="auto"/>
              <w:ind w:right="16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Фонетика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 речи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Интонацион­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ное выделение звука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частотного звука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стихотворении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Называ­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 слов с заданным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звуком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Дифференциа­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ция близких по акусти­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­артикуляционным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признакам звуков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Установление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тельности звуков в слове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 количества звуков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Сопоставление слов,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различающихся одним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 xml:space="preserve">или несколькими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Звуковой анализ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 работа со звуковы­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 моделями: построение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 звукового состава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 подбор слов,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соответствующих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ной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модели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2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«Скажи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так,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я»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(отрабатывается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воспроизводить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учителем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образец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интона­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ционного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 упражнение «Есть ли в слове заданный звук?»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(ловить мяч нужно только тогда, когда ведущий называет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звуком,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отрабатывается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2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Игра­соревнование «Кто запомнит больше слов с заданным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звуком 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   прослушивании   стихотворения»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звуком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моделью: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выбрать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нужную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модель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зависимости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места заданного звука в слове (начало, середина, конец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первому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звуку</w:t>
            </w:r>
          </w:p>
          <w:p w:rsidR="00743DCE" w:rsidRPr="00743DCE" w:rsidRDefault="00743DCE" w:rsidP="00743DCE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последнему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звуку),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наличию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близких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акустико­арти­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куляционном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отношении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([н]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[м],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]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[л],</w:t>
            </w:r>
          </w:p>
          <w:p w:rsidR="00743DCE" w:rsidRPr="00743DCE" w:rsidRDefault="00743DCE" w:rsidP="00743DCE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[с]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[ш]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др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«Живые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звуки»: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звукового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игровых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ситуациях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 звукового состава слов с использованием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фишек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разного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цвета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фиксации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качественных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ристик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звуков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 выполнение задания: проанали­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зировать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предложенную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модель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звукового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108" name="Поле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8" o:spid="_x0000_s1028" type="#_x0000_t202" style="position:absolute;left:0;text-align:left;margin-left:33.85pt;margin-top:35.85pt;width:12.6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uzuwIAALMFAAAOAAAAZHJzL2Uyb0RvYy54bWysVEtu2zAQ3RfoHQjuFVGq7FhC5CCxrKJA&#10;+gHSHoCWKIuoRKokbTkocpaeoqsCPYOP1CFlOU6CAkVbLYgROXwzb+ZxLi53bYO2TGkuRYqDM4IR&#10;E4UsuVin+NPH3JthpA0VJW2kYCm+Yxpfzl++uOi7hIWylk3JFAIQoZO+S3FtTJf4vi5q1lJ9Jjsm&#10;4LCSqqUGftXaLxXtAb1t/JCQqd9LVXZKFkxr2M2GQzx3+FXFCvO+qjQzqEkx5Gbcqty6sqs/v6DJ&#10;WtGu5sUhDfoXWbSUCwh6hMqooWij+DOolhdKalmZs0K2vqwqXjDHAdgE5Amb25p2zHGB4ujuWCb9&#10;/2CLd9sPCvESekegVYK20KT9t/3P/Y/9d2T3oEJ9pxNwvO3A1eyu5Q68HVvd3cjis0ZCLmoq1uxK&#10;KdnXjJaQYWBv+idXBxxtQVb9W1lCILox0gHtKtXa8kFBEKBDp+6O3WE7gwobckpICCcFHAVRFEQT&#10;F4Em4+VOafOayRZZI8UKmu/A6fZGG5sMTUYXG0vInDeNE0AjHm2A47ADoeGqPbNJuH5+jUm8nC1n&#10;kReF06UXkSzzrvJF5E3z4HySvcoWiyy4t3GDKKl5WTJhw4zaCqI/691B5YMqjurSsuGlhbMpabVe&#10;LRqFthS0nbvvUJATN/9xGq4IwOUJpSCMyHUYe/l0du5FeTTx4nMy80gQX8dTEsVRlj+mdMMF+3dK&#10;qE9xPAkng5Z+y4247zk3mrTcwPRoeJvi2dGJJlaBS1G61hrKm8E+KYVN/6EU0O6x0U6vVqKDWM1u&#10;tXOPI7TRrZZXsrwDASsJAgMtwuQDw64Y9TBFUqy/bKhiGDVvBDwCO3JGQ43GajSoKGoJwwguD+bC&#10;DKNp0ym+rgF5eGZCXsFDqbgT8UMWh+cFk8FxOUwxO3pO/53Xw6yd/wI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SwSL&#10;s7sCAACz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07" name="Поле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7" o:spid="_x0000_s1029" type="#_x0000_t202" style="position:absolute;left:0;text-align:left;margin-left:33.95pt;margin-top:237.3pt;width:12.5pt;height:118.0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KOivQIAALQ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yE3nkzjDhpoUmHb4efhx+H78jsQYX6TiXgeNeBq97fiD14W7aquxXFJ4W4WNaEb+i1&#10;lKKvKSkhQ9/cdM+uDjjKgKz7N6KEQGSrhQXaV7I15YOCIECHTt2fukP3GhUm5CSaTeCkgCM/jOPg&#10;cmJDkGS83UmlX1HRImOkWEL3LTrZ3SptsiHJ6GKCcZGzprEKaPijDXAcdiA2XDVnJgvb0C+xF6+i&#10;VRQ6YTBdOaGXZc51vgydae7PJtlltlxm/lcT1w+TmpUl5SbMKC4//LPmHWU+yOIkLyUaVho4k5KS&#10;m/WykWhHQNy5/Y4FOXNzH6dhiwBcnlDyg9C7CWInn0YzJ8zDiRPPvMjx/PgmnnphHGb5Y0q3jNN/&#10;p4T6FMeTYDKI6bfcPPs950aSlmkYHw1rUxydnEhiJLjipW2tJqwZ7LNSmPQfSgHtHhttBWs0OqhV&#10;79d7+zouTXQj5rUo70HBUoDAQIww+sAwK0Y9jJEUq89bIilGzWsOr8DMnNGQo7EeDcKLWsA0gsuD&#10;udTDbNp2km1qQB7eGRfX8FIqZkX8kMXxfcFosFyOY8zMnvN/6/UwbBe/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BAso6K9AgAAtA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549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30" w:lineRule="auto"/>
              <w:ind w:right="1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Особенность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гласных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зву­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ков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Особенность соглас­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 звуков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гласных и согласных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места ударения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ударных</w:t>
            </w:r>
          </w:p>
          <w:p w:rsidR="00743DCE" w:rsidRPr="00743DCE" w:rsidRDefault="00743DCE" w:rsidP="00743DCE">
            <w:pPr>
              <w:spacing w:line="230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Ударный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Твёрдость и мягкость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согласных звуков 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смыслоразличительная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функция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Различение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твёрдых и мягких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 звуков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Дифференциация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парных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 твёрдости — мягкости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 звуков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Дифференциация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парных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 звонкости — глухости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 (без введения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терминов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«звонкость»,</w:t>
            </w:r>
            <w:proofErr w:type="gramEnd"/>
          </w:p>
          <w:p w:rsidR="00743DCE" w:rsidRPr="00743DCE" w:rsidRDefault="00743DCE" w:rsidP="00743DCE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«глухость»)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2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Слог как минимальная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произносительная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единица</w:t>
            </w:r>
            <w:r w:rsidRPr="00743DCE">
              <w:rPr>
                <w:rFonts w:ascii="Times New Roman" w:eastAsia="Times New Roman" w:hAnsi="Times New Roman" w:cs="Times New Roman"/>
                <w:spacing w:val="3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Слогообразую­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щая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функция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гласных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30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рассказать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ней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ствующих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3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сравнение двух моделей звукового состава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(нахождение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сходства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различия)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3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ствующими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моделями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2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 выполнение задания: группировка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заданному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основанию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(например,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твёрдые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«Чем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отличаются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произно­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шению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от согласных звуков?»; как результат участия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диалоге: различение гласных и согласных звуков по отсут­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ствию/наличию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преграды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4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«Назови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братца»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(парный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мягкости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«Чем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твёрдые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отличаются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мягких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звуков?»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303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 работа: характеристика особенностей гласных,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согласных звуков, обоснование своей точки зрения,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выслу­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шивание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одноклассников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5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Контролировать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этапы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своей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оценивать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определению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слове,  приведение  доказательства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подбор слов с заданным количеством слогов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 задание: подбор слова с заданным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ударным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звуком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4377055</wp:posOffset>
                </wp:positionV>
                <wp:extent cx="160020" cy="127635"/>
                <wp:effectExtent l="1270" t="0" r="635" b="635"/>
                <wp:wrapNone/>
                <wp:docPr id="105" name="Поле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5" o:spid="_x0000_s1030" type="#_x0000_t202" style="position:absolute;margin-left:33.85pt;margin-top:344.65pt;width:12.6pt;height:10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DovQIAALMFAAAOAAAAZHJzL2Uyb0RvYy54bWysVNuOmzAQfa/Uf7D8znIpIQEtWe2GUFXa&#10;XqRtP8ABE6yCTW0nsKr6Lf2KPlXqN+STOjYh2ctL1ZYHa/CMz9zOzOXV0DZoT6VigqfYv/AworwQ&#10;JePbFH/6mDsLjJQmvCSN4DTF91Thq+XLF5d9l9BA1KIpqUQAwlXSdymute4S11VFTVuiLkRHOSgr&#10;IVui4Vdu3VKSHtDbxg08L3J7IctOioIqBbfZqMRLi19VtNDvq0pRjZoUQ2zantKeG3O6y0uSbCXp&#10;alYcwyB/EUVLGAenJ6iMaIJ2kj2DalkhhRKVvihE64qqYgW1OUA2vvckm7uadNTmAsVR3alM6v/B&#10;Fu/2HyRiJfTOm2HESQtNOnw//Dr8PPxA5g4q1HcqAcO7Dkz1cCMGsLbZqu5WFJ8V4mJVE76l11KK&#10;vqakhAh989J98HTEUQZk078VJTgiOy0s0FDJ1pQPCoIAHTp1f+oOHTQqjMvI8wLQFKDyg3n0ysbm&#10;kmR63EmlX1PRIiOkWELzLTjZ3yptgiHJZGJ8cZGzprEEaPijCzAcb8A1PDU6E4Tt59fYi9eL9SJ0&#10;wiBaO6GXZc51vgqdKPfns+xVtlpl/jfj1w+TmpUl5cbNxC0//LPeHVk+suLELiUaVho4E5KS282q&#10;kWhPgNu5/WzJQXM2cx+HYYsAuTxJyQ9C7yaInTxazJ0wD2dOPPcWjufHN3HkhXGY5Y9TumWc/ntK&#10;qE9xPAtmI5fOQT/JzbPf89xI0jIN26NhbYoXJyOSGAaueWlbqwlrRvlBKUz451JAu6dGW74aio5k&#10;1cNmsMMRTmOwEeU9EFgKIBhwETYfCObEqIctkmL1ZUckxah5w2EIzMqZBDkJm0kgvKgFLCN4PIor&#10;Pa6mXSfZtgbkccy4uIZBqZglsZmoMYrjeMFmsLkct5hZPQ//rdV51y5/AwAA//8DAFBLAwQUAAYA&#10;CAAAACEArWvrOuIAAAAJAQAADwAAAGRycy9kb3ducmV2LnhtbEyPTU/DMAyG70j8h8hI3Fi6D9a1&#10;NJ0Yg8sE0jbgwM1rvLaicUqTreXfE05wsiw/ev282XIwjThT52rLCsajCARxYXXNpYK316ebBQjn&#10;kTU2lknBNzlY5pcXGaba9ryj896XIoSwS1FB5X2bSumKigy6kW2Jw+1oO4M+rF0pdYd9CDeNnETR&#10;XBqsOXyosKWHiorP/ckoeFxtN+uXr2E49qtxPcP17fv0+UOp66vh/g6Ep8H/wfCrH9QhD04He2Lt&#10;RKNgHseBDHORTEEEIJkkIA4K4iiZgcwz+b9B/gMAAP//AwBQSwECLQAUAAYACAAAACEAtoM4kv4A&#10;AADhAQAAEwAAAAAAAAAAAAAAAAAAAAAAW0NvbnRlbnRfVHlwZXNdLnhtbFBLAQItABQABgAIAAAA&#10;IQA4/SH/1gAAAJQBAAALAAAAAAAAAAAAAAAAAC8BAABfcmVscy8ucmVsc1BLAQItABQABgAIAAAA&#10;IQBFHdDovQIAALMFAAAOAAAAAAAAAAAAAAAAAC4CAABkcnMvZTJvRG9jLnhtbFBLAQItABQABgAI&#10;AAAAIQCta+s64gAAAAkBAAAPAAAAAAAAAAAAAAAAABcFAABkcnMvZG93bnJldi54bWxQSwUGAAAA&#10;AAQABADzAAAAJg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1539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7" w:line="232" w:lineRule="auto"/>
              <w:ind w:right="1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Деление слов 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слоги (простые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однознач­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случаи)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7" w:line="232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слогоударными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схемами: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ющих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схеме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5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объединять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количеству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месту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6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исправление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допущенных при делении слов на слоги, в определении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ударного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</w:p>
        </w:tc>
      </w:tr>
      <w:tr w:rsidR="00743DCE" w:rsidRPr="00743DCE" w:rsidTr="00743DCE">
        <w:trPr>
          <w:trHeight w:val="270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2" w:line="188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59" w:line="19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Графика</w:t>
            </w:r>
          </w:p>
        </w:tc>
        <w:tc>
          <w:tcPr>
            <w:tcW w:w="2552" w:type="dxa"/>
            <w:tcBorders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62"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буква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Буква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как</w:t>
            </w:r>
          </w:p>
        </w:tc>
        <w:tc>
          <w:tcPr>
            <w:tcW w:w="5727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62"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«Найди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нужную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букву»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(отрабатывает­</w:t>
            </w:r>
            <w:proofErr w:type="gramEnd"/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(изучается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знак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Различение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соотносить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соответствующую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ему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букву)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  <w:proofErr w:type="gramEnd"/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параллельно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Буквы,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 объяснение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функции букв,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обозначаю­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pacing w:val="-1"/>
                <w:w w:val="105"/>
                <w:sz w:val="18"/>
                <w:lang w:val="ru-RU"/>
              </w:rPr>
              <w:t>с</w:t>
            </w:r>
            <w:r w:rsidRPr="00743DCE">
              <w:rPr>
                <w:rFonts w:ascii="Cambria" w:eastAsia="Times New Roman" w:hAnsi="Cambria" w:cs="Times New Roman"/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pacing w:val="-1"/>
                <w:w w:val="105"/>
                <w:sz w:val="18"/>
                <w:lang w:val="ru-RU"/>
              </w:rPr>
              <w:t>разделом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обозначающие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щих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открытом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слоге: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гласных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</w:p>
        </w:tc>
      </w:tr>
      <w:tr w:rsidR="00743DCE" w:rsidRPr="00743DCE" w:rsidTr="00743DCE">
        <w:trPr>
          <w:trHeight w:val="19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line="184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«Чтение»)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звуки </w:t>
            </w:r>
            <w:r w:rsidRPr="00743DCE">
              <w:rPr>
                <w:rFonts w:ascii="Times New Roman" w:eastAsia="Times New Roman" w:hAnsi="Times New Roman" w:cs="Times New Roman"/>
                <w:spacing w:val="3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показатель твёрдости —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мягкости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предшествующих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соглас­</w:t>
            </w:r>
          </w:p>
        </w:tc>
      </w:tr>
      <w:tr w:rsidR="00743DCE" w:rsidRPr="00743DCE" w:rsidTr="00743DCE">
        <w:trPr>
          <w:trHeight w:val="138"/>
        </w:trPr>
        <w:tc>
          <w:tcPr>
            <w:tcW w:w="45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ющие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vMerge w:val="restart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ных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19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727" w:type="dxa"/>
            <w:vMerge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Овладение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слоговым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дифференцировать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обозначающие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принципом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русской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близкие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акустико­артикуляционным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признакам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графики</w:t>
            </w:r>
            <w:r w:rsidRPr="00743DCE">
              <w:rPr>
                <w:rFonts w:ascii="Times New Roman" w:eastAsia="Times New Roman" w:hAnsi="Times New Roman" w:cs="Times New Roman"/>
                <w:spacing w:val="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гласных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([с]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[з],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[ш]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[ж],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[с]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[ш],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[з]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[ж],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]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[л],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показатель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твёрдо­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[ц]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[ч’]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имеющие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оптическое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кинетиче­</w:t>
            </w:r>
          </w:p>
        </w:tc>
      </w:tr>
      <w:tr w:rsidR="00743DCE" w:rsidRPr="00743DCE" w:rsidTr="00743DCE">
        <w:trPr>
          <w:trHeight w:val="20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мягкости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сходство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о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и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у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i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т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л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м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х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ж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ш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т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ных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i/>
                <w:w w:val="110"/>
                <w:sz w:val="18"/>
                <w:lang w:val="ru-RU"/>
              </w:rPr>
              <w:t xml:space="preserve">в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0"/>
                <w:sz w:val="18"/>
                <w:lang w:val="ru-RU"/>
              </w:rPr>
              <w:t xml:space="preserve">д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т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д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)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19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зависи­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ющих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мости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обозначения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[й’]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20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открытом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слоге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: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обозначе­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«Зачем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нужны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ь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ъ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?»,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гласного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диалога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ь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ъ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19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указание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твёрдость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учителя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истории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русского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алфавита,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значении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мягкость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предшествую­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алфавита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систематизации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информации,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важности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щего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согласного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Функ­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алфавите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20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ции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букв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ё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ю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«Повтори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фрагмент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алфавита»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19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Мягкий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знак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показа­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Игра­соревнование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«Повтори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мягкости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предшест­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«Запиши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proofErr w:type="gramEnd"/>
          </w:p>
        </w:tc>
      </w:tr>
      <w:tr w:rsidR="00743DCE" w:rsidRPr="00743DCE" w:rsidTr="00743DCE">
        <w:trPr>
          <w:trHeight w:val="267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вующего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согласного</w:t>
            </w: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алфавиту»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00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104" name="Поле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4" o:spid="_x0000_s1031" type="#_x0000_t202" style="position:absolute;left:0;text-align:left;margin-left:33.85pt;margin-top:35.85pt;width:12.6pt;height:11.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J6nuwIAALMFAAAOAAAAZHJzL2Uyb0RvYy54bWysVEtu2zAQ3RfoHQjuFX1KO5YQOUgsqyiQ&#10;foC0B6AlyiIqkSpJWw6KnKWn6KpAz+AjdUhZjpOgQNFWC2JEDt/Mm3mci8td26AtU5pLkeLwLMCI&#10;iUKWXKxT/Olj7s0w0oaKkjZSsBTfMY0v5y9fXPRdwiJZy6ZkCgGI0Enfpbg2pkt8Xxc1a6k+kx0T&#10;cFhJ1VIDv2rtl4r2gN42fhQEU7+XquyULJjWsJsNh3ju8KuKFeZ9VWlmUJNiyM24Vbl1ZVd/fkGT&#10;taJdzYtDGvQvsmgpFxD0CJVRQ9FG8WdQLS+U1LIyZ4VsfVlVvGCOA7AJgydsbmvaMccFiqO7Y5n0&#10;/4Mt3m0/KMRL6F1AMBK0hSbtv+1/7n/svyO7BxXqO52A420HrmZ3LXfg7djq7kYWnzUSclFTsWZX&#10;Ssm+ZrSEDEN70z+5OuBoC7Lq38oSAtGNkQ5oV6nWlg8KggAdOnV37A7bGVTYkNMgiOCkgKOQTEg4&#10;cRFoMl7ulDavmWyRNVKsoPkOnG5vtLHJ0GR0sbGEzHnTOAE04tEGOA47EBqu2jObhOvn1ziIl7Pl&#10;jHgkmi49EmSZd5UviDfNw/NJ9ipbLLLw3sYNSVLzsmTChhm1FZI/691B5YMqjurSsuGlhbMpabVe&#10;LRqFthS0nbvvUJATN/9xGq4IwOUJpTAiwXUUe/l0du6RnEy8+DyYeUEYX8fTgMQkyx9TuuGC/Tsl&#10;1Kc4nkSTQUu/5Ra47zk3mrTcwPRoeJvi2dGJJlaBS1G61hrKm8E+KYVN/6EU0O6x0U6vVqKDWM1u&#10;tXOPw0nNanklyzsQsJIgMNAiTD4w7IpRD1MkxfrLhiqGUfNGwCOwI2c01GisRoOKopYwjODyYC7M&#10;MJo2neLrGpCHZybkFTyUijsRP2RxeF4wGRyXwxSzo+f033k9zNr5LwAAAP//AwBQSwMEFAAGAAgA&#10;AAAhALZDycnfAAAABwEAAA8AAABkcnMvZG93bnJldi54bWxMjsFOwzAQRO9I/IO1SNyok1ISGuJU&#10;lMKlAqktcODmJtskIl6H2G3M37Oc4DQazWjm5YtgOnHCwbWWFMSTCARSaauWagVvr09XtyCc11Tp&#10;zhIq+EYHi+L8LNdZZUfa4mnna8Ej5DKtoPG+z6R0ZYNGu4ntkTg72MFoz3aoZTXokcdNJ6dRlEij&#10;W+KHRvf40GD5uTsaBY/LzXr18hXCYVzG7Uyvbt6vnz+UurwI93cgPAb/V4ZffEaHgpn29kiVE52C&#10;JE25qSCNWTmfT+cg9qyzBGSRy//8xQ8AAAD//wMAUEsBAi0AFAAGAAgAAAAhALaDOJL+AAAA4QEA&#10;ABMAAAAAAAAAAAAAAAAAAAAAAFtDb250ZW50X1R5cGVzXS54bWxQSwECLQAUAAYACAAAACEAOP0h&#10;/9YAAACUAQAACwAAAAAAAAAAAAAAAAAvAQAAX3JlbHMvLnJlbHNQSwECLQAUAAYACAAAACEAzGCe&#10;p7sCAACzBQAADgAAAAAAAAAAAAAAAAAuAgAAZHJzL2Uyb0RvYy54bWxQSwECLQAUAAYACAAAACEA&#10;tkPJyd8AAAAHAQAADwAAAAAAAAAAAAAAAAAVBQAAZHJzL2Rvd25yZXYueG1sUEsFBgAAAAAEAAQA&#10;8wAAACE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03" name="Поле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3" o:spid="_x0000_s1032" type="#_x0000_t202" style="position:absolute;left:0;text-align:left;margin-left:33.95pt;margin-top:237.3pt;width:12.5pt;height:118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NvpvQIAALQ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yE3nmXGHHSQpMO3w4/Dz8O35HZgwr1nUrA8a4DV72/EXvwtmxVdyuKTwpxsawJ39Br&#10;KUVfU1JChr656Z5dHXCUAVn3b0QJgchWCwu0r2RrygcFQYAOnbo/dYfuNSpMyEk0m8BJAUd+GMfB&#10;5cSGIMl4u5NKv6KiRcZIsYTuW3Syu1XaZEOS0cUE4yJnTWMV0PBHG+A47EBsuGrOTBa2oV9iL15F&#10;qyh0wmC6ckIvy5zrfBk609yfTbLLbLnM/K8mrh8mNStLyk2YUVx++GfNO8p8kMVJXko0rDRwJiUl&#10;N+tlI9GOgLhz+x0LcubmPk7DFgG4PKHkB6F3E8ROPo1mTpiHEyeeeZHj+fFNPPXCOMzyx5RuGaf/&#10;Tgn1KY4nwWQQ02+5efZ7zo0kLdMwPhrWpjg6OZHESHDFS9taTVgz2GelMOk/lALaPTbaCtZodFCr&#10;3q/39nVMTXQj5rUo70HBUoDAQIww+sAwK0Y9jJEUq89bIilGzWsOr8DMnNGQo7EeDcKLWsA0gsuD&#10;udTDbNp2km1qQB7eGRfX8FIqZkX8kMXxfcFosFyOY8zMnvN/6/UwbBe/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PsU2+m9AgAAtA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1586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4" w:line="237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 в конце 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>Разные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способы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обозначе­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буквами звука [й’]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Функция букв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 xml:space="preserve">ь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ъ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 с русским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алфавитом как последо­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вательностью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упорядочивании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алфавиту</w:t>
            </w:r>
          </w:p>
        </w:tc>
      </w:tr>
      <w:tr w:rsidR="00743DCE" w:rsidRPr="00743DCE" w:rsidTr="00743DCE">
        <w:trPr>
          <w:trHeight w:val="27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59" w:line="195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56"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Чтение</w:t>
            </w:r>
          </w:p>
        </w:tc>
        <w:tc>
          <w:tcPr>
            <w:tcW w:w="2552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59"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Формирование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навыка</w:t>
            </w:r>
          </w:p>
        </w:tc>
        <w:tc>
          <w:tcPr>
            <w:tcW w:w="5727" w:type="dxa"/>
            <w:tcBorders>
              <w:top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58"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пособием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«Окошечки»: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отработка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читать</w:t>
            </w:r>
          </w:p>
        </w:tc>
      </w:tr>
      <w:tr w:rsidR="00743DCE" w:rsidRPr="00743DCE" w:rsidTr="00743DCE">
        <w:trPr>
          <w:trHeight w:val="40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слогового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(ориен­</w:t>
            </w:r>
            <w:proofErr w:type="gramEnd"/>
          </w:p>
          <w:p w:rsidR="00743DCE" w:rsidRPr="00743DCE" w:rsidRDefault="00743DCE" w:rsidP="00743DCE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тация 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букву,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изменением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гласного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прочитанного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картинкой,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ющую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гласный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названии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есть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этот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Плавное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слоговое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прочитанных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картинками,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целыми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на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предметы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скоростью,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соответ­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соединение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начала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proofErr w:type="gramEnd"/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ствующей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индивидуаль­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нескольких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вариантов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ному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темпу</w:t>
            </w:r>
            <w:r w:rsidRPr="00743DCE">
              <w:rPr>
                <w:rFonts w:ascii="Times New Roman" w:eastAsia="Times New Roman" w:hAnsi="Times New Roman" w:cs="Times New Roman"/>
                <w:spacing w:val="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Осознанное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«Заверши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предложение»,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отрабатыва­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словосочета­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ется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завершать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прочитанные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незаконченные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ний,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общий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интонациями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Подбирать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пропущенные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ориентиру­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паузами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ясь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знаками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препинания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соотносить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прочитанные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нуж­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Развитие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осознанности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рисунком,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передаёт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выразительности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чтения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ответы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вопросы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прочитанному</w:t>
            </w:r>
            <w:proofErr w:type="gramEnd"/>
          </w:p>
        </w:tc>
      </w:tr>
      <w:tr w:rsidR="00743DCE" w:rsidRPr="00743DCE" w:rsidTr="00743DCE">
        <w:trPr>
          <w:trHeight w:val="20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небольших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тексту,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отработка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находить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содержащуюся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</w:p>
        </w:tc>
      </w:tr>
      <w:tr w:rsidR="00743DCE" w:rsidRPr="00743DCE" w:rsidTr="00743DCE">
        <w:trPr>
          <w:trHeight w:val="286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стихотворений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информацию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02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101" name="Поле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1" o:spid="_x0000_s1033" type="#_x0000_t202" style="position:absolute;margin-left:33.85pt;margin-top:344.15pt;width:12.6pt;height:11.1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J69vAIAALMFAAAOAAAAZHJzL2Uyb0RvYy54bWysVF1unDAQfq/UO1h+JxjK/oDCRsmyVJXS&#10;HyntAbxgFqtgU9u7bFTlLD1Fnyr1DHukjk3YbBJVqtryYA32+Jv5Zj7P+cW+bdCOKc2lSHFwRjBi&#10;opAlF5sUf/qYe3OMtKGipI0ULMW3TOOLxcsX532XsFDWsimZQgAidNJ3Ka6N6RLf10XNWqrPZMcE&#10;HFZStdTAr9r4paI9oLeNHxIy9Xupyk7JgmkNu9lwiBcOv6pYYd5XlWYGNSmG3IxblVvXdvUX5zTZ&#10;KNrVvLhPg/5FFi3lAoIeoTJqKNoq/gyq5YWSWlbmrJCtL6uKF8xxADYBecLmpqYdc1ygOLo7lkn/&#10;P9ji3e6DQryE3pEAI0FbaNLh2+Hn4cfhO7J7UKG+0wk43nTgavZXcg/ejq3urmXxWSMhlzUVG3ap&#10;lOxrRkvI0N30T64OONqCrPu3soRAdGukA9pXqrXlg4IgQIdO3R67w/YGFTbklJAQTgo4CiISz1z3&#10;fJqMlzulzWsmW2SNFCtovgOnu2ttgAa4ji42lpA5bxongEY82gDHYQdCw1V7ZpNw/fwak3g1X80j&#10;LwqnKy8iWeZd5svIm+bBbJK9ypbLLLizcYMoqXlZMmHDjNoKoj/r3b3KB1Uc1aVlw0sLZ1PSarNe&#10;NgrtKGg7d59tFiR/4uY/TsMdA5cnlIIwIldh7OXT+cyL8mjiQXXnHgniq3hKojjK8seUrrlg/04J&#10;9SmOJ+Fk0NJvuRH3PedGk5YbmB4Nb1M8PzrRxCpwJUrXWkN5M9gnpbDpP5QCKjY22unVSnQQq9mv&#10;9+5xzMZnsJblLQhYSRAYaBEmHxh2xaiHKZJi/WVLFcOoeSPgEdiRMxpqNNajQUVRSxhGcHkwl2YY&#10;TdtO8U0NyMMzE/ISHkrFnYjtixqyAAb2ByaD43I/xezoOf13Xg+zdvELAAD//wMAUEsDBBQABgAI&#10;AAAAIQCAkp8K4gAAAAkBAAAPAAAAZHJzL2Rvd25yZXYueG1sTI/BTsMwDIbvSLxDZCRuLO3G1q40&#10;nRiDywQSDDhw85qsrWic0mRreXvMCU6W5U+/vz9fjbYVJ9P7xpGCeBKBMFQ63VCl4O314SoF4QOS&#10;xtaRUfBtPKyK87McM+0GejGnXagEh5DPUEEdQpdJ6cvaWPQT1xni28H1FgOvfSV1jwOH21ZOo2gh&#10;LTbEH2rszF1tys/d0Sq4Xz9vN09f43gY1nFzjZv5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ISknr28AgAAswUAAA4AAAAAAAAAAAAAAAAALgIAAGRycy9lMm9Eb2MueG1sUEsBAi0AFAAGAAgA&#10;AAAhAICSnwriAAAACQEAAA8AAAAAAAAAAAAAAAAAFg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23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7" w:line="232" w:lineRule="auto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Знакомство 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ским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чтением (при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переходе к чтению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целыми словами)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Орфографическое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(проговаривание) 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средство самоконтроля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 письме под диктовку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списывании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Творческая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дорисовывание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картинки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прочитанным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(отрабатывается умение осознавать смысл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прочитанного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предложения/текста)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интонациями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паузами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знаками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препинания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предварительного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того,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обратить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внимание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учителя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важности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двух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видов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чтения: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ческого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и орфоэпического, о целях этих двух видов чтения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овладение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орфоэпическим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тренировка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выразительном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чтении</w:t>
            </w:r>
          </w:p>
        </w:tc>
      </w:tr>
      <w:tr w:rsidR="00743DCE" w:rsidRPr="00743DCE" w:rsidTr="00743DCE">
        <w:trPr>
          <w:trHeight w:val="394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Письмо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Развитие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мелкой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мотори­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пальцев и свободы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движения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руки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Развитие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ориентироваться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 пространстве листа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тетради и на простран­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стве классной доски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Усвоение гигиенических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требований, которые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необходимо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соблюдать</w:t>
            </w:r>
          </w:p>
          <w:p w:rsidR="00743DCE" w:rsidRPr="00743DCE" w:rsidRDefault="00743DCE" w:rsidP="00743DCE">
            <w:pPr>
              <w:spacing w:line="232" w:lineRule="auto"/>
              <w:ind w:right="1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во 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время 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 начертаний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письменных   заглавных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строчных букв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единства звука,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зрительного образа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обозначающей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двигательного образа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этой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2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 работа: анализ поэлементного состава букв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«Конструктор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букв»,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направленное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элементов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2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 (из пластилина, из проволоки) букв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 упражнение «Назови букву», направленное 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различение букв, имеющих оптическое и кинетическое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сходство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 упражнение «Что случилось с буквой»: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деформированных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недостающих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элементов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Практическая работа: контролировать правильность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буквы, сравнивать свои буквы с предложенным образцом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Упражнение: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 под диктовку слов и предложений,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состоящих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трёх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пяти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звуками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сильной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позиции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соотнесение одних и тех же слов, написан­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печатным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шрифтом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письменными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буквами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слова/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/короткого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написанного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печатными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буквами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совместного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обсуждения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списывания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100" name="Поле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Pr="00430954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0" o:spid="_x0000_s1034" type="#_x0000_t202" style="position:absolute;left:0;text-align:left;margin-left:33.85pt;margin-top:35.85pt;width:12.6pt;height:11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NcBuwIAALMFAAAOAAAAZHJzL2Uyb0RvYy54bWysVEtu2zAQ3RfoHQjuFX0qK5IQOUgsqyiQ&#10;foC0B6AlyiIqkSpJWw6KnKWn6KpAz+AjdUhZjpOgQNFWC2JEDt/Mm3mci8td16ItlYoJnmH/zMOI&#10;8lJUjK8z/Olj4cQYKU14RVrBaYbvqMKX85cvLoY+pYFoRFtRiQCEq3ToM9xo3aeuq8qGdkSdiZ5y&#10;OKyF7IiGX7l2K0kGQO9aN/C8yB2ErHopSqoU7ObjIZ5b/LqmpX5f14pq1GYYctN2lXZdmdWdX5B0&#10;LUnfsPKQBvmLLDrCOAQ9QuVEE7SR7BlUx0oplKj1WSk6V9Q1K6nlAGx87wmb24b01HKB4qj+WCb1&#10;/2DLd9sPErEKeudBfTjpoEn7b/uf+x/778jsQYWGXqXgeNuDq95dix14W7aqvxHlZ4W4WDSEr+mV&#10;lGJoKKkgQ9/cdE+ujjjKgKyGt6KCQGSjhQXa1bIz5YOCIECHTO6O3aE7jUoTMvK8AE5KOPLDKIpn&#10;NgJJp8u9VPo1FR0yRoYlNN+Ck+2N0iYZkk4uJhYXBWtbK4CWP9oAx3EHQsNVc2aSsP38mnjJMl7G&#10;oRMG0dIJvTx3ropF6ESFfz7LX+WLRe7fm7h+mDasqig3YSZt+eGf9e6g8lEVR3Up0bLKwJmUlFyv&#10;Fq1EWwLaLux3KMiJm/s4DVsE4PKEkh+E3nWQOEUUnzthEc6c5NyLHc9PrpPIC5MwLx5TumGc/jsl&#10;NGQ4mQWzUUu/5ebZ7zk3knZMw/RoWZfh+OhEUqPAJa9sazVh7WiflMKk/1AKaPfUaKtXI9FRrHq3&#10;2tnHEZvoRssrUd2BgKUAgYEWYfKBYVaMBpgiGVZfNkRSjNo3HB4BuOjJkJOxmgzCy0bAMILLo7nQ&#10;42ja9JKtG0AenxkXV/BQamZF/JDF4XnBZLBcDlPMjJ7Tf+v1MGvnvwAAAP//AwBQSwMEFAAGAAgA&#10;AAAhACBVtF3eAAAABwEAAA8AAABkcnMvZG93bnJldi54bWxMjsFOwzAQRO9I/IO1SNyok1KaNsSp&#10;KIULAgkKHLi58TaJiNchdhvz9ywnOI1GM5p5xSraThxx8K0jBekkAYFUOdNSreDt9f5iAcIHTUZ3&#10;jlDBN3pYlacnhc6NG+kFj9tQCx4hn2sFTQh9LqWvGrTaT1yPxNneDVYHtkMtzaBHHrednCbJXFrd&#10;Ej80usfbBqvP7cEquFs/P2yevmLcj+u0nenN1fvl44dS52fx5hpEwBj+yvCLz+hQMtPOHch40SmY&#10;Zxk3FWQpK+fL6RLEjnW2AFkW8j9/+QMAAP//AwBQSwECLQAUAAYACAAAACEAtoM4kv4AAADhAQAA&#10;EwAAAAAAAAAAAAAAAAAAAAAAW0NvbnRlbnRfVHlwZXNdLnhtbFBLAQItABQABgAIAAAAIQA4/SH/&#10;1gAAAJQBAAALAAAAAAAAAAAAAAAAAC8BAABfcmVscy8ucmVsc1BLAQItABQABgAIAAAAIQCXvNcB&#10;uwIAALMFAAAOAAAAAAAAAAAAAAAAAC4CAABkcnMvZTJvRG9jLnhtbFBLAQItABQABgAIAAAAIQAg&#10;VbRd3gAAAAcBAAAPAAAAAAAAAAAAAAAAABUFAABkcnMvZG93bnJldi54bWxQSwUGAAAAAAQABADz&#10;AAAAIAYAAAAA&#10;" filled="f" stroked="f">
                <v:textbox style="layout-flow:vertical" inset="0,0,0,0">
                  <w:txbxContent>
                    <w:p w:rsidR="00743DCE" w:rsidRPr="00430954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99" name="Поле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9" o:spid="_x0000_s1035" type="#_x0000_t202" style="position:absolute;left:0;text-align:left;margin-left:33.95pt;margin-top:237.3pt;width:12.5pt;height:118.0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33uw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RxjxEkLPTp8O/w8/Dh8R7AF9ek7lYDbXQeOen8j9tBny1V1t6L4pBAXy5rwDb2W&#10;UvQ1JSXk55ub7tnVAUcZkHX/RpQQh2y1sED7SrameFAOBOjQp/tTb+heo8KEnESzCZwUcOSHcRxc&#10;TmwIkoy3O6n0KypaZIwUS+i9RSe7W6VNNiQZXUwwLnLWNLb/DX+0AY7DDsSGq+bMZGHb+SX24lW0&#10;ikInDKYrJ/SyzLnOl6Ezzf3ZJLvMlsvM/2ri+mFSs7Kk3IQZpeWHf9a6o8gHUZzEpUTDSgNnUlJy&#10;s142Eu0ISDu337EgZ27u4zRsEYDLE0p+EHo3Qezk02jmhHk4ceKZFzmeH9/EUy+Mwyx/TOmWcfrv&#10;lFAPqpsEk0FMv+Xm2e85N5K0TMPwaFib4ujkRBIjwRUvbWs1Yc1gn5XCpP9QCmj32GgrWKPRQa16&#10;v94Pb8NEN2Jei/IeFCwFCAzECIMPDLNi1MMQSbH6vCWSYtS85vAKzMQZDTka69EgvKgFzCK4PJhL&#10;PUymbSfZpgbk4Z1xcQ0vpWJWxA9ZHN8XDAbL5TjEzOQ5/7deD6N28Qs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DG&#10;ig33uwIAALI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453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Овладение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начертанием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письменных прописных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строчных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букв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Письмо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букв, буквосочетаний,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слогов,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слов,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>ний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с соблюдением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гигиенических норм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Овладение разборчивым,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аккуратным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письмом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Письмо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под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диктовку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 предложений,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 не расходит­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ся с их произношением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Усвоение приёмов и по­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следовательности пра­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вильного списывания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Понимание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небуквенных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графиче­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средств: пробела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между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словами,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переноса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57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работа: списывание слов/предложений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 с заданным алгоритмом, контролирование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этапов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своей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работы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7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Обсуждение проблемной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 «Что делать, если строка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заканчивается,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входит?»,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введение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сообщение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правила переноса слов (первичное знакомство)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Учебный диалог «Почему слова пишутся отдельно друг от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друга? Удобно ли читать предложение, записанное без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пробелов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между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словами?»</w:t>
            </w:r>
          </w:p>
        </w:tc>
      </w:tr>
      <w:tr w:rsidR="00743DCE" w:rsidRPr="00743DCE" w:rsidTr="00743DCE">
        <w:trPr>
          <w:trHeight w:val="948"/>
        </w:trPr>
        <w:tc>
          <w:tcPr>
            <w:tcW w:w="454" w:type="dxa"/>
          </w:tcPr>
          <w:p w:rsidR="00743DCE" w:rsidRPr="00743DCE" w:rsidRDefault="00743DCE" w:rsidP="00743DCE">
            <w:pPr>
              <w:spacing w:before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7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1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Орфография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и пункту</w:t>
            </w:r>
            <w:r w:rsidRPr="00743DCE">
              <w:rPr>
                <w:rFonts w:ascii="Cambria" w:eastAsia="Times New Roman" w:hAnsi="Cambria" w:cs="Times New Roman"/>
                <w:b/>
                <w:spacing w:val="-1"/>
                <w:w w:val="105"/>
                <w:sz w:val="18"/>
                <w:lang w:val="ru-RU"/>
              </w:rPr>
              <w:t xml:space="preserve">ация </w:t>
            </w:r>
            <w:r w:rsidR="00430954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(изуча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ется</w:t>
            </w:r>
            <w:r w:rsidRPr="00743DCE">
              <w:rPr>
                <w:rFonts w:ascii="Cambria" w:eastAsia="Times New Roman" w:hAnsi="Cambria" w:cs="Times New Roman"/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парал</w:t>
            </w:r>
            <w:proofErr w:type="gramEnd"/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правописания и 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применение: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раздельное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написание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слов;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Совместный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нём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буквосо­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четаниями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жи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ши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ча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ща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чу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щу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before="3"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выписывание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буквосочетания­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ча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ща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чу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щу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жи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ши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1270" t="4445" r="635" b="635"/>
                <wp:wrapNone/>
                <wp:docPr id="97" name="Поле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7" o:spid="_x0000_s1036" type="#_x0000_t202" style="position:absolute;margin-left:33.85pt;margin-top:344.6pt;width:12.6pt;height:10.1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0pNvQIAALIFAAAOAAAAZHJzL2Uyb0RvYy54bWysVNuOmzAQfa/Uf7D8znIpSQAtWe2GUFXa&#10;XqRtP8ABE6yCTW0nsKr6Lf2KPlXqN+STOjYh2ctL1ZYHa7DHZ+bMHM/l1dA2aE+lYoKn2L/wMKK8&#10;ECXj2xR/+pg7EUZKE16SRnCa4nuq8NXy5YvLvktoIGrRlFQiAOEq6bsU11p3ieuqoqYtUReioxwO&#10;KyFbouFXbt1Skh7Q28YNPG/u9kKWnRQFVQp2s/EQLy1+VdFCv68qRTVqUgy5abtKu27M6i4vSbKV&#10;pKtZcUyD/EUWLWEcgp6gMqIJ2kn2DKplhRRKVPqiEK0rqooV1HIANr73hM1dTTpquUBxVHcqk/p/&#10;sMW7/QeJWJnieIERJy306PD98Ovw8/ADwRbUp+9UAm53HTjq4UYM0GfLVXW3ovisEBermvAtvZZS&#10;9DUlJeTnm5vug6sjjjIgm/6tKCEO2WlhgYZKtqZ4UA4E6NCn+1Nv6KBRYULOPS+AkwKO/CAKFrZ3&#10;Lkmmy51U+jUVLTJGiiW03oKT/a3SJhmSTC4mFhc5axrb/oY/2gDHcQdCw1VzZpKw3fwae/E6Wkeh&#10;EwbztRN6WeZc56vQmef+Ypa9ylarzP9m4vphUrOypNyEmZTlh3/WuaPGR02ctKVEw0oDZ1JScrtZ&#10;NRLtCSg7t58tOZyc3dzHadgiAJcnlPwg9G6C2Mnn0cIJ83DmxAsvcjw/vonnXhiHWf6Y0i3j9N8p&#10;oR5ENwtmo5bOST/h5tnvOTeStEzD7GhYm+Lo5EQSo8A1L21rNWHNaD8ohUn/XApo99Roq1cj0VGs&#10;etgM9mn4VmtGzBtR3oOCpQCFgRhh8IFhVox6GCIpVl92RFKMmjccXoGZOJMhJ2MzGYQXtYBZBJdH&#10;c6XHybTrJNvWgDy+My6u4aVUzKr4nMXxfcFgsGSOQ8xMnof/1us8ape/AQAA//8DAFBLAwQUAAYA&#10;CAAAACEAOL+br+IAAAAJAQAADwAAAGRycy9kb3ducmV2LnhtbEyPwU7DMAyG70i8Q2QkbixdGeta&#10;mk6MwQWBxDY4cPParK1onNJka3h7zAlOluVPv78/XwbTiZMeXGtJwXQSgdBU2qqlWsHb7vFqAcJ5&#10;pAo7S1rBt3awLM7PcswqO9JGn7a+FhxCLkMFjfd9JqUrG23QTWyviW8HOxj0vA61rAYcOdx0Mo6i&#10;uTTYEn9osNf3jS4/t0ej4GH1+rR++QrhMK6m7QzXN+/Xzx9KXV6Eu1sQXgf/B8OvPqtDwU57e6TK&#10;iU7BPEmY5LlIYxAMpHEKYq8gidIZyCKX/xsUPwAAAP//AwBQSwECLQAUAAYACAAAACEAtoM4kv4A&#10;AADhAQAAEwAAAAAAAAAAAAAAAAAAAAAAW0NvbnRlbnRfVHlwZXNdLnhtbFBLAQItABQABgAIAAAA&#10;IQA4/SH/1gAAAJQBAAALAAAAAAAAAAAAAAAAAC8BAABfcmVscy8ucmVsc1BLAQItABQABgAIAAAA&#10;IQA5j0pNvQIAALIFAAAOAAAAAAAAAAAAAAAAAC4CAABkcnMvZTJvRG9jLnhtbFBLAQItABQABgAI&#10;AAAAIQA4v5uv4gAAAAkBAAAPAAAAAAAAAAAAAAAAABcFAABkcnMvZG93bnJldi54bWxQSwUGAAAA&#10;AAQABADzAAAAJg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273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68" w:line="228" w:lineRule="auto"/>
              <w:ind w:right="44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лельно с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разделом</w:t>
            </w:r>
          </w:p>
          <w:p w:rsidR="00743DCE" w:rsidRPr="00743DCE" w:rsidRDefault="00743DCE" w:rsidP="00743DCE">
            <w:pPr>
              <w:spacing w:line="20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«Письмо»)</w:t>
            </w:r>
            <w:proofErr w:type="gramEnd"/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0" w:lineRule="auto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обозначение гласных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после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шипящих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сочета­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ниях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15"/>
                <w:sz w:val="18"/>
                <w:lang w:val="ru-RU"/>
              </w:rPr>
              <w:t>жи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15"/>
                <w:sz w:val="18"/>
                <w:lang w:val="ru-RU"/>
              </w:rPr>
              <w:t xml:space="preserve">ши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(в положе­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нии под ударением),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ща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чу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щу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; прописная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буква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начале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ния, в именах собствен­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 (имена людей,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клички животных);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перенос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слов по слогам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без стечения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препинания</w:t>
            </w:r>
          </w:p>
          <w:p w:rsidR="00743DCE" w:rsidRPr="00743DCE" w:rsidRDefault="00743DCE" w:rsidP="00743DCE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2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 запись предложения, составленного из набора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оформлением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начала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, с соблюдением пробелов между словами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Комментированная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обязательным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объяснением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случаев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заглавной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4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«Кто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больше»: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заданную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букву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списывание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диктовку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применением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изученных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</w:t>
            </w:r>
          </w:p>
        </w:tc>
      </w:tr>
      <w:tr w:rsidR="00743DCE" w:rsidRPr="00743DCE" w:rsidTr="00743DCE">
        <w:trPr>
          <w:trHeight w:val="334"/>
        </w:trPr>
        <w:tc>
          <w:tcPr>
            <w:tcW w:w="10151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7"/>
              <w:ind w:right="3767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Систематический</w:t>
            </w:r>
            <w:r w:rsidRPr="00743DCE">
              <w:rPr>
                <w:rFonts w:ascii="Cambria" w:eastAsia="Times New Roman" w:hAnsi="Cambria" w:cs="Times New Roman"/>
                <w:b/>
                <w:spacing w:val="12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(50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ч)</w:t>
            </w:r>
          </w:p>
        </w:tc>
      </w:tr>
      <w:tr w:rsidR="00743DCE" w:rsidRPr="00743DCE" w:rsidTr="00743DCE">
        <w:trPr>
          <w:trHeight w:val="1734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1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5" w:line="228" w:lineRule="auto"/>
              <w:ind w:right="10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Общие свед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е-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ния</w:t>
            </w:r>
            <w:r w:rsidRPr="00743DCE">
              <w:rPr>
                <w:rFonts w:ascii="Cambria" w:eastAsia="Times New Roman" w:hAnsi="Cambria" w:cs="Times New Roman"/>
                <w:b/>
                <w:spacing w:val="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языке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 ч, далее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продолжает-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ся изучение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 всех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разделах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3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 как основное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средство человеческого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Осознание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целей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учителя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«Язык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людей»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 «Можно ли общаться без помощи языка?»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Коллективное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человеческого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2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особенно­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стей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 задание: придумать ситуацию, когда необходимо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воспользоваться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письменной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речью</w:t>
            </w:r>
          </w:p>
        </w:tc>
      </w:tr>
      <w:tr w:rsidR="00743DCE" w:rsidRPr="00743DCE" w:rsidTr="00743DCE">
        <w:trPr>
          <w:trHeight w:val="1534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2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38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Фонетика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4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 речи   Гласные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различение 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Ударение</w:t>
            </w:r>
          </w:p>
          <w:p w:rsidR="00743DCE" w:rsidRPr="00743DCE" w:rsidRDefault="00743DCE" w:rsidP="00743DCE">
            <w:pPr>
              <w:spacing w:line="232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</w:t>
            </w:r>
            <w:r w:rsidRPr="00743DCE">
              <w:rPr>
                <w:rFonts w:ascii="Times New Roman" w:eastAsia="Times New Roman" w:hAnsi="Times New Roman" w:cs="Times New Roman"/>
                <w:spacing w:val="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ударные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Твёрдые</w:t>
            </w:r>
          </w:p>
          <w:p w:rsidR="00743DCE" w:rsidRPr="00743DCE" w:rsidRDefault="00743DCE" w:rsidP="00743DCE">
            <w:pPr>
              <w:spacing w:line="232" w:lineRule="auto"/>
              <w:ind w:right="3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мягкие согласные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звуки,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различение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Беседа «Что мы знаем о звуках русского языка», 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которой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актуализируются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знания,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приобретённые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период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обучения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грамоте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«Назови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звук»: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ведущий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кидает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мяч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просит привести пример звука (гласного звука; твёрдого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согласного;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мягкого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согласного;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звонкого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согласного;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глухого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согласного)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5890"/>
                <wp:effectExtent l="1270" t="0" r="635" b="0"/>
                <wp:wrapNone/>
                <wp:docPr id="96" name="Поле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6" o:spid="_x0000_s1037" type="#_x0000_t202" style="position:absolute;left:0;text-align:left;margin-left:33.85pt;margin-top:35.85pt;width:12.6pt;height:10.7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I+XvgIAALIFAAAOAAAAZHJzL2Uyb0RvYy54bWysVEtu2zAQ3RfoHQjuFX0iK5IQOUgsqyiQ&#10;foC0B6AlyiIqkSpJWw6KnKWn6KpAz+AjdUhZdj6boq0WxIgcvpk38ziXV7uuRVsqFRM8w/6ZhxHl&#10;pagYX2f486fCiTFSmvCKtILTDN9Tha/mr19dDn1KA9GItqISAQhX6dBnuNG6T11XlQ3tiDoTPeVw&#10;WAvZEQ2/cu1WkgyA3rVu4HmROwhZ9VKUVCnYzcdDPLf4dU1L/aGuFdWozTDkpu0q7boyqzu/JOla&#10;kr5h5SEN8hdZdIRxCHqEyokmaCPZC6iOlVIoUeuzUnSuqGtWUssB2PjeMzZ3Demp5QLFUf2xTOr/&#10;wZbvtx8lYlWGkwgjTjro0f77/tf+5/4Hgi2oz9CrFNzuenDUuxuxgz5brqq/FeUXhbhYNISv6bWU&#10;YmgoqSA/39x0H10dcZQBWQ3vRAVxyEYLC7SrZWeKB+VAgA59uj/2hu40Kk3IyPMCOCnhyD+fxYnt&#10;nUvS6XIvlX5DRYeMkWEJrbfgZHurtEmGpJOLicVFwdrWtr/lTzbAcdyB0HDVnJkkbDe/JV6yjJdx&#10;6IRBtHRCL8+d62IROlHhX8zy83yxyP0HE9cP04ZVFeUmzKQsP/yzzh00PmriqC0lWlYZOJOSkuvV&#10;opVoS0DZhf1syeHk5OY+TcMWAbg8o+QHoXcTJE4RxRdOWIQzJ7nwYsfzk5sk8sIkzIunlG4Zp/9O&#10;CQ0gulkwG7V0SvoZN89+L7mRtGMaZkfLugzHRyeSGgUueWVbqwlrR/tRKUz6p1JAu6dGW70aiY5i&#10;1bvVzj4N36rZiHklqntQsBSgMBAjDD4wzIrRAEMkw+rrhkiKUfuWwyswE2cy5GSsJoPwshEwi+Dy&#10;aC70OJk2vWTrBpDHd8bFNbyUmlkVn7I4vC8YDJbMYYiZyfP433qdRu38NwAAAP//AwBQSwMEFAAG&#10;AAgAAAAhAG5us2LeAAAABwEAAA8AAABkcnMvZG93bnJldi54bWxMjsFOwzAQRO9I/IO1SNyokxYa&#10;GuJUlMKlAgkKHLi58TaJiNchdhvz9ywnOI1GM5p5xTLaThxx8K0jBekkAYFUOdNSreDt9eHiGoQP&#10;mozuHKGCb/SwLE9PCp0bN9ILHrehFjxCPtcKmhD6XEpfNWi1n7geibO9G6wObIdamkGPPG47OU2S&#10;ubS6JX5odI93DVaf24NVcL963qyfvmLcj6u0vdTrq/fZ44dS52fx9gZEwBj+yvCLz+hQMtPOHch4&#10;0SmYZxk3FWQpK+eL6QLEjnWWgiwL+Z+//AEAAP//AwBQSwECLQAUAAYACAAAACEAtoM4kv4AAADh&#10;AQAAEwAAAAAAAAAAAAAAAAAAAAAAW0NvbnRlbnRfVHlwZXNdLnhtbFBLAQItABQABgAIAAAAIQA4&#10;/SH/1gAAAJQBAAALAAAAAAAAAAAAAAAAAC8BAABfcmVscy8ucmVsc1BLAQItABQABgAIAAAAIQAi&#10;XI+XvgIAALIFAAAOAAAAAAAAAAAAAAAAAC4CAABkcnMvZTJvRG9jLnhtbFBLAQItABQABgAIAAAA&#10;IQBubrNi3gAAAAcBAAAPAAAAAAAAAAAAAAAAABg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95" name="Поле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5" o:spid="_x0000_s1038" type="#_x0000_t202" style="position:absolute;left:0;text-align:left;margin-left:33.95pt;margin-top:237.3pt;width:12.5pt;height:118.0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MvvQIAALM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ZYrjGUactNCjw/fDr8PPww8EV1CfvlMJmN11YKiHGzFAn22uqrsVxWeFuFjVhG/ptZSi&#10;rykpIT7fvHQfPB1xlAHZ9G9FCX7ITgsLNFSyNcWDciBAhz7dn3pDB40K43IWLWagKUDlh3EcvLLB&#10;uSSZXndS6ddUtMgIKZbQe4tO9rdKm2hIMpkYZ1zkrGls/xv+6AIMxxvwDU+NzkRh2/k19uJ1tI5C&#10;Jwzmayf0ssy5zlehM8/9xSx7la1Wmf/N+PXDpGZlSblxM1HLD/+sdUeSj6Q4kUuJhpUGzoSk5Haz&#10;aiTaE6B2bj9bc9CczdzHYdgiQC5PUvKD0LsJYiefRwsnzMOZEy+8yPH8+Caee2EcZvnjlG4Zp/+e&#10;EuoN64LZSKZz0E9y8+z3PDeStEzD8mhYm+LoZEQSQ8E1L21rNWHNKD8ohQn/XApo99RoS1jD0ZGt&#10;etgMdjb8YBqEjSjvgcJSAMOAjbD5QDAnRj1skRSrLzsiKUbNGw5jYFbOJMhJ2EwC4UUtYBnB41Fc&#10;6XE17TrJtjUgj4PGxTWMSsUsi81MjVEcBww2g03muMXM6nn4b63Ou3b5Gw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C44sy+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385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1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Звонкие и глухие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звуки, их различе­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Согласный звук [й’]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гласный звук [и]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Шипящие [ж], [ш], [ч’],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[щ’]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3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 слогов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Ударный слог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(простые случаи, без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стечения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19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 упражнение «Придумай слово с заданным звуком»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 задание: установление основания для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сравнения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характеризовать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(устно)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признакам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ind w:right="2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«Объясняем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особенности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гласных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«Отгадай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звук»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(определение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стике)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(выбирая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женных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)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качественной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1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группировка звуков по заданному основанию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 выполнение задания: оценивание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правильности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предложенной</w:t>
            </w:r>
            <w:r w:rsidRPr="00743DCE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характеристики</w:t>
            </w:r>
            <w:r w:rsidRPr="00743DCE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звука,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допущенных при характеристике ошибок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Дидактическая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«Детективы»,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игры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ряду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находить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стиками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</w:p>
        </w:tc>
      </w:tr>
      <w:tr w:rsidR="00743DCE" w:rsidRPr="00743DCE" w:rsidTr="00743DCE">
        <w:trPr>
          <w:trHeight w:val="1584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3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8" w:line="235" w:lineRule="auto"/>
              <w:ind w:right="38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Графика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 w:line="237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Звук и буква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 xml:space="preserve"> Различение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 и букв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на письме твёрдости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 звуков буква­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у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ы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э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;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</w:t>
            </w:r>
          </w:p>
          <w:p w:rsidR="00743DCE" w:rsidRPr="00743DCE" w:rsidRDefault="00743DCE" w:rsidP="00743DCE">
            <w:pPr>
              <w:spacing w:line="237" w:lineRule="auto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 буквой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15"/>
                <w:sz w:val="18"/>
                <w:lang w:val="ru-RU"/>
              </w:rPr>
              <w:t>э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Обозначение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мягкости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7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Моделировать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звуко­буквенный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состав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1—2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звуко­бук­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венной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«Сравниваем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звуковой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буквенный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 слов», в ходе диалога формулируются выводы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возможных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соотношениях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звукового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буквенного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94" name="Поле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4" o:spid="_x0000_s1039" type="#_x0000_t202" style="position:absolute;margin-left:34.25pt;margin-top:35.9pt;width:12.5pt;height:110.7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QzvgIAALMFAAAOAAAAZHJzL2Uyb0RvYy54bWysVF2OmzAQfq/UO1h+Z4EUEkBLVrshVJW2&#10;P9K2B3DABKtgU9sJrKqepafoU6WeIUfq2IRkf16qtjxYg2f8zd83c3k1tA3aU6mY4Cn2LzyMKC9E&#10;yfg2xZ8+5k6EkdKEl6QRnKb4nip8tXz54rLvEjoTtWhKKhGAcJX0XYprrbvEdVVR05aoC9FRDspK&#10;yJZo+JVbt5SkB/S2cWeeN3d7IctOioIqBbfZqMRLi19VtNDvq0pRjZoUQ2zantKeG3O6y0uSbCXp&#10;alYcwyB/EUVLGAenJ6iMaIJ2kj2DalkhhRKVvihE64qqYgW1OUA2vvckm7uadNTmAsVR3alM6v/B&#10;Fu/2HyRiZYrjACNOWujR4fvh1+Hn4QeCK6hP36kEzO46MNTDjRigzzZX1d2K4rNCXKxqwrf0WkrR&#10;15SUEJ9vXroPno44yoBs+reiBD9kp4UFGirZmuJBORCgQ5/uT72hg0aFcRlGixA0Baj8wAuj2DbP&#10;Jcn0upNKv6aiRUZIsYTeW3Syv1XaREOSycQ44yJnTWP73/BHF2A43oBveGp0Jgrbzq+xF6+jdRQ4&#10;wWy+dgIvy5zrfBU489xfhNmrbLXK/G/Grx8kNStLyo2biVp+8GetO5J8JMWJXEo0rDRwJiQlt5tV&#10;I9GeALVz+9mag+Zs5j4OwxYBcnmSkj8LvJtZ7OTzaOEEeRA68cKLHM+Pb+K5F8RBlj9O6ZZx+u8p&#10;oR5YF87CkUznoJ/k5tnveW4kaZmG5dGwNsXRyYgkhoJrXtrWasKaUX5QChP+uRTQ7qnRlrCGoyNb&#10;9bAZ7Gz4r6ZB2IjyHigsBTAM2AibDwRzYtTDFkmx+rIjkmLUvOEwBmblTIKchM0kEF7UApYRPB7F&#10;lR5X066TbFsD8jhoXFzDqFTMstjM1BjFccBgM9hkjlvMrJ6H/9bqvGuXvwEAAP//AwBQSwMEFAAG&#10;AAgAAAAhAH9dmZ3fAAAACAEAAA8AAABkcnMvZG93bnJldi54bWxMj0tPwzAQhO9I/AdrkbhR50Ff&#10;IU5FKVwQSLTAgds22SYRsR1itzH/nuUEx9GMZr7JV0F34kSDa61REE8iEGRKW7WmVvD2+nC1AOE8&#10;mgo7a0jBNzlYFednOWaVHc2WTjtfCy4xLkMFjfd9JqUrG9LoJrYnw97BDho9y6GW1YAjl+tOJlE0&#10;kxpbwwsN9nTXUPm5O2oF9+uXx83zVwiHcR2317iZvqdPH0pdXoTbGxCegv8Lwy8+o0PBTHt7NJUT&#10;nYLZYspJBfOYH7C/TFnvFSTLNAFZ5PL/geIHAAD//wMAUEsBAi0AFAAGAAgAAAAhALaDOJL+AAAA&#10;4QEAABMAAAAAAAAAAAAAAAAAAAAAAFtDb250ZW50X1R5cGVzXS54bWxQSwECLQAUAAYACAAAACEA&#10;OP0h/9YAAACUAQAACwAAAAAAAAAAAAAAAAAvAQAAX3JlbHMvLnJlbHNQSwECLQAUAAYACAAAACEA&#10;CB6UM74CAACzBQAADgAAAAAAAAAAAAAAAAAuAgAAZHJzL2Uyb0RvYy54bWxQSwECLQAUAAYACAAA&#10;ACEAf12Znd8AAAAIAQAADwAAAAAAAAAAAAAAAAAY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1270" t="1270" r="635" b="0"/>
                <wp:wrapNone/>
                <wp:docPr id="93" name="Поле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3" o:spid="_x0000_s1040" type="#_x0000_t202" style="position:absolute;margin-left:33.85pt;margin-top:344.35pt;width:12.6pt;height:10.6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OFvAIAALIFAAAOAAAAZHJzL2Uyb0RvYy54bWysVEtu2zAQ3RfoHQjuFX0sO5YQOUgsqyiQ&#10;foC0B6AlyiIqkSpJWwqKnqWn6KpAz+AjdUhZjp2gQNFWC2JEDt/Mm3mcq+u+qdGOSsUET7B/4WFE&#10;eS4KxjcJ/vghc+YYKU14QWrBaYIfqMLXi5cvrro2poGoRF1QiQCEq7hrE1xp3cauq/KKNkRdiJZy&#10;OCyFbIiGX7lxC0k6QG9qN/C8mdsJWbRS5FQp2E2HQ7yw+GVJc/2uLBXVqE4w5KbtKu26Nqu7uCLx&#10;RpK2YvkhDfIXWTSEcQh6hEqJJmgr2TOohuVSKFHqi1w0rihLllPLAdj43hM29xVpqeUCxVHtsUzq&#10;/8Hmb3fvJWJFgqMJRpw00KP9t/3P/Y/9dwRbUJ+uVTG43bfgqPtb0UOfLVfV3on8k0JcLCvCN/RG&#10;StFVlBSQn29uuidXBxxlQNbdG1FAHLLVwgL1pWxM8aAcCNChTw/H3tBeo9yEnHleACc5HPmTaTCd&#10;2ggkHi+3UulXVDTIGAmW0HoLTnZ3SptkSDy6mFhcZKyubftrfrYBjsMOhIar5swkYbv5JfKi1Xw1&#10;D50wmK2c0EtT5yZbhs4s8y+n6SRdLlP/q4nrh3HFioJyE2ZUlh/+WecOGh80cdSWEjUrDJxJScnN&#10;ellLtCOg7Mx+h4KcuLnnadgiAJcnlPwg9G6DyMlm80snzMKpE116c8fzo9to5oVRmGbnlO4Yp/9O&#10;CXUgOmjkoKXfcvPs95wbiRumYXbUrEnw/OhEYqPAFS9sazVh9WCflMKk/1gKaPfYaKtXI9FBrLpf&#10;9/Zp+KEJb8S8FsUDKFgKUBiIEQYfGGbFqIMhkmD1eUskxah+zeEVmIkzGnI01qNBeF4JmEVweTCX&#10;ephM21ayTQXIwzvj4gZeSsmsih+zOLwvGAyWzGGImclz+m+9Hkft4hcAAAD//wMAUEsDBBQABgAI&#10;AAAAIQCtR0UM4QAAAAkBAAAPAAAAZHJzL2Rvd25yZXYueG1sTI/BTsMwDIbvSLxDZCRuLOmAtStN&#10;J8bgMoG0DThwy5qsrWic0mRreHvMCU625U+/PxeLaDt2MoNvHUpIJgKYwcrpFmsJb69PVxkwHxRq&#10;1Tk0Er6Nh0V5flaoXLsRt+a0CzWjEPS5ktCE0Oec+6oxVvmJ6w3S7uAGqwKNQ831oEYKtx2fCjHj&#10;VrVIFxrVm4fGVJ+7o5XwuNysVy9fMR7GZdLeqNXt+/Xzh5SXF/H+DlgwMfzB8KtP6lCS094dUXvW&#10;SZilKZFUs4waAubTObC9hDQRAnhZ8P8flD8AAAD//wMAUEsBAi0AFAAGAAgAAAAhALaDOJL+AAAA&#10;4QEAABMAAAAAAAAAAAAAAAAAAAAAAFtDb250ZW50X1R5cGVzXS54bWxQSwECLQAUAAYACAAAACEA&#10;OP0h/9YAAACUAQAACwAAAAAAAAAAAAAAAAAvAQAAX3JlbHMvLnJlbHNQSwECLQAUAAYACAAAACEA&#10;qS6jhbwCAACyBQAADgAAAAAAAAAAAAAAAAAuAgAAZHJzL2Uyb0RvYy54bWxQSwECLQAUAAYACAAA&#10;ACEArUdFDOEAAAAJAQAADwAAAAAAAAAAAAAAAAAW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43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0" w:lineRule="auto"/>
              <w:ind w:right="1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 звуков буква­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е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ё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ю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я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и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букв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е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ё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ю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я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 как показатель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мягкости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предшествую­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щего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согласного звука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конце  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Установление соотноше­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ния звукового и буквен­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 состава слова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 типа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стол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конь.</w:t>
            </w:r>
            <w:r w:rsidRPr="00743DCE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Использование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небуквен­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 графических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средств: пробела между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Русский алфавит: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правильное название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букв, знание их последо­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вательности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упоря­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дочения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списка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с таблицей: заполнение таблицы примерами слов 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соотношением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трёх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колонок: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равно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количеству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 звуков меньше количества букв, количество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больше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Упражнение: определение количества слогов в слове,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нахождение в тексте слов с заданными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характеристиками звукового и слогового состава 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Беседа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функциях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ь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(разделительный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показатель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предшествующего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согласного)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основаниям (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 xml:space="preserve">ь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обозначает мягкость предшествующего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согласного)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2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Игровое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«Кто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лучше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расскажет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слове»,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отрабатывается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строить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устное речевое высказывание об обозначении звуков буква­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ми; о звуковом и буквенном составе 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Игра­соревнование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«Повтори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«Запиши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алфавиту»</w:t>
            </w:r>
          </w:p>
        </w:tc>
      </w:tr>
      <w:tr w:rsidR="00743DCE" w:rsidRPr="00743DCE" w:rsidTr="00743DCE">
        <w:trPr>
          <w:trHeight w:val="1948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4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32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Орфоэпия</w:t>
            </w:r>
            <w:r w:rsidRPr="00743DCE">
              <w:rPr>
                <w:rFonts w:ascii="Cambria" w:eastAsia="Times New Roman" w:hAnsi="Cambria" w:cs="Times New Roman"/>
                <w:b/>
                <w:spacing w:val="-39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(изучается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во всех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разделах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курса)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2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Произношение 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сочетаний звуков,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ударение в словах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нормами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современного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литературного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</w:t>
            </w:r>
          </w:p>
          <w:p w:rsidR="00743DCE" w:rsidRPr="00743DCE" w:rsidRDefault="00743DCE" w:rsidP="00743DCE">
            <w:pPr>
              <w:spacing w:line="232" w:lineRule="auto"/>
              <w:ind w:right="20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(на ограниченном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слов, отрабатываемом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учебнике)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5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местом ударения и произношением слов,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отрабатываемых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2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«Придумай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рифму»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(предлагаются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словарика,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вать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рифмы)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Дидактическое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придумать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отрабатываемым словом из орфоэпического словарика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работа: поставить ударение в словах 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перечня,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произнести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780"/>
                <wp:effectExtent l="1270" t="0" r="635" b="0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2" o:spid="_x0000_s1041" type="#_x0000_t202" style="position:absolute;left:0;text-align:left;margin-left:33.85pt;margin-top:35.85pt;width:12.6pt;height:11.4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hovQIAALI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ZYrjACNOWujR4fvh1+Hn4QeCK6hP36kEzO46MNTDjRigzzZX1d2K4rNCXKxqwrf0WkrR&#10;15SUEJ9vXroPno44yoBs+reiBD9kp4UFGirZmuJBORCgQ5/uT72hg0aFcTn3vAA0Baj8MFxEtncu&#10;SabHnVT6NRUtMkKKJbTegpP9rdImGJJMJsYXFzlrGtv+hj+6AMPxBlzDU6MzQdhufo29eB2to9AJ&#10;g/naCb0sc67zVejMc38xy15lq1XmfzN+/TCpWVlSbtxMzPLDP+vckeMjJ07cUqJhpYEzISm53awa&#10;ifYEmJ3bz5YcNGcz93EYtgiQy5OU/CD0boLYyefRwgnzcObECy9yPD++iedeGIdZ/jilW8bpv6eE&#10;eiDdLJiNXDoH/SQ3z37PcyNJyzTsjoa1KY5ORiQxDFzz0rZWE9aM8oNSmPDPpYB2T422fDUUHcmq&#10;h81gR8OfTXOwEeU9MFgKYBiQERYfCObEqIclkmL1ZUckxah5w2EKzMaZBDkJm0kgvKgF7CJ4PIor&#10;PW6mXSfZtgbkcc64uIZJqZhlsRmpMYrjfMFisMkcl5jZPA//rdV51S5/AwAA//8DAFBLAwQUAAYA&#10;CAAAACEAH8Wfat4AAAAHAQAADwAAAGRycy9kb3ducmV2LnhtbEyOwU7DMBBE70j8g7VI3KiT0jY0&#10;xKkohQsCCQocuG1jN4mI1yF2G/P3LCc4jUYzmnnFKtpOHM3gW0cK0kkCwlDldEu1grfX+4srED4g&#10;aewcGQXfxsOqPD0pMNdupBdz3IZa8Aj5HBU0IfS5lL5qjEU/cb0hzvZusBjYDrXUA448bjs5TZKF&#10;tNgSPzTYm9vGVJ/bg1Vwt35+2Dx9xbgf12k7w838/fLxQ6nzs3hzDSKYGP7K8IvP6FAy084dSHvR&#10;KVhkGTcVZCkr58vpEsSOdTYHWRbyP3/5AwAA//8DAFBLAQItABQABgAIAAAAIQC2gziS/gAAAOEB&#10;AAATAAAAAAAAAAAAAAAAAAAAAABbQ29udGVudF9UeXBlc10ueG1sUEsBAi0AFAAGAAgAAAAhADj9&#10;If/WAAAAlAEAAAsAAAAAAAAAAAAAAAAALwEAAF9yZWxzLy5yZWxzUEsBAi0AFAAGAAgAAAAhAC8V&#10;+Gi9AgAAsgUAAA4AAAAAAAAAAAAAAAAALgIAAGRycy9lMm9Eb2MueG1sUEsBAi0AFAAGAAgAAAAh&#10;AB/Fn2reAAAABwEAAA8AAAAAAAAAAAAAAAAAFwUAAGRycy9kb3ducmV2LnhtbFBLBQYAAAAABAAE&#10;APMAAAAi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91" name="Поле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1" o:spid="_x0000_s1042" type="#_x0000_t202" style="position:absolute;left:0;text-align:left;margin-left:33.95pt;margin-top:237.3pt;width:12.5pt;height:118.0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7JvQIAALMFAAAOAAAAZHJzL2Uyb0RvYy54bWysVF2OmzAQfq/UO1h+Z4EsJAGFrHZDqCpt&#10;f6RtD+CACVbBprYTWFU9S0/Rp0o9Q47UsQnZ7K4qVW15sAZ7/M18M59ncdU3NdpTqZjgCfYvPIwo&#10;z0XB+DbBHz9kzhwjpQkvSC04TfA9Vfhq+fLFomtjOhGVqAsqEYBwFXdtgiut29h1VV7RhqgL0VIO&#10;h6WQDdHwK7duIUkH6E3tTjxv6nZCFq0UOVUKdtPhEC8tflnSXL8rS0U1qhMMuWm7SrtuzOouFyTe&#10;StJWLD+mQf4ii4YwDkFPUCnRBO0kewbVsFwKJUp9kYvGFWXJcmo5ABvfe8LmriIttVygOKo9lUn9&#10;P9j87f69RKxIcORjxEkDPTp8O/w8/Dh8R7AF9elaFYPbXQuOur8RPfTZclXtrcg/KcTFqiJ8S6+l&#10;FF1FSQH52Zvu2dUBRxmQTfdGFBCH7LSwQH0pG1M8KAcCdOjT/ak3tNcoNyHD+SyEkxyO/CCKJpeh&#10;Sc4l8Xi7lUq/oqJBxkiwhN5bdLK/VXpwHV1MMC4yVte2/zV/tAGYww7EhqvmzGRh2/kl8qL1fD0P&#10;nGAyXTuBl6bOdbYKnGnmz8L0Ml2tUv+riesHccWKgnITZpSWH/xZ644iH0RxEpcSNSsMnElJye1m&#10;VUu0JyDtzH7Hgpy5uY/TsPUCLk8o+ZPAu5lETjadz5wgC0Inmnlzx/Ojm2jqBVGQZo8p3TJO/50S&#10;6kB14SQcxPRbbp79nnMjccM0DI+aNQmen5xIbCS45oVtrSasHuyzUpj0H0oB7R4bbQVrNDqoVfeb&#10;3r4Nfzo+hI0o7kHCUoDCQI0w+cAwK0YdTJEEq887IilG9WsOz8CMnNGQo7EZDcLzSsAwgsuDudLD&#10;aNq1km0rQB4eGhfX8FRKZlVs3tSQBVAwPzAZLJnjFDOj5/zfej3M2uUv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Dk5nsm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5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3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4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ind w:right="11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739"/>
        </w:trPr>
        <w:tc>
          <w:tcPr>
            <w:tcW w:w="454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7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Творческая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сочинить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рассказ,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включив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него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все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из отрабатываемого в данном 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>учебном году 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перечня,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прочитать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всему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классу</w:t>
            </w:r>
          </w:p>
        </w:tc>
      </w:tr>
      <w:tr w:rsidR="00743DCE" w:rsidRPr="00743DCE" w:rsidTr="00743DCE">
        <w:trPr>
          <w:trHeight w:val="373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68" w:line="228" w:lineRule="auto"/>
              <w:ind w:right="47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Лексика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pacing w:val="-3"/>
                <w:w w:val="105"/>
                <w:sz w:val="18"/>
                <w:lang w:val="ru-RU"/>
              </w:rPr>
              <w:t>и морф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pacing w:val="-3"/>
                <w:w w:val="105"/>
                <w:sz w:val="18"/>
                <w:lang w:val="ru-RU"/>
              </w:rPr>
              <w:t>о-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pacing w:val="-39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логия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Слово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единица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(ознакомление)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 как название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предмета, признака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предмета, действия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предмета (ознакомление)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Выявление слов,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которых требует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уточнения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Учебный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«На какие вопросы могут отвечать слова?»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отвечающими 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«кто?»,</w:t>
            </w:r>
          </w:p>
          <w:p w:rsidR="00743DCE" w:rsidRPr="00743DCE" w:rsidRDefault="00743DCE" w:rsidP="00743DCE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«что?»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before="2" w:line="232" w:lineRule="auto"/>
              <w:ind w:right="3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 выполнение группировки слов по заданному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признаку: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отвечают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«что?»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/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отвечают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</w:t>
            </w:r>
          </w:p>
          <w:p w:rsidR="00743DCE" w:rsidRPr="00743DCE" w:rsidRDefault="00743DCE" w:rsidP="00743DCE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«кто?»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отвечающими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вопросы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«какой?»,</w:t>
            </w:r>
          </w:p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«какая?»,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«какое?»,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«какие?»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before="1"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 выполнение задания: нахождение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основаниям,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например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отвечающих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«какая?»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6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словами, отвечающими на вопросы «что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делать?»,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«что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сделать?»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3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отработка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задавать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приведённым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вопросы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«что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делать?»,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«что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сделать?»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2" w:lineRule="auto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нахождение в тексте слов по заданному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основанию, например слов, отвечающих на вопрос «что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делает?»</w:t>
            </w:r>
          </w:p>
        </w:tc>
      </w:tr>
      <w:tr w:rsidR="00743DCE" w:rsidRPr="00743DCE" w:rsidTr="00743DCE">
        <w:trPr>
          <w:trHeight w:val="934"/>
        </w:trPr>
        <w:tc>
          <w:tcPr>
            <w:tcW w:w="454" w:type="dxa"/>
          </w:tcPr>
          <w:p w:rsidR="00743DCE" w:rsidRPr="00743DCE" w:rsidRDefault="00743DCE" w:rsidP="00743DCE">
            <w:pPr>
              <w:spacing w:before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6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32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Синтаксис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едини­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(ознакомление)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Слово, предложение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(наблюдение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над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сход­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Работа со схемой предложения: умение читать схему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преобразовывать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информацию,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полученную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схемы: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составлять предложения, соответствующие схеме,</w:t>
            </w:r>
          </w:p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учётом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препинания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схемы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00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1270" t="0" r="635" b="3810"/>
                <wp:wrapNone/>
                <wp:docPr id="89" name="Поле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9" o:spid="_x0000_s1043" type="#_x0000_t202" style="position:absolute;margin-left:33.85pt;margin-top:344.15pt;width:12.6pt;height:11.0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CQvA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PI8w4qSBHh2+HX4efhy+I9iC+nStisHtrgVH3d+IHvpsuar2VuSfFOJiVRG+pddS&#10;iq6ipID8fHPTPbs64CgDsuneiALikJ0WFqgvZWOKB+VAgA59uj/1hvYa5Sbk1PMCOMnhyA+9y8uJ&#10;jUDi8XIrlX5FRYOMkWAJrbfgZH+rtEmGxKOLicVFxuratr/mjzbAcdiB0HDVnJkkbDe/RF60nq/n&#10;oRMG07UTemnqXGer0Jlm/mySXqarVep/NXH9MK5YUVBuwozK8sM/69xR44MmTtpSomaFgTMpKbnd&#10;rGqJ9gSUndnvWJAzN/dxGrYIwOUJJT8IvZsgcrLpfOaEWThxopk3dzw/uommXhiFafaY0i3j9N8p&#10;oS7B0SSYDFr6LTfPfs+5kbhhGmZHzRoQ78mJxEaBa17Y1mrC6sE+K4VJ/6EU0O6x0VavRqKDWHW/&#10;6e3T8GcmvBHzRhT3oGApQGEgRhh8YJgVow6GSILV5x2RFKP6NYdXYCbOaMjR2IwG4XklYBbB5cFc&#10;6WEy7VrJthUgD++Mi2t4KSWzKn7I4vi+YDBYMschZibP+b/1ehi1y18AAAD//wMAUEsDBBQABgAI&#10;AAAAIQDYEn3d4gAAAAkBAAAPAAAAZHJzL2Rvd25yZXYueG1sTI/BTsMwDIbvSLxDZCRuLO021q40&#10;nRiDywQSDDhw85qsrWic0mRreXvMCU6W5U+/vz9fjbYVJ9P7xpGCeBKBMFQ63VCl4O314SoF4QOS&#10;xtaRUfBtPKyK87McM+0GejGnXagEh5DPUEEdQpdJ6cvaWPQT1xni28H1FgOvfSV1jwOH21ZOo2gh&#10;LTbEH2rszF1tys/d0Sq4Xz9vN09f43gY1nEzx831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BUOMJC8AgAAsgUAAA4AAAAAAAAAAAAAAAAALgIAAGRycy9lMm9Eb2MueG1sUEsBAi0AFAAGAAgA&#10;AAAhANgSfd3iAAAACQEAAA8AAAAAAAAAAAAAAAAAFg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2425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2"/>
              <w:ind w:right="1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ством и различием)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 связи 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предложении при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помощи смысловых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вопросов</w:t>
            </w:r>
            <w:r w:rsidRPr="00743DCE">
              <w:rPr>
                <w:rFonts w:ascii="Times New Roman" w:eastAsia="Times New Roman" w:hAnsi="Times New Roman" w:cs="Times New Roman"/>
                <w:spacing w:val="4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Восстановление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деформи­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рованных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 предложе­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 работа: составление предложения из набора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восстановление предложения в процессе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данного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скобках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ind w:right="4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сюжетными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картинками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небольшим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текстом: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 фрагментов текста, которые могут быть подписями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картинок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деформированного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предложения,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корректировка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оформления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списывание с учётом правильного оформления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ний</w:t>
            </w:r>
            <w:proofErr w:type="gramEnd"/>
          </w:p>
        </w:tc>
      </w:tr>
      <w:tr w:rsidR="00743DCE" w:rsidRPr="00743DCE" w:rsidTr="00743DCE">
        <w:trPr>
          <w:trHeight w:val="3864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7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430954">
            <w:pPr>
              <w:spacing w:before="59" w:line="235" w:lineRule="auto"/>
              <w:ind w:right="10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Орфография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и пункту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ация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8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Ознакомление с правила­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 правописания и 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применение:</w:t>
            </w:r>
          </w:p>
          <w:p w:rsidR="00743DCE" w:rsidRPr="00743DCE" w:rsidRDefault="00743DCE" w:rsidP="00743DCE">
            <w:pPr>
              <w:numPr>
                <w:ilvl w:val="0"/>
                <w:numId w:val="32"/>
              </w:numPr>
              <w:tabs>
                <w:tab w:val="left" w:pos="283"/>
              </w:tabs>
              <w:spacing w:line="206" w:lineRule="exact"/>
              <w:ind w:right="2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раздельное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предложении;</w:t>
            </w:r>
          </w:p>
          <w:p w:rsidR="00743DCE" w:rsidRPr="00743DCE" w:rsidRDefault="00743DCE" w:rsidP="00743DCE">
            <w:pPr>
              <w:numPr>
                <w:ilvl w:val="0"/>
                <w:numId w:val="32"/>
              </w:numPr>
              <w:tabs>
                <w:tab w:val="left" w:pos="283"/>
              </w:tabs>
              <w:spacing w:line="206" w:lineRule="exact"/>
              <w:ind w:right="103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прописная буква 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 собственных: в име­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фамилиях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людей,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кличках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животных;</w:t>
            </w:r>
          </w:p>
          <w:p w:rsidR="00743DCE" w:rsidRPr="00743DCE" w:rsidRDefault="00743DCE" w:rsidP="00743DCE">
            <w:pPr>
              <w:numPr>
                <w:ilvl w:val="0"/>
                <w:numId w:val="32"/>
              </w:numPr>
              <w:tabs>
                <w:tab w:val="left" w:pos="283"/>
              </w:tabs>
              <w:spacing w:line="203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(без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учёта</w:t>
            </w:r>
            <w:proofErr w:type="gramEnd"/>
          </w:p>
          <w:p w:rsidR="00743DCE" w:rsidRPr="00743DCE" w:rsidRDefault="00743DCE" w:rsidP="00743DCE">
            <w:pPr>
              <w:ind w:right="27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морфемного членения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слова);</w:t>
            </w:r>
          </w:p>
          <w:p w:rsidR="00743DCE" w:rsidRPr="00743DCE" w:rsidRDefault="00743DCE" w:rsidP="00743DCE">
            <w:pPr>
              <w:numPr>
                <w:ilvl w:val="0"/>
                <w:numId w:val="32"/>
              </w:numPr>
              <w:tabs>
                <w:tab w:val="left" w:pos="283"/>
              </w:tabs>
              <w:spacing w:line="206" w:lineRule="exact"/>
              <w:ind w:right="2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гласные после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шипя­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щих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в сочетаниях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15"/>
                <w:sz w:val="18"/>
                <w:lang w:val="ru-RU"/>
              </w:rPr>
              <w:t>жи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15"/>
                <w:sz w:val="18"/>
                <w:lang w:val="ru-RU"/>
              </w:rPr>
              <w:t>ши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положении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под ударением),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ща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чу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щу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;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7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Наблюдение за словами, сходными по звучанию, но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по написанию, установление причин возможной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ошибки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3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где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допустить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ошибку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Беседа,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актуализирующая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последовательность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списывании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4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Орфографический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тренинг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правильности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аккуратности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списывания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Наблюдение за написанием в предложенных текстах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ственных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выводов,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сделанных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выводов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формулировкой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</w:t>
            </w:r>
          </w:p>
          <w:p w:rsidR="00743DCE" w:rsidRPr="00743DCE" w:rsidRDefault="00743DCE" w:rsidP="00743DCE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включающих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существительные</w:t>
            </w:r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743DCE" w:rsidRPr="00743DCE" w:rsidRDefault="00743DCE" w:rsidP="00743DCE">
            <w:pPr>
              <w:spacing w:line="237" w:lineRule="auto"/>
              <w:ind w:right="12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 задание: придумать небольшой рассказ, включив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него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определённое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существи­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88" name="Поле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8" o:spid="_x0000_s1044" type="#_x0000_t202" style="position:absolute;left:0;text-align:left;margin-left:33.85pt;margin-top:35.85pt;width:12.6pt;height:11.1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xyvAIAALIFAAAOAAAAZHJzL2Uyb0RvYy54bWysVF2O0zAQfkfiDpbfs/kh7TbRpqtu0yCk&#10;5UdaOICbOI1FYgfbbbJCnIVT8ITEGXokxk7TbrsvCMiDNfGM5+/7Zm5u+6ZGOyoVEzzB/pWHEeW5&#10;KBjfJPjTx8yZYaQ04QWpBacJfqQK385fvrjp2pgGohJ1QSUCJ1zFXZvgSus2dl2VV7Qh6kq0lIOy&#10;FLIhGn7lxi0k6cB7U7uB503dTsiilSKnSsFtOijx3PovS5rr92WpqEZ1giE3bU9pz7U53fkNiTeS&#10;tBXLD2mQv8iiIYxD0KOrlGiCtpI9c9WwXAolSn2Vi8YVZclyamuAanzvopqHirTU1gLNUe2xTer/&#10;uc3f7T5IxIoEzwApThrAaP99/2v/c/8DwRX0p2tVDGYPLRjq/k70gLOtVbX3Iv+sEBfLivANXUgp&#10;uoqSAvLzzUv3ydPBjzJO1t1bUUAcstXCOupL2ZjmQTsQeAecHo/Y0F6j3IScel4AmhxUfuhF1xY7&#10;l8Tj41Yq/ZqKBhkhwRKgt87J7l5pkwyJRxMTi4uM1bWFv+ZnF2A43EBoeGp0JgmL5tfIi1az1Sx0&#10;wmC6ckIvTZ1FtgydaeZfT9JX6XKZ+t9MXD+MK1YUlJswI7P88M+QO3B84MSRW0rUrDDuTEpKbtbL&#10;WqIdAWZn9rMtB83JzD1PwzYBarkoyQ9C7y6InGw6u3bCLJw40N2Z4/nRXTT1wihMs/OS7hmn/14S&#10;6hIcTYLJwKVT0he1efZ7XhuJG6Zhd9SsAfIejUhsGLjihYVWE1YP8pNWmPRPrQC4R6AtXw1FB7Lq&#10;ft3b0fCPc7AWxSMwWApgGJARFh8I5sSogyWSYPVlSyTFqH7DYQrMxhkFOQrrUSA8rwTsIng8iEs9&#10;bKZtK9mmAs/DnHGxgEkpmWWxGakhi8N8wWKwxRyWmNk8T/+t1WnVzn8DAAD//wMAUEsDBBQABgAI&#10;AAAAIQDrcxJr3wAAAAcBAAAPAAAAZHJzL2Rvd25yZXYueG1sTI7BTsMwEETvSPyDtUjcqJMWGhLi&#10;VJTCpQKpLXDgto3dJCJeh9htwt+znOA0Gs1o5uWL0bbiZHrfOFIQTyIQhkqnG6oUvL0+Xd2C8AFJ&#10;Y+vIKPg2HhbF+VmOmXYDbc1pFyrBI+QzVFCH0GVS+rI2Fv3EdYY4O7jeYmDbV1L3OPC4beU0iubS&#10;YkP8UGNnHmpTfu6OVsHjcrNevXyN42FYxs01rm7eZ88fSl1ejPd3IIIZw18ZfvEZHQpm2rsjaS9a&#10;BfMk4aaCJGblPJ2mIPassxRkkcv//MUPAAAA//8DAFBLAQItABQABgAIAAAAIQC2gziS/gAAAOEB&#10;AAATAAAAAAAAAAAAAAAAAAAAAABbQ29udGVudF9UeXBlc10ueG1sUEsBAi0AFAAGAAgAAAAhADj9&#10;If/WAAAAlAEAAAsAAAAAAAAAAAAAAAAALwEAAF9yZWxzLy5yZWxzUEsBAi0AFAAGAAgAAAAhALNu&#10;THK8AgAAsgUAAA4AAAAAAAAAAAAAAAAALgIAAGRycy9lMm9Eb2MueG1sUEsBAi0AFAAGAAgAAAAh&#10;AOtzEmvfAAAABwEAAA8AAAAAAAAAAAAAAAAAFgUAAGRycy9kb3ducmV2LnhtbFBLBQYAAAAABAAE&#10;APMAAAAi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87" name="Поле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7" o:spid="_x0000_s1045" type="#_x0000_t202" style="position:absolute;left:0;text-align:left;margin-left:33.95pt;margin-top:237.3pt;width:12.5pt;height:118.0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u7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TTDiJMWenT4dvh5+HH4jmAL6tN3KgG3uw4c9f5G7KHPlqvqbkXxSSEuljXhG3ot&#10;pehrSkrIzzc33bOrA44yIOv+jSghDtlqYYH2lWxN8aAcCNChT/en3tC9RoUJOYlmEzgp4MgP4zi4&#10;nNgQJBlvd1LpV1S0yBgpltB7i052t0qbbEgyuphgXOSsaWz/G/5oAxyHHYgNV82ZycK280vsxato&#10;FYVOGExXTuhlmXOdL0NnmvuzSXaZLZeZ/9XE9cOkZmVJuQkzSssP/6x1R5EPojiJS4mGlQbOpKTk&#10;Zr1sJNoRkHZuv2NBztzcx2nYIgCXJ5T8IPRugtjJp9HMCfNw4sQzL3I8P76Jp14Yh1n+mNIt4/Tf&#10;KaE+xfEkmAxi+i03z37PuZGkZRqGR8NaUO/JiSRGgite2tZqwprBPiuFSf+hFNDusdFWsEajg1r1&#10;fr23b8OPTXij5rUo70HCUoDCQI0w+cAwK0Y9TJEUq89bIilGzWsOz8CMnNGQo7EeDcKLWsAwgsuD&#10;udTDaNp2km1qQB4eGhfX8FQqZlX8kMXxgcFksGSOU8yMnvN/6/Uwaxe/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Lj3O7u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20"/>
          <w:sz w:val="18"/>
          <w:lang w:val="ru-RU"/>
        </w:rPr>
        <w:t>Окончание</w:t>
      </w:r>
      <w:r w:rsidRPr="00743DCE">
        <w:rPr>
          <w:rFonts w:ascii="Times New Roman" w:eastAsia="Times New Roman" w:hAnsi="Times New Roman" w:cs="Times New Roman"/>
          <w:i/>
          <w:spacing w:val="-14"/>
          <w:w w:val="120"/>
          <w:sz w:val="18"/>
          <w:lang w:val="ru-RU"/>
        </w:rPr>
        <w:t xml:space="preserve"> </w:t>
      </w:r>
      <w:r w:rsidRPr="00743DCE">
        <w:rPr>
          <w:rFonts w:ascii="Times New Roman" w:eastAsia="Times New Roman" w:hAnsi="Times New Roman" w:cs="Times New Roman"/>
          <w:i/>
          <w:w w:val="120"/>
          <w:sz w:val="18"/>
          <w:lang w:val="ru-RU"/>
        </w:rPr>
        <w:t>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8" w:line="228" w:lineRule="auto"/>
              <w:ind w:right="3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10"/>
                <w:sz w:val="18"/>
                <w:lang w:val="ru-RU"/>
              </w:rPr>
              <w:t>№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Тема,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Программное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Методы и формы организации обучения.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Характеристика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4784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numPr>
                <w:ilvl w:val="0"/>
                <w:numId w:val="31"/>
              </w:numPr>
              <w:tabs>
                <w:tab w:val="left" w:pos="280"/>
              </w:tabs>
              <w:spacing w:before="50" w:line="210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сочетания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чк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чн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;</w:t>
            </w:r>
          </w:p>
          <w:p w:rsidR="00743DCE" w:rsidRPr="00743DCE" w:rsidRDefault="00743DCE" w:rsidP="00743DCE">
            <w:pPr>
              <w:numPr>
                <w:ilvl w:val="0"/>
                <w:numId w:val="31"/>
              </w:numPr>
              <w:tabs>
                <w:tab w:val="left" w:pos="280"/>
              </w:tabs>
              <w:spacing w:line="230" w:lineRule="auto"/>
              <w:ind w:right="23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слова 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непроверяемы­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гласными и соглас­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ными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(перечень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  <w:p w:rsidR="00743DCE" w:rsidRPr="00743DCE" w:rsidRDefault="00743DCE" w:rsidP="00743DCE">
            <w:pPr>
              <w:spacing w:line="232" w:lineRule="auto"/>
              <w:ind w:right="508"/>
              <w:jc w:val="righ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орфографическом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учебника);</w:t>
            </w:r>
          </w:p>
          <w:p w:rsidR="00743DCE" w:rsidRPr="00743DCE" w:rsidRDefault="00743DCE" w:rsidP="00743DCE">
            <w:pPr>
              <w:numPr>
                <w:ilvl w:val="0"/>
                <w:numId w:val="31"/>
              </w:numPr>
              <w:tabs>
                <w:tab w:val="left" w:pos="280"/>
              </w:tabs>
              <w:spacing w:line="197" w:lineRule="exact"/>
              <w:ind w:right="596" w:hanging="280"/>
              <w:jc w:val="righ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знаки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препинания</w:t>
            </w:r>
          </w:p>
          <w:p w:rsidR="00743DCE" w:rsidRPr="00743DCE" w:rsidRDefault="00743DCE" w:rsidP="00743DCE">
            <w:pPr>
              <w:spacing w:line="232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точка,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вопросительный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 восклицательный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знаки.</w:t>
            </w:r>
          </w:p>
          <w:p w:rsidR="00743DCE" w:rsidRPr="00743DCE" w:rsidRDefault="00743DCE" w:rsidP="00743DCE">
            <w:pPr>
              <w:spacing w:line="232" w:lineRule="auto"/>
              <w:ind w:right="6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Усвоение алгоритма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списывания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использовать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правило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правописания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(выбор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написания,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например: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Орёл</w:t>
            </w:r>
            <w:r w:rsidRPr="00743DCE">
              <w:rPr>
                <w:rFonts w:ascii="Times New Roman" w:eastAsia="Times New Roman" w:hAnsi="Times New Roman" w:cs="Times New Roman"/>
                <w:i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орёл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Снежинка</w:t>
            </w:r>
            <w:r w:rsidRPr="00743DCE">
              <w:rPr>
                <w:rFonts w:ascii="Times New Roman" w:eastAsia="Times New Roman" w:hAnsi="Times New Roman" w:cs="Times New Roman"/>
                <w:i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снежинка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Пушок</w:t>
            </w:r>
            <w:r w:rsidRPr="00743DCE">
              <w:rPr>
                <w:rFonts w:ascii="Times New Roman" w:eastAsia="Times New Roman" w:hAnsi="Times New Roman" w:cs="Times New Roman"/>
                <w:i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пушок</w:t>
            </w:r>
            <w:r w:rsidRPr="00743DCE">
              <w:rPr>
                <w:rFonts w:ascii="Times New Roman" w:eastAsia="Times New Roman" w:hAnsi="Times New Roman" w:cs="Times New Roman"/>
                <w:i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т.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д.).</w:t>
            </w:r>
            <w:proofErr w:type="gramEnd"/>
          </w:p>
          <w:p w:rsidR="00743DCE" w:rsidRPr="00743DCE" w:rsidRDefault="00743DCE" w:rsidP="00743DCE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необходимого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препинания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предложения.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материалом,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связанным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слов, формулирование на основе наблюдения правила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 запись слов с делением для переноса.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нельзя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переносить.</w:t>
            </w:r>
          </w:p>
          <w:p w:rsidR="00743DCE" w:rsidRPr="00743DCE" w:rsidRDefault="00743DCE" w:rsidP="00743DCE">
            <w:pPr>
              <w:spacing w:line="230" w:lineRule="auto"/>
              <w:ind w:right="2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Орфографический тренинг: отработка правописания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сочета­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жи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ши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ща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чу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щу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осуществление самоконтроля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использовании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правил.</w:t>
            </w:r>
          </w:p>
          <w:p w:rsidR="00743DCE" w:rsidRPr="00743DCE" w:rsidRDefault="00743DCE" w:rsidP="00743DCE">
            <w:pPr>
              <w:spacing w:line="230" w:lineRule="auto"/>
              <w:ind w:right="67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Наблюдение за написанием слов с сочетаниями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чк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чн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 правила по результатам наблюдения,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учебника.</w:t>
            </w:r>
          </w:p>
          <w:p w:rsidR="00743DCE" w:rsidRPr="00743DCE" w:rsidRDefault="00743DCE" w:rsidP="00743DCE">
            <w:pPr>
              <w:spacing w:line="198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Орфографический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тренинг: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сочетаниями</w:t>
            </w:r>
          </w:p>
          <w:p w:rsidR="00743DCE" w:rsidRPr="00743DCE" w:rsidRDefault="00743DCE" w:rsidP="00743DCE">
            <w:pPr>
              <w:spacing w:line="202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чк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чн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подобрать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диктанта,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использовать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сочетаний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гласных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после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шипящих</w:t>
            </w:r>
          </w:p>
        </w:tc>
      </w:tr>
      <w:tr w:rsidR="00743DCE" w:rsidRPr="00743DCE" w:rsidTr="00743DCE">
        <w:trPr>
          <w:trHeight w:val="734"/>
        </w:trPr>
        <w:tc>
          <w:tcPr>
            <w:tcW w:w="454" w:type="dxa"/>
          </w:tcPr>
          <w:p w:rsidR="00743DCE" w:rsidRPr="00743DCE" w:rsidRDefault="00743DCE" w:rsidP="00743DCE">
            <w:pPr>
              <w:spacing w:before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8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Развитие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речи</w:t>
            </w:r>
          </w:p>
          <w:p w:rsidR="00743DCE" w:rsidRPr="00743DCE" w:rsidRDefault="00743DCE" w:rsidP="00743DCE">
            <w:pPr>
              <w:spacing w:line="20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6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Речь как основная форма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 между людьми.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 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единица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изображены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(приветствие,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прощание,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извинение,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благодар­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ность,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обращение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просьбой),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этих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1270" t="0" r="635" b="2540"/>
                <wp:wrapNone/>
                <wp:docPr id="85" name="Поле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5" o:spid="_x0000_s1046" type="#_x0000_t202" style="position:absolute;margin-left:33.85pt;margin-top:344.8pt;width:12.6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LIvgIAALIFAAAOAAAAZHJzL2Uyb0RvYy54bWysVEtu2zAQ3RfoHQjuFX0iO5IQOUgsqyiQ&#10;foC0B6AlyiIqkSpJWwqKnKWn6KpAz+AjdUhZdj6boq0WxIgcvpk38ziXV0PboB2VigmeYv/Mw4jy&#10;QpSMb1L8+VPuRBgpTXhJGsFpiu+pwleL168u+y6hgahFU1KJAISrpO9SXGvdJa6ripq2RJ2JjnI4&#10;rIRsiYZfuXFLSXpAbxs38Ly52wtZdlIUVCnYzcZDvLD4VUUL/aGqFNWoSTHkpu0q7bo2q7u4JMlG&#10;kq5mxSEN8hdZtIRxCHqEyogmaCvZC6iWFVIoUemzQrSuqCpWUMsB2PjeMzZ3Nemo5QLFUd2xTOr/&#10;wRbvdx8lYmWKoxlGnLTQo/33/a/9z/0PBFtQn75TCbjddeCohxsxQJ8tV9XdiuKLQlwsa8I39FpK&#10;0deUlJCfb266j66OOMqArPt3ooQ4ZKuFBRoq2ZriQTkQoEOf7o+9oYNGhQk597wATgo48oPzKLC5&#10;uSSZLndS6TdUtMgYKZbQegtOdrdKm2RIMrmYWFzkrGls+xv+ZAMcxx0IDVfNmUnCdvNb7MWraBWF&#10;ThjMV07oZZlznS9DZ577F7PsPFsuM//BxPXDpGZlSbkJMynLD/+scweNj5o4akuJhpUGzqSk5Ga9&#10;bCTaEVB2bj9bcjg5ublP07BFAC7PKPlB6N0EsZPPowsnzMOZE194keP58U0898I4zPKnlG4Zp/9O&#10;CfUpjmfQR0vnlPQzbp79XnIjScs0zI6GtSDeoxNJjAJXvLSt1YQ1o/2oFCb9Uymg3VOjrV6NREex&#10;6mE92KcBugM0I+a1KO9BwVKAwkCMMPjAMCtGPQyRFKuvWyIpRs1bDq/ATJzJkJOxngzCi1rALILL&#10;o7nU42TadpJtakAe3xkX1/BSKmZVfMri8L5gMFgyhyFmJs/jf+t1GrWL3wAAAP//AwBQSwMEFAAG&#10;AAgAAAAhABVqQanhAAAACQEAAA8AAABkcnMvZG93bnJldi54bWxMj8FOwzAMhu9IvENkJG4s7YB2&#10;LU0nxuAygQQDDty8xmsrmqQ02VreHnOCk2X50+/vL5aT6cSRBt86qyCeRSDIVk63tlbw9vpwsQDh&#10;A1qNnbOk4Js8LMvTkwJz7Ub7QsdtqAWHWJ+jgiaEPpfSVw0Z9DPXk+Xb3g0GA69DLfWAI4ebTs6j&#10;KJEGW8sfGuzprqHqc3swCu5Xz5v109c07cdV3F7h+vr98vFDqfOz6fYGRKAp/MHwq8/qULLTzh2s&#10;9qJTkKQpkzwXWQKCgWyegdgpSKMsBlkW8n+D8gcAAP//AwBQSwECLQAUAAYACAAAACEAtoM4kv4A&#10;AADhAQAAEwAAAAAAAAAAAAAAAAAAAAAAW0NvbnRlbnRfVHlwZXNdLnhtbFBLAQItABQABgAIAAAA&#10;IQA4/SH/1gAAAJQBAAALAAAAAAAAAAAAAAAAAC8BAABfcmVscy8ucmVsc1BLAQItABQABgAIAAAA&#10;IQABZyLIvgIAALIFAAAOAAAAAAAAAAAAAAAAAC4CAABkcnMvZTJvRG9jLnhtbFBLAQItABQABgAI&#10;AAAAIQAVakGp4QAAAAkBAAAPAAAAAAAAAAAAAAAAABgFAABkcnMvZG93bnJldi54bWxQSwUGAAAA&#10;AAQABADzAAAAJg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33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1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(ознакомление).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 ситуации  общения: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какой целью, с кем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где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происходит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общение.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Ситуации устного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(чтение диалогов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ролям,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просмотр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видео­</w:t>
            </w:r>
          </w:p>
          <w:p w:rsidR="00743DCE" w:rsidRPr="00743DCE" w:rsidRDefault="00743DCE" w:rsidP="00743DCE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материалов,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прослушива­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аудиозаписи).</w:t>
            </w:r>
          </w:p>
          <w:p w:rsidR="00743DCE" w:rsidRPr="00743DCE" w:rsidRDefault="00743DCE" w:rsidP="00743DCE">
            <w:pPr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Овладение нормами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речевого этикета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ситуациях учебного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бытового общения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(приветствие,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прощание,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извинение,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благодар­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обращение 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просьбой)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1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ситуаций,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соответствующих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речевого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этикета.</w:t>
            </w:r>
          </w:p>
          <w:p w:rsidR="00743DCE" w:rsidRPr="00743DCE" w:rsidRDefault="00743DCE" w:rsidP="00743DCE">
            <w:pPr>
              <w:spacing w:line="237" w:lineRule="auto"/>
              <w:ind w:right="3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диалог, в ходе которого обсуждаются ситуации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выражается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просьба,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обосновывается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 слов речевого этикета, соответствующих ситуации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выражения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просьбы.</w:t>
            </w:r>
          </w:p>
          <w:p w:rsidR="00743DCE" w:rsidRPr="00743DCE" w:rsidRDefault="00743DCE" w:rsidP="00743DCE">
            <w:pPr>
              <w:spacing w:before="2"/>
              <w:ind w:right="1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вежливого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отказа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зованием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опорных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Разыгрывание</w:t>
            </w:r>
            <w:r w:rsidRPr="00743DCE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сценок,</w:t>
            </w:r>
            <w:r w:rsidRPr="00743DCE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отражающих</w:t>
            </w:r>
            <w:r w:rsidRPr="00743DCE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</w:t>
            </w:r>
            <w:r w:rsidRPr="00743DCE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выражения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просьбы,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извинения,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вежливого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отказа.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содержащей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извинение,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данной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адекватных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извинения.</w:t>
            </w:r>
          </w:p>
          <w:p w:rsidR="00743DCE" w:rsidRPr="00743DCE" w:rsidRDefault="00743DCE" w:rsidP="00743DCE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Комментированное выполнение задания: выбор из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соответствующих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ситуациям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общения.</w:t>
            </w:r>
          </w:p>
          <w:p w:rsidR="00743DCE" w:rsidRPr="00743DCE" w:rsidRDefault="00743DCE" w:rsidP="00743DCE">
            <w:pPr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придумать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могут быть употреблены предложенные этикетные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</w:t>
            </w:r>
          </w:p>
          <w:p w:rsidR="00743DCE" w:rsidRPr="00743DCE" w:rsidRDefault="00743DCE" w:rsidP="00743DCE">
            <w:pPr>
              <w:spacing w:line="237" w:lineRule="auto"/>
              <w:ind w:right="14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оценивание дидактического текста с точки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зрения наличия/отсутствия необходимых элементов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описанных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ситуациях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общения.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оценивание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юмористиче­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стихотворений с точки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зрения соблюдения героями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стихотворений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</w:t>
            </w:r>
          </w:p>
        </w:tc>
      </w:tr>
      <w:tr w:rsidR="00743DCE" w:rsidRPr="00743DCE" w:rsidTr="00743DCE">
        <w:trPr>
          <w:trHeight w:val="390"/>
        </w:trPr>
        <w:tc>
          <w:tcPr>
            <w:tcW w:w="10151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before="83" w:after="0" w:line="240" w:lineRule="auto"/>
        <w:outlineLvl w:val="2"/>
        <w:rPr>
          <w:rFonts w:ascii="Trebuchet MS" w:eastAsia="Trebuchet MS" w:hAnsi="Trebuchet MS" w:cs="Trebuchet MS"/>
          <w:lang w:val="ru-RU"/>
        </w:rPr>
      </w:pPr>
      <w:r>
        <w:rPr>
          <w:rFonts w:ascii="Trebuchet MS" w:eastAsia="Trebuchet MS" w:hAnsi="Trebuchet MS" w:cs="Trebuchet MS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4" o:spid="_x0000_s1047" type="#_x0000_t202" style="position:absolute;left:0;text-align:left;margin-left:33.85pt;margin-top:35.85pt;width:12.6pt;height:11.3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qMKuwIAALIFAAAOAAAAZHJzL2Uyb0RvYy54bWysVEtu2zAQ3RfoHQjuFX1KO5YQOUgsqyiQ&#10;foC0B6AlyiIqkSpJWw6KnKWn6KpAz+AjdUhZjpOgQNFWC2JEDt/Mm3mci8td26AtU5pLkeLwLMCI&#10;iUKWXKxT/Olj7s0w0oaKkjZSsBTfMY0v5y9fXPRdwiJZy6ZkCgGI0Enfpbg2pkt8Xxc1a6k+kx0T&#10;cFhJ1VIDv2rtl4r2gN42fhQEU7+XquyULJjWsJsNh3ju8KuKFeZ9VWlmUJNiyM24Vbl1ZVd/fkGT&#10;taJdzYtDGvQvsmgpFxD0CJVRQ9FG8WdQLS+U1LIyZ4VsfVlVvGCOA7AJgydsbmvaMccFiqO7Y5n0&#10;/4Mt3m0/KMTLFM8IRoK20KP9t/3P/Y/9dwRbUJ++0wm43XbgaHbXcgd9dlx1dyOLzxoJuaipWLMr&#10;pWRfM1pCfqG96Z9cHXC0BVn1b2UJcejGSAe0q1RriwflQIAOfbo79obtDCpsyGkQRHBSwFFISEgm&#10;LgJNxsud0uY1ky2yRooVtN6B0+2NNjYZmowuNpaQOW8a1/5GPNoAx2EHQsNVe2aTcN38Ggfxcrac&#10;EY9E06VHgizzrvIF8aZ5eD7JXmWLRRbe27ghSWpelkzYMKOyQvJnnTtofNDEUVtaNry0cDYlrdar&#10;RaPQloKyc/cdCnLi5j9OwxUBuDyhFEYkuI5iL5/Ozj2Sk4kXnwczLwjj63gakJhk+WNKN1ywf6eE&#10;+hTHk2gyaOm33AL3PedGk5YbmB0Nb0G8RyeaWAUuRelaayhvBvukFDb9h1JAu8dGO71aiQ5iNbvV&#10;zj2NyKnZinklyztQsJKgMBAjDD4w7IpRD0MkxfrLhiqGUfNGwCuwE2c01GisRoOKopYwi+DyYC7M&#10;MJk2neLrGpCHdybkFbyUijsVP2RxeF8wGByZwxCzk+f033k9jNr5LwA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fIKj&#10;CrsCAACy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eastAsia="Trebuchet MS" w:hAnsi="Trebuchet MS" w:cs="Trebuchet MS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83" name="Поле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3" o:spid="_x0000_s1048" type="#_x0000_t202" style="position:absolute;left:0;text-align:left;margin-left:33.95pt;margin-top:237.3pt;width:12.5pt;height:118.0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7AYvQ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8ewSI05a6NH+2/7n/sf+O4ItqE/fqQTc7jpw1MONGKDPlqvqbkXxSSEuljXhG3ot&#10;pehrSkrIzzc33bOrI44yIOv+jSghDtlqYYGGSrameFAOBOjQp/tTb+igUWFCRrNpBCcFHPlhHAeX&#10;kQ1BkuPtTir9iooWGSPFEnpv0cnuVmmTDUmOLiYYFzlrGtv/hj/aAMdxB2LDVXNmsrDt/BJ78Wq2&#10;moVOGExWTuhlmXOdL0NnkvvTKLvMlsvM/2ri+mFSs7Kk3IQ5SssP/6x1B5GPojiJS4mGlQbOpKTk&#10;Zr1sJNoRkHZuv0NBztzcx2nYIgCXJ5T8IPRugtjJJ7OpE+Zh5MRTb+Z4fnwTT7wwDrP8MaVbxum/&#10;U0J9iuMoiEYx/ZabZ7/n3EjSMg3Do2EtqPfkRBIjwRUvbWs1Yc1on5XCpP9QCmj3sdFWsEajo1r1&#10;sB7s2wgCE96oeS3Ke5CwFKAwUCNMPjDMilEPUyTF6vOWSIpR85rDMzAj52jIo7E+GoQXtYBhBJdH&#10;c6nH0bTtJNvUgDw+NC6u4alUzKr4IYvDA4PJYMkcppgZPef/1uth1i5+A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OBrsBi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rebuchet MS" w:eastAsia="Trebuchet MS" w:hAnsi="Trebuchet MS" w:cs="Trebuchet MS"/>
          <w:w w:val="95"/>
          <w:lang w:val="ru-RU"/>
        </w:rPr>
        <w:t>КЛАСС</w:t>
      </w:r>
      <w:r w:rsidRPr="00743DCE">
        <w:rPr>
          <w:rFonts w:ascii="Trebuchet MS" w:eastAsia="Trebuchet MS" w:hAnsi="Trebuchet MS" w:cs="Trebuchet MS"/>
          <w:spacing w:val="5"/>
          <w:w w:val="95"/>
          <w:lang w:val="ru-RU"/>
        </w:rPr>
        <w:t xml:space="preserve"> </w:t>
      </w:r>
      <w:r w:rsidRPr="00743DCE">
        <w:rPr>
          <w:rFonts w:ascii="Trebuchet MS" w:eastAsia="Trebuchet MS" w:hAnsi="Trebuchet MS" w:cs="Trebuchet MS"/>
          <w:w w:val="95"/>
          <w:lang w:val="ru-RU"/>
        </w:rPr>
        <w:t>(170</w:t>
      </w:r>
      <w:r w:rsidRPr="00743DCE">
        <w:rPr>
          <w:rFonts w:ascii="Trebuchet MS" w:eastAsia="Trebuchet MS" w:hAnsi="Trebuchet MS" w:cs="Trebuchet MS"/>
          <w:spacing w:val="5"/>
          <w:w w:val="95"/>
          <w:lang w:val="ru-RU"/>
        </w:rPr>
        <w:t xml:space="preserve"> </w:t>
      </w:r>
      <w:r w:rsidRPr="00743DCE">
        <w:rPr>
          <w:rFonts w:ascii="Trebuchet MS" w:eastAsia="Trebuchet MS" w:hAnsi="Trebuchet MS" w:cs="Trebuchet MS"/>
          <w:w w:val="95"/>
          <w:lang w:val="ru-RU"/>
        </w:rPr>
        <w:t>ЧАСОВ)</w:t>
      </w:r>
    </w:p>
    <w:p w:rsidR="00743DCE" w:rsidRPr="00743DCE" w:rsidRDefault="00743DCE" w:rsidP="00743DCE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3"/>
        </w:trPr>
        <w:tc>
          <w:tcPr>
            <w:tcW w:w="454" w:type="dxa"/>
          </w:tcPr>
          <w:p w:rsidR="00743DCE" w:rsidRPr="00743DCE" w:rsidRDefault="00743DCE" w:rsidP="00743DCE">
            <w:pPr>
              <w:spacing w:before="68" w:line="228" w:lineRule="auto"/>
              <w:ind w:right="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10"/>
                <w:sz w:val="18"/>
                <w:lang w:val="ru-RU"/>
              </w:rPr>
              <w:t>№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Тема,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Программное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Методы и формы организации обучения.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Характеристика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282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63" w:line="235" w:lineRule="auto"/>
              <w:ind w:right="10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Общие свед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е-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ния</w:t>
            </w:r>
            <w:r w:rsidRPr="00743DCE">
              <w:rPr>
                <w:rFonts w:ascii="Cambria" w:eastAsia="Times New Roman" w:hAnsi="Cambria" w:cs="Times New Roman"/>
                <w:b/>
                <w:spacing w:val="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языке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</w:t>
            </w:r>
            <w:r w:rsidRPr="00743DCE">
              <w:rPr>
                <w:rFonts w:ascii="Cambria" w:eastAsia="Times New Roman" w:hAnsi="Cambria" w:cs="Times New Roman"/>
                <w:b/>
                <w:spacing w:val="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</w:t>
            </w:r>
            <w:r w:rsidRPr="00743DCE">
              <w:rPr>
                <w:rFonts w:ascii="Times New Roman" w:eastAsia="Times New Roman" w:hAnsi="Times New Roman" w:cs="Times New Roman"/>
                <w:position w:val="4"/>
                <w:sz w:val="12"/>
                <w:lang w:val="ru-RU"/>
              </w:rPr>
              <w:t>1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,</w:t>
            </w:r>
            <w:r w:rsidRPr="00743DCE">
              <w:rPr>
                <w:rFonts w:ascii="Cambria" w:eastAsia="Times New Roman" w:hAnsi="Cambria" w:cs="Times New Roman"/>
                <w:b/>
                <w:spacing w:val="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далее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продолжает-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ся</w:t>
            </w:r>
            <w:r w:rsidRPr="00743DCE">
              <w:rPr>
                <w:rFonts w:ascii="Cambria" w:eastAsia="Times New Roman" w:hAnsi="Cambria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изучение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</w:t>
            </w:r>
            <w:r w:rsidRPr="00743DCE">
              <w:rPr>
                <w:rFonts w:ascii="Cambria" w:eastAsia="Times New Roman" w:hAnsi="Cambr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всех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разделах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курса)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2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 как основное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средство человеческого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общения и явление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национальной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культуры.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Многообразие языкового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пространства России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мира (первоначальные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представления).</w:t>
            </w:r>
          </w:p>
          <w:p w:rsidR="00743DCE" w:rsidRPr="00743DCE" w:rsidRDefault="00743DCE" w:rsidP="00743DCE">
            <w:pPr>
              <w:spacing w:line="237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различны­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 методами познания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языка: наблюдение,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 учителя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тему «Язык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 людей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явление культуры». Учебный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 «Как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 помогает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понять историю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культуру народа?».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Коллективное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лирование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вывода о языке как основном средстве человече­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ского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явлении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национальной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культуры.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 сформулировать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суждение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 красоте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богатстве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языка.</w:t>
            </w:r>
          </w:p>
          <w:p w:rsidR="00743DCE" w:rsidRPr="00743DCE" w:rsidRDefault="00743DCE" w:rsidP="00743DCE">
            <w:pPr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 сведений о многообразии языков в Российской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Федерации.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Коллективное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образии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языкового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пространства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России.</w:t>
            </w:r>
          </w:p>
          <w:p w:rsidR="00743DCE" w:rsidRPr="00743DCE" w:rsidRDefault="00743DCE" w:rsidP="00743DCE">
            <w:pPr>
              <w:spacing w:line="237" w:lineRule="auto"/>
              <w:ind w:right="6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том,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язык.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коллективного вывода: наблюдение и анализ — методы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</w:t>
            </w:r>
          </w:p>
        </w:tc>
      </w:tr>
      <w:tr w:rsidR="00743DCE" w:rsidRPr="00743DCE" w:rsidTr="00743DCE">
        <w:trPr>
          <w:trHeight w:val="1378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2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58" w:line="235" w:lineRule="auto"/>
              <w:ind w:right="360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Фонетика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 графика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8"/>
              <w:ind w:right="1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  изученного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 1 классе: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смыслоразли­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чительная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функция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звуков; различение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 и букв; различе­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ударных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безудар­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7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схемой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«Звуки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русского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языка»,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речи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схему.</w:t>
            </w:r>
          </w:p>
          <w:p w:rsidR="00743DCE" w:rsidRPr="00743DCE" w:rsidRDefault="00743DCE" w:rsidP="00743DCE">
            <w:pPr>
              <w:spacing w:line="237" w:lineRule="auto"/>
              <w:ind w:right="1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Дидактическая игра «Определи звук по его характеристике».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работа, в ходе которой необходимо дать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характеристику нескольким звукам (гласные ударные/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безударные;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твёрдые/мягкие,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звонкие/глухие).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before="4" w:after="0" w:line="240" w:lineRule="auto"/>
        <w:rPr>
          <w:rFonts w:ascii="Trebuchet MS" w:eastAsia="Times New Roman" w:hAnsi="Times New Roman" w:cs="Times New Roman"/>
          <w:sz w:val="25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7749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214630</wp:posOffset>
                </wp:positionV>
                <wp:extent cx="1080135" cy="1270"/>
                <wp:effectExtent l="5715" t="13335" r="9525" b="4445"/>
                <wp:wrapTopAndBottom/>
                <wp:docPr id="82" name="Поли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2" o:spid="_x0000_s1026" style="position:absolute;margin-left:56.7pt;margin-top:16.9pt;width:85.05pt;height:.1pt;z-index:-25154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98REAMAAJcGAAAOAAAAZHJzL2Uyb0RvYy54bWysVW2O0zAQ/Y/EHSz/BHXz0fRjq01XqN0i&#10;pAVW2nIAN3GaCMcOttt0QZyBI3CNlRCcodyIsZ100y5ICFGp6Tgzfn7zxjO9uNyVDG2pVIXgMQ7O&#10;fIwoT0Ra8HWM3y0XvTFGShOeEiY4jfEdVfhy+vTJRV1NaChywVIqEYBwNamrGOdaVxPPU0lOS6LO&#10;REU5ODMhS6JhKddeKkkN6CXzQt8ferWQaSVFQpWCt3PnxFOLn2U00W+zTFGNWIyBm7ZPaZ8r8/Sm&#10;F2SylqTKi6ShQf6BRUkKDoceoOZEE7SRxSOoskikUCLTZ4koPZFlRUJtDpBN4J9kc5uTitpcQBxV&#10;HWRS/w82ebO9kahIYzwOMeKkhBrtv+5/7L/t7+33+/7+5xcETlCqrtQENtxWN9LkqqprkbxX4PCO&#10;PGahIAat6tciBUCy0cKqs8tkaXZC3mhni3B3KALdaZTAy8Af+0F/gFECviAc2Rp5ZNLuTTZKv6TC&#10;4pDttdKuhClYtgBpk8USyp2VDKr5vId8FAT9yD6akh/CgjbsmYeWPqpRMPKD0yDQpoMVjvuD32L1&#10;2zCDFXawgP+6ZUjylnSy4w1rsBAxLeNbnSqhjD5L4NYKBAgQZDL8QyycfRrr9jRHSOiF0y6QGEEX&#10;rFy2FdGGmTnCmKgG+Y0U5kUptnQprEufVA4OefAy3o2y27usnBt2mAPg2jjDHmq4dirLxaJgzJaW&#10;cUNl2B84bZRgRWqcho2S69WMSbQlpr/txyQDYEdhUmx4asFyStKrxtakYM6GeGa1hUvYSGCuo23g&#10;T+f++dX4ahz1onB41Yv8+bz3YjGLesNFMBrM+/PZbB58NioF0SQv0pRyw64dJkH0d83ajDU3Bg7j&#10;5CiLo2QX9vM4We+YhtUCcml/ndZth7qWXon0DrpVCjcdYZqDkQv5EaMaJmOM1YcNkRQj9orD6DkP&#10;osiMUruIBqMQFrLrWXU9hCcAFWON4YIbc6bd+N1UsljncJK7YVy8gCmRFaad7ThxrJoFTD+bQTOp&#10;zXjtrm3Uw//J9BcAAAD//wMAUEsDBBQABgAIAAAAIQCKMbOm2wAAAAkBAAAPAAAAZHJzL2Rvd25y&#10;ZXYueG1sTI/BTsMwEETvSPyDtZW4USdNKVWIUwESH0Bacd7GJklrryPbTQNfz3KC48w+zc5Uu9lZ&#10;MZkQB08K8mUGwlDr9UCdgsP+7X4LIiYkjdaTUfBlIuzq25sKS+2v9G6mJnWCQyiWqKBPaSyljG1v&#10;HMalHw3x7dMHh4ll6KQOeOVwZ+UqyzbS4UD8ocfRvPamPTcXp+D0Qr49fzweuqn5bnLcb1ywqNTd&#10;Yn5+ApHMnP5g+K3P1aHmTkd/IR2FZZ0Xa0YVFAVPYGC1LR5AHNlYZyDrSv5fUP8AAAD//wMAUEsB&#10;Ai0AFAAGAAgAAAAhALaDOJL+AAAA4QEAABMAAAAAAAAAAAAAAAAAAAAAAFtDb250ZW50X1R5cGVz&#10;XS54bWxQSwECLQAUAAYACAAAACEAOP0h/9YAAACUAQAACwAAAAAAAAAAAAAAAAAvAQAAX3JlbHMv&#10;LnJlbHNQSwECLQAUAAYACAAAACEAnbPfERADAACXBgAADgAAAAAAAAAAAAAAAAAuAgAAZHJzL2Uy&#10;b0RvYy54bWxQSwECLQAUAAYACAAAACEAijGzptsAAAAJAQAADwAAAAAAAAAAAAAAAABqBQAAZHJz&#10;L2Rvd25yZXYueG1sUEsFBgAAAAAEAAQA8wAAAHIGAAAAAA=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743DCE" w:rsidRPr="00743DCE" w:rsidRDefault="00743DCE" w:rsidP="00430954">
      <w:pPr>
        <w:widowControl w:val="0"/>
        <w:autoSpaceDE w:val="0"/>
        <w:autoSpaceDN w:val="0"/>
        <w:spacing w:before="3" w:after="0" w:line="232" w:lineRule="auto"/>
        <w:ind w:right="114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4371975</wp:posOffset>
                </wp:positionV>
                <wp:extent cx="160020" cy="138430"/>
                <wp:effectExtent l="1270" t="0" r="635" b="4445"/>
                <wp:wrapNone/>
                <wp:docPr id="80" name="Поле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0" o:spid="_x0000_s1049" type="#_x0000_t202" style="position:absolute;margin-left:33.85pt;margin-top:344.25pt;width:12.6pt;height:10.9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uyJvgIAALIFAAAOAAAAZHJzL2Uyb0RvYy54bWysVNuOmzAQfa/Uf7D8znIJyQJaUu2GUFXa&#10;XqRtP8ABE6yCTW0nsKr6Lf2KPlXqN+STOjYh2ctL1ZYHa7DHZ87MHM/Vq6Ft0J5KxQRPsX/hYUR5&#10;IUrGtyn+9DF3IoyUJrwkjeA0xfdU4VfLly+u+i6hgahFU1KJAISrpO9SXGvdJa6ripq2RF2IjnI4&#10;rIRsiYZfuXVLSXpAbxs38LyF2wtZdlIUVCnYzcZDvLT4VUUL/b6qFNWoSTFw03aVdt2Y1V1ekWQr&#10;SVez4kiD/AWLljAOQU9QGdEE7SR7BtWyQgolKn1RiNYVVcUKanOAbHzvSTZ3NemozQWKo7pTmdT/&#10;gy3e7T9IxMoUR1AeTlro0eH74dfh5+EHgi2oT9+pBNzuOnDUw40YoM82V9XdiuKzQlysasK39FpK&#10;0deUlMDPNzfdB1dHHGVANv1bUUIcstPCAg2VbE3xoBwI0IHI/ak3dNCoMCEXnhfASQFH/iwKZ5ab&#10;S5LpcieVfk1Fi4yRYgmtt+Bkf6u0IUOSycXE4iJnTWPb3/BHG+A47kBouGrODAnbza+xF6+jdRQ6&#10;YbBYO6GXZc51vgqdRe5fzrNZtlpl/jcT1w+TmpUl5SbMpCw//LPOHTU+auKkLSUaVho4Q0nJ7WbV&#10;SLQnoOzcfrbkcHJ2cx/TsEWAXJ6k5AehdxPETr6ILp0wD+dOfOlFjufHN/HCC+Mwyx+ndMs4/feU&#10;UJ/ieB7MRy2dST/JzbPf89xI0jINs6NhrRGv+YwTSYwC17y0tiasGe0HpTD0z6WAdk+Ntno1Eh3F&#10;qofNYJ9GMDPIRswbUd6DgqUAhYEYYfCBYVaMehgiKVZfdkRSjJo3HF4BuOjJkJOxmQzCi1rALILL&#10;o7nS42TadZJta0Ae3xkX1/BSKmZVfGZxfF8wGGwyxyFmJs/Df+t1HrXL3wAAAP//AwBQSwMEFAAG&#10;AAgAAAAhAG9ug17iAAAACQEAAA8AAABkcnMvZG93bnJldi54bWxMj8FOwzAMhu9IvENkJG4s7cbW&#10;rjSdGIPLBBIMOHDzmqytaJzSZGt5e8wJTpblT7+/P1+NthUn0/vGkYJ4EoEwVDrdUKXg7fXhKgXh&#10;A5LG1pFR8G08rIrzsxwz7QZ6MaddqASHkM9QQR1Cl0npy9pY9BPXGeLbwfUWA699JXWPA4fbVk6j&#10;aCEtNsQfauzMXW3Kz93RKrhfP283T1/jeBjWcXONm/n77PFDqcuL8fYGRDBj+IPhV5/VoWCnvTuS&#10;9qJVsEgSJnmm6RwEA8vpEsReQRJHM5BFLv83KH4AAAD//wMAUEsBAi0AFAAGAAgAAAAhALaDOJL+&#10;AAAA4QEAABMAAAAAAAAAAAAAAAAAAAAAAFtDb250ZW50X1R5cGVzXS54bWxQSwECLQAUAAYACAAA&#10;ACEAOP0h/9YAAACUAQAACwAAAAAAAAAAAAAAAAAvAQAAX3JlbHMvLnJlbHNQSwECLQAUAAYACAAA&#10;ACEAhXrsib4CAACyBQAADgAAAAAAAAAAAAAAAAAuAgAAZHJzL2Uyb0RvYy54bWxQSwECLQAUAAYA&#10;CAAAACEAb26DXuIAAAAJAQAADwAAAAAAAAAAAAAAAAAYBQAAZHJzL2Rvd25yZXYueG1sUEsFBgAA&#10;AAAEAAQA8wAAACc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6364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3" w:line="225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3"/>
                <w:w w:val="120"/>
                <w:sz w:val="18"/>
                <w:lang w:val="ru-RU"/>
              </w:rPr>
              <w:t>ных гласных звуков,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твёрдых и мягких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 xml:space="preserve"> звуков,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звонких и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глухих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звуков;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шипящие согласные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 [ж], [ш], [ч’], [щ’];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обозначение на письме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твёрдости и мягкости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согласных звуков,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функции букв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е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ё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ю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я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;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[й’]</w:t>
            </w:r>
          </w:p>
          <w:p w:rsidR="00743DCE" w:rsidRPr="00743DCE" w:rsidRDefault="00743DCE" w:rsidP="00743DCE">
            <w:pPr>
              <w:spacing w:line="225" w:lineRule="auto"/>
              <w:ind w:right="3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гласный звук [и].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Парные и непарные по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твёрдости — мягкости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звуки.</w:t>
            </w:r>
          </w:p>
          <w:p w:rsidR="00743DCE" w:rsidRPr="00743DCE" w:rsidRDefault="00743DCE" w:rsidP="00743DCE">
            <w:pPr>
              <w:spacing w:line="225" w:lineRule="auto"/>
              <w:ind w:right="4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Парные и непарные по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звонкости — глухости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звуки.</w:t>
            </w:r>
          </w:p>
          <w:p w:rsidR="00743DCE" w:rsidRPr="00743DCE" w:rsidRDefault="00743DCE" w:rsidP="00743DCE">
            <w:pPr>
              <w:spacing w:line="225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Качественная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стика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звука: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гласный —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согласный; гласный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ударный — безударный;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согласный твёрдый —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мягкий, парный — не­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парный; согласный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звонкий — глухой,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парный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непарный.</w:t>
            </w:r>
          </w:p>
          <w:p w:rsidR="00743DCE" w:rsidRPr="00743DCE" w:rsidRDefault="00743DCE" w:rsidP="00743DCE">
            <w:pPr>
              <w:spacing w:line="225" w:lineRule="auto"/>
              <w:ind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Функции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ь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: показатель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мягкости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предшествую­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щего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согласного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в середине слова;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разделительный.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Игра­соревнование «Приведи пример звука» (в ходе игры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необходимо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приводить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примеры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твёрдых/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мягких,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звонких/глухих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согласных;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парных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непарных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твёрдости — мягкости согласных звуков; парных 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непар­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звонкости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глухости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звуков).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классифицировать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русского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значимым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основаниям.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(выбирая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женных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)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качественной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характеристики.</w:t>
            </w:r>
          </w:p>
          <w:p w:rsidR="00743DCE" w:rsidRPr="00743DCE" w:rsidRDefault="00743DCE" w:rsidP="00743DCE">
            <w:pPr>
              <w:spacing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заданному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основанию.</w:t>
            </w:r>
          </w:p>
          <w:p w:rsidR="00743DCE" w:rsidRPr="00743DCE" w:rsidRDefault="00743DCE" w:rsidP="00743DCE">
            <w:pPr>
              <w:spacing w:line="232" w:lineRule="auto"/>
              <w:ind w:right="53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и́рис</w:t>
            </w:r>
            <w:r w:rsidRPr="00743DCE">
              <w:rPr>
                <w:rFonts w:ascii="Times New Roman" w:eastAsia="Times New Roman" w:hAnsi="Times New Roman" w:cs="Times New Roman"/>
                <w:i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ири́с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за́мок</w:t>
            </w:r>
            <w:r w:rsidRPr="00743DCE">
              <w:rPr>
                <w:rFonts w:ascii="Times New Roman" w:eastAsia="Times New Roman" w:hAnsi="Times New Roman" w:cs="Times New Roman"/>
                <w:i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замо́к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а́тлас</w:t>
            </w:r>
            <w:r w:rsidRPr="00743DCE">
              <w:rPr>
                <w:rFonts w:ascii="Times New Roman" w:eastAsia="Times New Roman" w:hAnsi="Times New Roman" w:cs="Times New Roman"/>
                <w:i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атла́с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смыслоразличительной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функцией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ударения.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0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 работа: группировка слов по заданному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основанию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(ударение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первом,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втором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третьем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слоге).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целью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ь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показатель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мягкости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предшествующего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середине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разделительный.</w:t>
            </w:r>
          </w:p>
          <w:p w:rsidR="00743DCE" w:rsidRPr="00743DCE" w:rsidRDefault="00743DCE" w:rsidP="00743DCE">
            <w:pPr>
              <w:spacing w:line="230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характеристика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функций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ь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2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(раздели­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показатель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мягкости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предшествующего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го)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словах.</w:t>
            </w:r>
          </w:p>
          <w:p w:rsidR="00743DCE" w:rsidRPr="00743DCE" w:rsidRDefault="00743DCE" w:rsidP="00743DCE">
            <w:pPr>
              <w:spacing w:line="232" w:lineRule="auto"/>
              <w:ind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записями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доске: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обобщение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способов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мягкости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звуков.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: закрепление на письме способов обозначения мягкости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согласных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звуков.</w:t>
            </w:r>
          </w:p>
          <w:p w:rsidR="00743DCE" w:rsidRPr="00743DCE" w:rsidRDefault="00743DCE" w:rsidP="00743DCE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способах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обозначения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[й’].</w:t>
            </w:r>
          </w:p>
          <w:p w:rsidR="00743DCE" w:rsidRPr="00743DCE" w:rsidRDefault="00743DCE" w:rsidP="00743DCE">
            <w:pPr>
              <w:spacing w:line="232" w:lineRule="auto"/>
              <w:ind w:right="3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с таблицей: определение способа обозначения звука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[й’] в приведённых словах, запись в нужную ячейку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лицы.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9860"/>
                <wp:effectExtent l="1270" t="0" r="635" b="4445"/>
                <wp:wrapNone/>
                <wp:docPr id="79" name="Поле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9" o:spid="_x0000_s1050" type="#_x0000_t202" style="position:absolute;left:0;text-align:left;margin-left:33.85pt;margin-top:35.85pt;width:12.6pt;height:11.8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/JvQIAALIFAAAOAAAAZHJzL2Uyb0RvYy54bWysVNuOmzAQfa/Uf7D8znIpIYCWrHZDqCpt&#10;L9K2H+CACVbBprYTsqr6Lf2KPlXqN+STOjYh2ctL1ZYHa/CMz9zOzOXVvmvRjkrFBM+wf+FhRHkp&#10;KsY3Gf70sXBijJQmvCKt4DTD91Thq8XLF5dDn9JANKKtqEQAwlU69BlutO5T11VlQzuiLkRPOShr&#10;ITui4Vdu3EqSAdC71g08L3IHIateipIqBbf5qMQLi1/XtNTv61pRjdoMQ2zantKea3O6i0uSbiTp&#10;G1YewyB/EUVHGAenJ6icaIK2kj2D6lgphRK1vihF54q6ZiW1OUA2vvckm7uG9NTmAsVR/alM6v/B&#10;lu92HyRiVYbnCUacdNCjw/fDr8PPww8EV1CfoVcpmN31YKj3N2IPfba5qv5WlJ8V4mLZEL6h11KK&#10;oaGkgvh889J98HTEUQZkPbwVFfghWy0s0L6WnSkelAMBOvTp/tQbuteoNC4jzwtAU4LKD5M4sr1z&#10;STo97qXSr6nokBEyLKH1FpzsbpU2wZB0MjG+uChY29r2t/zRBRiON+AanhqdCcJ282viJat4FYdO&#10;GEQrJ/Ty3LkulqETFf58lr/Kl8vc/2b8+mHasKqi3LiZmOWHf9a5I8dHTpy4pUTLKgNnQlJys162&#10;Eu0IMLuwny05aM5m7uMwbBEglycp+UHo3QSJU0Tx3AmLcOYkcy92PD+5SSIvTMK8eJzSLeP031NC&#10;Q4aTWTAbuXQO+klunv2e50bSjmnYHS3rMhyfjEhqGLjilW2tJqwd5QelMOGfSwHtnhpt+WooOpJV&#10;79d7OxpBOM3BWlT3wGApgGFARlh8IJgTowGWSIbVly2RFKP2DYcpMBtnEuQkrCeB8LIRsIvg8Sgu&#10;9biZtr1kmwaQxznj4hompWaWxWakxiiO8wWLwSZzXGJm8zz8t1bnVbv4DQAA//8DAFBLAwQUAAYA&#10;CAAAACEASvUkkt4AAAAHAQAADwAAAGRycy9kb3ducmV2LnhtbEyOwU7DMBBE70j8g7VI3KiTljY0&#10;xKkohQsCCQocuG1jN4mI1yF2G/P3LCc4jUYzmnnFKtpOHM3gW0cK0kkCwlDldEu1grfX+4srED4g&#10;aewcGQXfxsOqPD0pMNdupBdz3IZa8Aj5HBU0IfS5lL5qjEU/cb0hzvZusBjYDrXUA448bjs5TZKF&#10;tNgSPzTYm9vGVJ/bg1Vwt35+2Dx9xbgf12l7iZv5++zxQ6nzs3hzDSKYGP7K8IvP6FAy084dSHvR&#10;KVhkGTcVZCkr58vpEsSOdT4DWRbyP3/5AwAA//8DAFBLAQItABQABgAIAAAAIQC2gziS/gAAAOEB&#10;AAATAAAAAAAAAAAAAAAAAAAAAABbQ29udGVudF9UeXBlc10ueG1sUEsBAi0AFAAGAAgAAAAhADj9&#10;If/WAAAAlAEAAAsAAAAAAAAAAAAAAAAALwEAAF9yZWxzLy5yZWxzUEsBAi0AFAAGAAgAAAAhAFot&#10;L8m9AgAAsgUAAA4AAAAAAAAAAAAAAAAALgIAAGRycy9lMm9Eb2MueG1sUEsBAi0AFAAGAAgAAAAh&#10;AEr1JJLeAAAABwEAAA8AAAAAAAAAAAAAAAAAFwUAAGRycy9kb3ducmV2LnhtbFBLBQYAAAAABAAE&#10;APMAAAAi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78" name="Поле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8" o:spid="_x0000_s1051" type="#_x0000_t202" style="position:absolute;left:0;text-align:left;margin-left:33.95pt;margin-top:237.3pt;width:12.5pt;height:118.0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741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8Qw6xUkLPTp8O/w8/Dh8R7AF9ek7lYDbXQeOen8j9tBny1V1t6L4pBAXy5rwDb2W&#10;UvQ1JSXk55ub7tnVAUcZkHX/RpQQh2y1sED7SrameFAOBOjQp/tTb+heo8KEnESzCZwUcOSHcRxc&#10;TmwIkoy3O6n0KypaZIwUS+i9RSe7W6VNNiQZXUwwLnLWNLb/DX+0AY7DDsSGq+bMZGHb+SX24lW0&#10;ikInDKYrJ/SyzLnOl6Ezzf3ZJLvMlsvM/2ri+mFSs7Kk3IQZpeWHf9a6o8gHUZzEpUTDSgNnUlJy&#10;s142Eu0ISDu337EgZ27u4zRsEYDLE0p+EHo3Qezk02jmhHk4ceKZFzmeH9/EUy+Mwyx/TOmWcfrv&#10;lFCf4ngSTAYx/ZabZ7/n3EjSMg3Do2FtiqOTE0mMBFe8tK3VhDWDfVYKk/5DKaDdY6OtYI1GB7Xq&#10;/Xpv3wbkCGhGzWtR3oOEpQCFgRph8oFhVox6mCIpVp+3RFKMmtccnoEZOaMhR2M9GoQXtYBhBJcH&#10;c6mH0bTtJNvUgDw8NC6u4alUzKr4IYvjA4PJYMkcp5gZPef/1uth1i5+A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IDPvjW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433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1" w:line="228" w:lineRule="auto"/>
              <w:ind w:right="13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 на письме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разделительных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ъ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ь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spacing w:line="232" w:lineRule="auto"/>
              <w:ind w:right="24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Установление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соотноше­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звукового и буквен­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</w:p>
          <w:p w:rsidR="00743DCE" w:rsidRPr="00743DCE" w:rsidRDefault="00743DCE" w:rsidP="00743DCE">
            <w:pPr>
              <w:spacing w:line="197" w:lineRule="exact"/>
              <w:jc w:val="both"/>
              <w:rPr>
                <w:rFonts w:ascii="Cambria" w:eastAsia="Times New Roman" w:hAnsi="Cambria" w:cs="Times New Roman"/>
                <w:b/>
                <w:i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буквами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е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ё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ю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я</w:t>
            </w:r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начале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гласных).</w:t>
            </w:r>
          </w:p>
          <w:p w:rsidR="00743DCE" w:rsidRPr="00743DCE" w:rsidRDefault="00743DCE" w:rsidP="00743DCE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слоги</w:t>
            </w:r>
          </w:p>
          <w:p w:rsidR="00743DCE" w:rsidRPr="00743DCE" w:rsidRDefault="00743DCE" w:rsidP="00743DCE">
            <w:pPr>
              <w:spacing w:before="2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стечении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согласных).</w:t>
            </w:r>
          </w:p>
          <w:p w:rsidR="00743DCE" w:rsidRPr="00743DCE" w:rsidRDefault="00743DCE" w:rsidP="00743DCE">
            <w:pPr>
              <w:spacing w:line="232" w:lineRule="auto"/>
              <w:ind w:right="353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 знания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алфавита при работе со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словарями.</w:t>
            </w:r>
          </w:p>
          <w:p w:rsidR="00743DCE" w:rsidRPr="00743DCE" w:rsidRDefault="00743DCE" w:rsidP="00743DCE">
            <w:pPr>
              <w:spacing w:line="232" w:lineRule="auto"/>
              <w:ind w:right="13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Использование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небуквен­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графических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средств: пробела между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словами,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знака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(красной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строки),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пунктуационных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пределах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изученного)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30" w:lineRule="auto"/>
              <w:ind w:right="13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языковым материалом: объяснение различий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звуко­буквенном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составе слов с буквами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е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ё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ю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 xml:space="preserve">я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 начале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гласных).</w:t>
            </w:r>
          </w:p>
          <w:p w:rsidR="00743DCE" w:rsidRPr="00743DCE" w:rsidRDefault="00743DCE" w:rsidP="00743DCE">
            <w:pPr>
              <w:spacing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Заполнение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соотноше­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количества звуков и букв (количество звуков равно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количеству букв, количество звуков меньше количества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больше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букв).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актуализируется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слове.</w:t>
            </w:r>
          </w:p>
          <w:p w:rsidR="00743DCE" w:rsidRPr="00743DCE" w:rsidRDefault="00743DCE" w:rsidP="00743DCE">
            <w:pPr>
              <w:spacing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систематизацию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(записывать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алфавитном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порядке).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поиску предложенного набора слов в толковом словаре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отрабатывается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в том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числе умение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использовать знание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ориентации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словаре).</w:t>
            </w:r>
          </w:p>
          <w:p w:rsidR="00743DCE" w:rsidRPr="00743DCE" w:rsidRDefault="00743DCE" w:rsidP="00743DCE">
            <w:pPr>
              <w:spacing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«Правильно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расположили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алфавиту»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(отрабатывается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оценивать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правильность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заданий)</w:t>
            </w:r>
          </w:p>
        </w:tc>
      </w:tr>
      <w:tr w:rsidR="00743DCE" w:rsidRPr="00743DCE" w:rsidTr="00743DCE">
        <w:trPr>
          <w:trHeight w:val="1158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3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32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Орфоэпия</w:t>
            </w:r>
            <w:r w:rsidRPr="00743DCE">
              <w:rPr>
                <w:rFonts w:ascii="Cambria" w:eastAsia="Times New Roman" w:hAnsi="Cambria" w:cs="Times New Roman"/>
                <w:b/>
                <w:spacing w:val="-39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(изучается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во всех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разделах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курса)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3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Произношение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сочетаний звуков,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</w:p>
          <w:p w:rsidR="00743DCE" w:rsidRPr="00743DCE" w:rsidRDefault="00743DCE" w:rsidP="00743DCE">
            <w:pPr>
              <w:spacing w:line="232" w:lineRule="auto"/>
              <w:ind w:right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нормами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современного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русского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5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местом ударения и произношением слов,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учебнике.</w:t>
            </w:r>
          </w:p>
          <w:p w:rsidR="00743DCE" w:rsidRPr="00743DCE" w:rsidRDefault="00743DCE" w:rsidP="00743DCE">
            <w:pPr>
              <w:spacing w:line="232" w:lineRule="auto"/>
              <w:ind w:right="2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«Придумай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рифму»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(предлагаются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словарика,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вать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рифмы).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76" name="Поле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6" o:spid="_x0000_s1052" type="#_x0000_t202" style="position:absolute;margin-left:33.85pt;margin-top:344.55pt;width:12.6pt;height:10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E+6uwIAALIFAAAOAAAAZHJzL2Uyb0RvYy54bWysVEtu2zAQ3RfoHQjuFX0iy5ZgOUgsqyiQ&#10;foC0B6AlyiIqkSpJWw6KnqWn6KpAz+AjdUhZjpOgQNFWC2JEzrz5vZn51b5t0I5KxQRPsX/hYUR5&#10;IUrGNyn++CF3ZhgpTXhJGsFpiu+pwleLly/mfZfQQNSiKalEAMJV0ncprrXuEtdVRU1boi5ERzk8&#10;VkK2RMOv3LilJD2gt40beF7k9kKWnRQFVQpus+ERLyx+VdFCv6sqRTVqUgyxaXtKe67N6S7mJNlI&#10;0tWsOIZB/iKKljAOTk9QGdEEbSV7BtWyQgolKn1RiNYVVcUKanOAbHzvSTZ3NemozQWKo7pTmdT/&#10;gy3e7t5LxMoUTyOMOGmhR4dvh5+HH4fvCK6gPn2nElC760BR72/EHvpsc1XdrSg+KcTFsiZ8Q6+l&#10;FH1NSQnx+cbSPTMdcJQBWfdvRAl+yFYLC7SvZGuKB+VAgA59uj/1hu41KozLyPMCeCngyb/0/OnE&#10;eiDJaNxJpV9R0SIjpFhC6y042d0qbYIhyahifHGRs6ax7W/4owtQHG7ANZiaNxOE7eaX2ItXs9Us&#10;dMIgWjmhl2XOdb4MnSiHiLLLbLnM/K/Grx8mNStLyo2bkVl++GedO3J84MSJW0o0rDRwJiQlN+tl&#10;I9GOALNz+x0LcqbmPg7DFgFyeZKSH4TeTRA7eTSbOmEeTpx46s0cz49v4sgL4zDLH6d0yzj995RQ&#10;n+J4EkwGLv02N89+z3MjScs07I6GtSmenZRIYhi44qVtrSasGeSzUpjwH0oB7R4bbflqKDqQVe/X&#10;ezsawWkO1qK8BwZLAQwDMsLiA8GcGPWwRFKsPm+JpBg1rzlMgdk4oyBHYT0KhBe1gF0ExoO41MNm&#10;2naSbWpAHuaMi2uYlIpZFpuRGqI4zhcsBpvMcYmZzXP+b7UeVu3iFwAAAP//AwBQSwMEFAAGAAgA&#10;AAAhADfCz7/hAAAACQEAAA8AAABkcnMvZG93bnJldi54bWxMj8FOwzAMhu9IvENkJG4s7YB2LU0n&#10;xuAygQQDDty8xmsrmqQ02VreHnOCk2X50+/vL5aT6cSRBt86qyCeRSDIVk63tlbw9vpwsQDhA1qN&#10;nbOk4Js8LMvTkwJz7Ub7QsdtqAWHWJ+jgiaEPpfSVw0Z9DPXk+Xb3g0GA69DLfWAI4ebTs6jKJEG&#10;W8sfGuzprqHqc3swCu5Xz5v109c07cdV3F7h+vr98vFDqfOz6fYGRKAp/MHwq8/qULLTzh2s9qJT&#10;kKQpkzwXWQyCgWyegdgpSKMsAVkW8n+D8gcAAP//AwBQSwECLQAUAAYACAAAACEAtoM4kv4AAADh&#10;AQAAEwAAAAAAAAAAAAAAAAAAAAAAW0NvbnRlbnRfVHlwZXNdLnhtbFBLAQItABQABgAIAAAAIQA4&#10;/SH/1gAAAJQBAAALAAAAAAAAAAAAAAAAAC8BAABfcmVscy8ucmVsc1BLAQItABQABgAIAAAAIQBA&#10;eE+6uwIAALIFAAAOAAAAAAAAAAAAAAAAAC4CAABkcnMvZTJvRG9jLnhtbFBLAQItABQABgAIAAAA&#10;IQA3ws+/4QAAAAkBAAAPAAAAAAAAAAAAAAAAABU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1998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2"/>
              <w:ind w:right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литературного   языка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(на ограниченном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отрабатываемом</w:t>
            </w:r>
          </w:p>
          <w:p w:rsidR="00743DCE" w:rsidRPr="00743DCE" w:rsidRDefault="00743DCE" w:rsidP="00743DCE">
            <w:pPr>
              <w:spacing w:line="237" w:lineRule="auto"/>
              <w:ind w:right="1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 учебнике).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отработанного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(орфоэпиче­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ского словаря учебника)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ских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Дидактическое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придумать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</w:p>
          <w:p w:rsidR="00743DCE" w:rsidRPr="00743DCE" w:rsidRDefault="00743DCE" w:rsidP="00743DCE">
            <w:pPr>
              <w:ind w:right="1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отрабатываемым словом из орфоэпического словарика.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работа: поставить ударение в словах 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перечня,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произнести.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Творческая работа: сочинить рассказ, включив в него все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отрабатываемого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данном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учебном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году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перечня,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прочитать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всему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классу</w:t>
            </w:r>
          </w:p>
        </w:tc>
      </w:tr>
      <w:tr w:rsidR="00743DCE" w:rsidRPr="00743DCE" w:rsidTr="00743DCE">
        <w:trPr>
          <w:trHeight w:val="426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 w:line="235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Лексика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Понимание слова 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единства звучания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значения.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Лексическое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 слова (общее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представление).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слов, значение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 требует уточне­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ния.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слова по тексту или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уточнение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</w:p>
          <w:p w:rsidR="00743DCE" w:rsidRPr="00743DCE" w:rsidRDefault="00743DCE" w:rsidP="00743DCE">
            <w:pPr>
              <w:spacing w:line="237" w:lineRule="auto"/>
              <w:ind w:right="5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помощью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толкового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8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объяснять значение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опорой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рисунок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систему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вопросов.</w:t>
            </w:r>
          </w:p>
          <w:p w:rsidR="00743DCE" w:rsidRPr="00743DCE" w:rsidRDefault="00743DCE" w:rsidP="00743DCE">
            <w:pPr>
              <w:spacing w:line="237" w:lineRule="auto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Дидактическая игра «Угадай,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какое это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слово» (в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игры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опознавать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лексическим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ниям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).</w:t>
            </w:r>
          </w:p>
          <w:p w:rsidR="00743DCE" w:rsidRPr="00743DCE" w:rsidRDefault="00743DCE" w:rsidP="00743DCE">
            <w:pPr>
              <w:spacing w:before="1"/>
              <w:ind w:right="4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наблюдение за значением слов в тексте,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записями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доске: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лексического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выписать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толкового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пяти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раньше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л(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а).</w:t>
            </w:r>
          </w:p>
          <w:p w:rsidR="00743DCE" w:rsidRPr="00743DCE" w:rsidRDefault="00743DCE" w:rsidP="00743DCE">
            <w:pPr>
              <w:spacing w:line="237" w:lineRule="auto"/>
              <w:ind w:right="2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один ученик читает значение слова 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толкового словаря в учебнике, второй отгадывает это слово,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меняются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ролями.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Творческое задание: составить кроссворд, часть слов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рисунков,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часть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лексиче­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ского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</w:t>
            </w:r>
          </w:p>
          <w:p w:rsidR="00743DCE" w:rsidRPr="00743DCE" w:rsidRDefault="00743DCE" w:rsidP="00743DCE">
            <w:pPr>
              <w:spacing w:line="237" w:lineRule="auto"/>
              <w:ind w:right="40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работа: с опорой на толковый словарь учеб­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ника определить, лексические значения каких слов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саны</w:t>
            </w:r>
            <w:proofErr w:type="gramEnd"/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5" o:spid="_x0000_s1053" type="#_x0000_t202" style="position:absolute;left:0;text-align:left;margin-left:33.85pt;margin-top:35.85pt;width:12.6pt;height:10.9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ffvgIAALIFAAAOAAAAZHJzL2Uyb0RvYy54bWysVNuOmzAQfa/Uf7D8znIpIQEtWe2GUFXa&#10;XqRtP8ABE6yCTW0nsKr6Lf2KPlXqN+STOjYh2ctL1ZYHa/CMz9zOzOXV0DZoT6VigqfYv/AworwQ&#10;JePbFH/6mDsLjJQmvCSN4DTF91Thq+XLF5d9l9BA1KIpqUQAwlXSdymute4S11VFTVuiLkRHOSgr&#10;IVui4Vdu3VKSHtDbxg08L3J7IctOioIqBbfZqMRLi19VtNDvq0pRjZoUQ2zantKeG3O6y0uSbCXp&#10;alYcwyB/EUVLGAenJ6iMaIJ2kj2DalkhhRKVvihE64qqYgW1OUA2vvckm7uadNTmAsVR3alM6v/B&#10;Fu/2HyRiZYrnM4w4aaFHh++HX4efhx8IrqA+facSMLvrwFAPN2KAPttcVXcris8KcbGqCd/SaylF&#10;X1NSQny+eek+eDriKAOy6d+KEvyQnRYWaKhka4oH5UCADn26P/WGDhoVxmXkeQFoClD5r2IvsrG5&#10;JJked1Lp11S0yAgpltB6C072t0qbYEgymRhfXOSsaWz7G/7oAgzHG3ANT43OBGG7+TX24vVivQid&#10;MIjWTuhlmXOdr0Inyv35LHuVrVaZ/8349cOkZmVJuXEzMcsP/6xzR46PnDhxS4mGlQbOhKTkdrNq&#10;JNoTYHZuP1ty0JzN3Mdh2CJALk9S8oPQuwliJ48WcyfMw5kTz72F4/nxTRx5YRxm+eOUbhmn/54S&#10;6lMcz4LZyKVz0E9y8+z3PDeStEzD7mhYm+LFyYgkhoFrXtrWasKaUX5QChP+uRTQ7qnRlq+GoiNZ&#10;9bAZ7GgE82kONqK8BwZLAQwDMsLiA8GcGPWwRFKsvuyIpBg1bzhMgdk4kyAnYTMJhBe1gF0Ej0dx&#10;pcfNtOsk29aAPM4ZF9cwKRWzLDYjNUZxnC9YDDaZ4xIzm+fhv7U6r9rlbwAAAP//AwBQSwMEFAAG&#10;AAgAAAAhACXljSjfAAAABwEAAA8AAABkcnMvZG93bnJldi54bWxMjsFOwzAQRO9I/IO1SNyokxYS&#10;GuJUlMKlAqktcODmxtskIl6H2G3C37Oc4DQazWjm5YvRtuKEvW8cKYgnEQik0pmGKgVvr09XtyB8&#10;0GR06wgVfKOHRXF+luvMuIG2eNqFSvAI+UwrqEPoMil9WaPVfuI6JM4Orrc6sO0raXo98Lht5TSK&#10;Eml1Q/xQ6w4faiw/d0er4HG5Wa9evsbxMCzj5lqvbt5nzx9KXV6M93cgAo7hrwy/+IwOBTPt3ZGM&#10;F62CJE25qSCNWTmfT+cg9qyzBGSRy//8xQ8AAAD//wMAUEsBAi0AFAAGAAgAAAAhALaDOJL+AAAA&#10;4QEAABMAAAAAAAAAAAAAAAAAAAAAAFtDb250ZW50X1R5cGVzXS54bWxQSwECLQAUAAYACAAAACEA&#10;OP0h/9YAAACUAQAACwAAAAAAAAAAAAAAAAAvAQAAX3JlbHMvLnJlbHNQSwECLQAUAAYACAAAACEA&#10;jbQ3374CAACyBQAADgAAAAAAAAAAAAAAAAAuAgAAZHJzL2Uyb0RvYy54bWxQSwECLQAUAAYACAAA&#10;ACEAJeWNKN8AAAAHAQAADwAAAAAAAAAAAAAAAAAY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74" name="Поле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4" o:spid="_x0000_s1054" type="#_x0000_t202" style="position:absolute;left:0;text-align:left;margin-left:33.95pt;margin-top:237.3pt;width:12.5pt;height:118.0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KR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8SzEiJMWenT4dvh5+HH4jmAL6tN3KgG3uw4c9f5G7KHPlqvqbkXxSSEuljXhG3ot&#10;pehrSkrIzzc33bOrA44yIOv+jSghDtlqYYH2lWxN8aAcCNChT/en3tC9RoUJOYlmEzgp4MgP4zi4&#10;nNgQJBlvd1LpV1S0yBgpltB7i052t0qbbEgyuphgXOSsaWz/G/5oAxyHHYgNV82ZycK280vsxato&#10;FYVOGExXTuhlmXOdL0NnmvuzSXaZLZeZ/9XE9cOkZmVJuQkzSssP/6x1R5EPojiJS4mGlQbOpKTk&#10;Zr1sJNoRkHZuv2NBztzcx2nYIgCXJ5T8IPRugtjJp9HMCfNw4sQzL3I8P76Jp14Yh1n+mNIt4/Tf&#10;KaE+xfEkmAxi+i03z37PuZGkZRqGR8PaFEcnJ5IYCa54aVurCWsG+6wUJv2HUkC7x0ZbwRqNDmrV&#10;+/Xevo0gMuGNmteivAcJSwEKAzXC5APDrBj1MEVSrD5viaQYNa85PAMzckZDjsZ6NAgvagHDCC4P&#10;5lIPo2nbSbapAXl4aFxcw1OpmFXxQxbHBwaTwZI5TjEzes7/rdfDrF38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Es4EpG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3350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7" w:line="232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Однозначные 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гозначные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слова (простые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случаи,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33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Работа с рисунками, на которых изображены разные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например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корень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иголки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кисть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: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объяснить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многозначных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которого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высказываются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предполо­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причинах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появления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нескольких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значений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слова.</w:t>
            </w:r>
          </w:p>
          <w:p w:rsidR="00743DCE" w:rsidRPr="00743DCE" w:rsidRDefault="00743DCE" w:rsidP="00743DCE">
            <w:pPr>
              <w:spacing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 сопоставление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значений многозначного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</w:t>
            </w:r>
          </w:p>
          <w:p w:rsidR="00743DCE" w:rsidRPr="00743DCE" w:rsidRDefault="00743DCE" w:rsidP="00743DCE">
            <w:pPr>
              <w:spacing w:line="232" w:lineRule="auto"/>
              <w:ind w:right="1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ванием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многозначных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толковом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многозначных слов, выписывание словарной статьи 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традь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spacing w:line="232" w:lineRule="auto"/>
              <w:ind w:right="7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Творческая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подобрать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примеры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 каждому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многозначного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составлять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искать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книгах</w:t>
            </w:r>
          </w:p>
        </w:tc>
      </w:tr>
      <w:tr w:rsidR="00743DCE" w:rsidRPr="00743DCE" w:rsidTr="00743DCE">
        <w:trPr>
          <w:trHeight w:val="214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ванием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в речи синони­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мов,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антонимов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20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сходством и различием значений синонимов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 опорой на лексическое значение и на предложения, 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они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употреблены.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сравниваются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синонимическом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ряду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выявляются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между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словами.</w:t>
            </w:r>
          </w:p>
          <w:p w:rsidR="00743DCE" w:rsidRPr="00743DCE" w:rsidRDefault="00743DCE" w:rsidP="00743DCE">
            <w:pPr>
              <w:spacing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направленное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отработку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выбирать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 пары синонимов тот, который более уместен в заданном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комментированием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выбора.</w:t>
            </w:r>
          </w:p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синонимов.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00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73" name="Поле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3" o:spid="_x0000_s1055" type="#_x0000_t202" style="position:absolute;margin-left:34.25pt;margin-top:35.9pt;width:12.5pt;height:110.7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TnTvw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zPX2HESQc9Onw//Dr8PPxAcAX1GXqVgtldD4Z6fyP20Gebq+pvRflZIS6WDeEbei2l&#10;GBpKKojPNy/dB09HHGVA1sNbUYEfstXCAu1r2ZniQTkQoEOf7k+9oXuNSuMyiucRaEpQ+aEXxYlt&#10;nkvS6XUvlX5NRYeMkGEJvbfoZHertImGpJOJccZFwdrW9r/ljy7AcLwB3/DU6EwUtp1fEy9Zxas4&#10;dMJgtnJCL8+d62IZOrPCn0f5q3y5zP1vxq8fpg2rKsqNm4lafvhnrTuSfCTFiVxKtKwycCYkJTfr&#10;ZSvRjgC1C/vZmoPmbOY+DsMWAXJ5kpIfhN5NkDjFLJ47YRFGTjL3Ysfzk5tk5oVJmBePU7plnP57&#10;SmjIcBIF0Uimc9BPcvPs9zw3knZMw/JoWZfh+GREUkPBFa9sazVh7Sg/KIUJ/1wKaPfUaEtYw9GR&#10;rXq/3tvZCJJpENaiugcKSwEMAzbC5gPBnBgNsEUyrL5siaQYtW84jIFZOZMgJ2E9CYSXjYBlBI9H&#10;canH1bTtJds0gDwOGhfXMCo1syw2MzVGcRww2Aw2meMWM6vn4b+1Ou/axW8AAAD//wMAUEsDBBQA&#10;BgAIAAAAIQB/XZmd3wAAAAgBAAAPAAAAZHJzL2Rvd25yZXYueG1sTI9LT8MwEITvSPwHa5G4UedB&#10;XyFORSlcEEi0wIHbNtkmEbEdYrcx/57lBMfRjGa+yVdBd+JEg2utURBPIhBkSlu1plbw9vpwtQDh&#10;PJoKO2tIwTc5WBXnZzlmlR3Nlk47XwsuMS5DBY33fSalKxvS6Ca2J8PewQ4aPcuhltWAI5frTiZR&#10;NJMaW8MLDfZ011D5uTtqBffrl8fN81cIh3Edt9e4mb6nTx9KXV6E2xsQnoL/C8MvPqNDwUx7ezSV&#10;E52C2WLKSQXzmB+wv0xZ7xUkyzQBWeTy/4HiBwAA//8DAFBLAQItABQABgAIAAAAIQC2gziS/gAA&#10;AOEBAAATAAAAAAAAAAAAAAAAAAAAAABbQ29udGVudF9UeXBlc10ueG1sUEsBAi0AFAAGAAgAAAAh&#10;ADj9If/WAAAAlAEAAAsAAAAAAAAAAAAAAAAALwEAAF9yZWxzLy5yZWxzUEsBAi0AFAAGAAgAAAAh&#10;ADo1OdO/AgAAswUAAA4AAAAAAAAAAAAAAAAALgIAAGRycy9lMm9Eb2MueG1sUEsBAi0AFAAGAAgA&#10;AAAhAH9dmZ3fAAAACAEAAA8AAAAAAAAAAAAAAAAAGQ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7160"/>
                <wp:effectExtent l="1270" t="635" r="635" b="0"/>
                <wp:wrapNone/>
                <wp:docPr id="72" name="Поле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Pr="00430954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2" o:spid="_x0000_s1056" type="#_x0000_t202" style="position:absolute;margin-left:33.85pt;margin-top:344.3pt;width:12.6pt;height:10.8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hHluw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PAsw4qSBHh2+HX4efhy+I9iC+nStisHtrgVH3d+IHvpsuar2VuSfFOJiVRG+pddS&#10;iq6ipID8fHPTPbs64CgDsuneiALikJ0WFqgvZWOKB+VAgA59uj/1hvYa5Sbk1PMCOMnhyL+cwa+N&#10;QOLxciuVfkVFg4yRYAmtt+Bkf6u0SYbEo4uJxUXG6tq2v+aPNsBx2IHQcNWcmSRsN79EXrSer+eh&#10;EwbTtRN6aepcZ6vQmWb+bJJepqtV6n81cf0wrlhRUG7CjMrywz/r3FHjgyZO2lKiZoWBMykpud2s&#10;aon2BJSd2e9YkDM393EatgjA5QklPwi9myBysul85oRZOHGimTd3PD+6iaZeGIVp9pjSLeP03ymh&#10;LsHRJJgMWvotN89+z7mRuGEaZkfNmgTPT04kNgpc88K2VhNWD/ZZKUz6D6WAdo+Ntno1Eh3EqvtN&#10;b5/GpdWaEfNGFPegYClAYSBGGHxgmBWjDoZIgtXnHZEUo/o1h1dgJs5oyNHYjAbheSVgFsHlwVzp&#10;YTLtWsm2FSAP74yLa3gpJbMqfsji+L5gMFgyxyFmJs/5v/V6GLXLXwAAAP//AwBQSwMEFAAGAAgA&#10;AAAhAMmVge3iAAAACQEAAA8AAABkcnMvZG93bnJldi54bWxMj8FOwzAMhu9IvENkJG4sbYG2K00n&#10;xuAygbQNOHDLmqytaJzSZGt4e8wJTpblT7+/v1wE07OTHl1nUUA8i4BprK3qsBHw9vp0lQNzXqKS&#10;vUUt4Fs7WFTnZ6UslJ1wq0873zAKQVdIAa33Q8G5q1ttpJvZQSPdDnY00tM6NlyNcqJw0/MkilJu&#10;ZIf0oZWDfmh1/bk7GgGPy8169fIVwmFaxt2NXN2+Xz9/CHF5Ee7vgHkd/B8Mv/qkDhU57e0RlWO9&#10;gDTLiKSZ5ykwAubJHNheQBZHCfCq5P8bVD8AAAD//wMAUEsBAi0AFAAGAAgAAAAhALaDOJL+AAAA&#10;4QEAABMAAAAAAAAAAAAAAAAAAAAAAFtDb250ZW50X1R5cGVzXS54bWxQSwECLQAUAAYACAAAACEA&#10;OP0h/9YAAACUAQAACwAAAAAAAAAAAAAAAAAvAQAAX3JlbHMvLnJlbHNQSwECLQAUAAYACAAAACEA&#10;bcIR5bsCAACyBQAADgAAAAAAAAAAAAAAAAAuAgAAZHJzL2Uyb0RvYy54bWxQSwECLQAUAAYACAAA&#10;ACEAyZWB7eIAAAAJAQAADwAAAAAAAAAAAAAAAAAVBQAAZHJzL2Rvd25yZXYueG1sUEsFBgAAAAAE&#10;AAQA8wAAACQGAAAAAA==&#10;" filled="f" stroked="f">
                <v:textbox style="layout-flow:vertical" inset="0,0,0,0">
                  <w:txbxContent>
                    <w:p w:rsidR="00743DCE" w:rsidRPr="00430954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308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1" w:line="228" w:lineRule="auto"/>
              <w:ind w:right="3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Дифференцированная работа: реконструкция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связанная с выбором из ряда синонимов наиболее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подходя­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щего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заполнения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пропуска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развитие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понимать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цию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представленную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соотносить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её</w:t>
            </w:r>
          </w:p>
          <w:p w:rsidR="00743DCE" w:rsidRPr="00743DCE" w:rsidRDefault="00743DCE" w:rsidP="00743DCE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приведёнными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антонимами.</w:t>
            </w:r>
          </w:p>
          <w:p w:rsidR="00743DCE" w:rsidRPr="00743DCE" w:rsidRDefault="00743DCE" w:rsidP="00743DCE">
            <w:pPr>
              <w:spacing w:before="1" w:line="228" w:lineRule="auto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словами, имеющими противоположное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(антонимами).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лексического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антонимов.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Дидактическая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«Назови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противоположное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значению».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антонимов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антонимов.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уместности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предложениях,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находить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неудачного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</w:p>
        </w:tc>
      </w:tr>
      <w:tr w:rsidR="00743DCE" w:rsidRPr="00743DCE" w:rsidTr="00743DCE">
        <w:trPr>
          <w:trHeight w:val="3274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23" w:lineRule="auto"/>
              <w:ind w:right="116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Состав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слова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(морфемика)</w:t>
            </w:r>
            <w:r w:rsidRPr="00743DCE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28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Корень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обязательная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часть слова.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(родственные) слова.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однокоренных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(родственных)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28" w:lineRule="auto"/>
              <w:ind w:right="3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 и синонимов,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однокоренных слов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 с омонимичными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корнями.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(простые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случаи)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28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сопо­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ставление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значений нескольких родственных слов с опорой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 собственный речевой опыт и рисунки, высказывание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предположений о сходстве и различии в значениях слов,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 слова, с помощью которого можно объяснить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28" w:lineRule="auto"/>
              <w:ind w:right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учителем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приёма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развёрнутого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толкования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понятиями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«корень»,  «однокоренные  слова»: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учебнике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определений.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практических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выделению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находить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корнем.</w:t>
            </w:r>
          </w:p>
          <w:p w:rsidR="00743DCE" w:rsidRPr="00743DCE" w:rsidRDefault="00743DCE" w:rsidP="00743DCE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197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70" name="Поле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0" o:spid="_x0000_s1057" type="#_x0000_t202" style="position:absolute;left:0;text-align:left;margin-left:33.95pt;margin-top:237.3pt;width:12.5pt;height:118.0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LY9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8QzKw0kLPTp8O/w8/Dh8R7AF9ek7lYDbXQeOen8j9tBny1V1t6L4pBAXy5rwDb2W&#10;UvQ1JSXk55ub7tnVAUcZkHX/RpQQh2y1sED7SrameFAOBOiQyP2pN3SvUWFCTqLZBE4KOPLDOA4u&#10;JzYEScbbnVT6FRUtMkaKJfTeopPdrdImG5KMLiYYFzlrGtv/hj/aAMdhB2LDVXNmsrDt/BJ78Spa&#10;RaETBtOVE3pZ5lzny9CZ5v5skl1my2XmfzVx/TCpWVlSbsKM0vLDP2vdUeSDKE7iUqJhpYEzKSm5&#10;WS8biXYEpJ3b71iQMzf3cRq2CMDlCSU/CL2bIHbyaTRzwjycOPHMixzPj2/iqRfGYZY/pnTLOP13&#10;SqhPcTwJJoOYfsvNs99zbiRpmYbh0bA2xdHJiSRGgite2tZqwprBPiuFSf+hFNDusdFWsEajg1r1&#10;fr23b+PSytmoeS3Ke5CwFKAwUCNMPjDMilEPUyTF6vOWSIpR85rDMwAXPRpyNNajQXhRCxhGcHkw&#10;l3oYTdtOsk0NyMND4+IankrFrIofsjg+MJgMlsxxipnRc/5vvR5m7eIX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P3Qtj2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1998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5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 текста с установкой на поиск в нём родственных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7" w:lineRule="auto"/>
              <w:ind w:right="5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Работа в группах: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 задания на обнаружение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лишнего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ряду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(например,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синоним</w:t>
            </w:r>
            <w:proofErr w:type="gramEnd"/>
          </w:p>
          <w:p w:rsidR="00743DCE" w:rsidRPr="00743DCE" w:rsidRDefault="00743DCE" w:rsidP="00743DCE">
            <w:pPr>
              <w:ind w:right="2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группе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слово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омонимичным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корнем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ряду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слов).</w:t>
            </w:r>
          </w:p>
          <w:p w:rsidR="00743DCE" w:rsidRPr="00743DCE" w:rsidRDefault="00743DCE" w:rsidP="00743DCE">
            <w:pPr>
              <w:spacing w:line="237" w:lineRule="auto"/>
              <w:ind w:right="3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контролировать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объединения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группами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омонимичными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корнями</w:t>
            </w:r>
          </w:p>
        </w:tc>
      </w:tr>
      <w:tr w:rsidR="00743DCE" w:rsidRPr="00743DCE" w:rsidTr="00743DCE">
        <w:trPr>
          <w:trHeight w:val="343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Окончание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изменяе­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формы слова 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окончания.</w:t>
            </w:r>
          </w:p>
          <w:p w:rsidR="00743DCE" w:rsidRPr="00743DCE" w:rsidRDefault="00743DCE" w:rsidP="00743DCE">
            <w:pPr>
              <w:spacing w:line="237" w:lineRule="auto"/>
              <w:ind w:right="1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 xml:space="preserve">Различение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изменяемых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неизменяемых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изменением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</w:t>
            </w:r>
          </w:p>
          <w:p w:rsidR="00743DCE" w:rsidRPr="00743DCE" w:rsidRDefault="00743DCE" w:rsidP="00743DC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текстом,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котором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встречаются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одного</w:t>
            </w:r>
          </w:p>
          <w:p w:rsidR="00743DCE" w:rsidRPr="00743DCE" w:rsidRDefault="00743DCE" w:rsidP="00743DCE">
            <w:pPr>
              <w:ind w:right="4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того же слова: поиск форм слова, сравнение форм слова,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различаются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(изменяемой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слова).</w:t>
            </w:r>
          </w:p>
          <w:p w:rsidR="00743DCE" w:rsidRPr="00743DCE" w:rsidRDefault="00743DCE" w:rsidP="00743DCE">
            <w:pPr>
              <w:spacing w:line="237" w:lineRule="auto"/>
              <w:ind w:right="5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понятием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«окончание»: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определения.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различать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одного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того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же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слова?».</w:t>
            </w:r>
          </w:p>
          <w:p w:rsidR="00743DCE" w:rsidRPr="00743DCE" w:rsidRDefault="00743DCE" w:rsidP="00743DCE">
            <w:pPr>
              <w:spacing w:line="237" w:lineRule="auto"/>
              <w:ind w:right="3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предложенному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учебнике образцу, нахождение и выделение в формах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окончания.</w:t>
            </w:r>
          </w:p>
          <w:p w:rsidR="00743DCE" w:rsidRPr="00743DCE" w:rsidRDefault="00743DCE" w:rsidP="00743DCE">
            <w:pPr>
              <w:ind w:right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группе: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«Помоги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сверстнику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другой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страны,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начавшему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учить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русский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исправить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ошибки»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(ошибки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связаны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стоят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начальной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форме)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69" name="Поле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9" o:spid="_x0000_s1058" type="#_x0000_t202" style="position:absolute;margin-left:34.25pt;margin-top:35.9pt;width:12.5pt;height:110.7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WPCvw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zPEow46aBHh++HX4efhx8IrqA+Q69SMLvrwVDvb8Qe+mxzVf2tKD8rxMWyIXxDr6UU&#10;Q0NJBfH55qX74OmIowzIengrKvBDtlpYoH0tO1M8KAcCdOjT/ak3dK9RaVxG8TwCTQkqP/SiOLHN&#10;c0k6ve6l0q+p6JARMiyh9xad7G6VNtGQdDIxzrgoWNva/rf80QUYjjfgG54anYnCtvNr4iWreBWH&#10;ThjMVk7o5blzXSxDZ1b48yh/lS+Xuf/N+PXDtGFVRblxM1HLD/+sdUeSj6Q4kUuJllUGzoSk5Ga9&#10;bCXaEaB2YT9bc9CczdzHYdgiQC5PUvKD0LsJEqeYxXMnLMLISeZe7Hh+cpPMvDAJ8+JxSreM039P&#10;CQ0ZTqIgGsl0DvpJbp79nudG0o5pWB4t6zIcn4xIaii44pVtrSasHeUHpTDhn0sB7Z4abQlrODqy&#10;Ve/Xezsbr4JpENaiugcKSwEMAzbC5gPBnBgNsEUyrL5siaQYtW84jIFZOZMgJ2E9CYSXjYBlBI9H&#10;canH1bTtJds0gDwOGhfXMCo1syw2MzVGcRww2Aw2meMWM6vn4b+1Ou/axW8AAAD//wMAUEsDBBQA&#10;BgAIAAAAIQB/XZmd3wAAAAgBAAAPAAAAZHJzL2Rvd25yZXYueG1sTI9LT8MwEITvSPwHa5G4UedB&#10;XyFORSlcEEi0wIHbNtkmEbEdYrcx/57lBMfRjGa+yVdBd+JEg2utURBPIhBkSlu1plbw9vpwtQDh&#10;PJoKO2tIwTc5WBXnZzlmlR3Nlk47XwsuMS5DBY33fSalKxvS6Ca2J8PewQ4aPcuhltWAI5frTiZR&#10;NJMaW8MLDfZ011D5uTtqBffrl8fN81cIh3Edt9e4mb6nTx9KXV6E2xsQnoL/C8MvPqNDwUx7ezSV&#10;E52C2WLKSQXzmB+wv0xZ7xUkyzQBWeTy/4HiBwAA//8DAFBLAQItABQABgAIAAAAIQC2gziS/gAA&#10;AOEBAAATAAAAAAAAAAAAAAAAAAAAAABbQ29udGVudF9UeXBlc10ueG1sUEsBAi0AFAAGAAgAAAAh&#10;ADj9If/WAAAAlAEAAAsAAAAAAAAAAAAAAAAALwEAAF9yZWxzLy5yZWxzUEsBAi0AFAAGAAgAAAAh&#10;AFwpY8K/AgAAswUAAA4AAAAAAAAAAAAAAAAALgIAAGRycy9lMm9Eb2MueG1sUEsBAi0AFAAGAAgA&#10;AAAhAH9dmZ3fAAAACAEAAA8AAAAAAAAAAAAAAAAAGQ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68" name="Поле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8" o:spid="_x0000_s1059" type="#_x0000_t202" style="position:absolute;margin-left:33.85pt;margin-top:344.15pt;width:12.6pt;height:11.1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+5hvQIAALIFAAAOAAAAZHJzL2Uyb0RvYy54bWysVEtu2zAQ3RfoHQjuFX0iK5YQOUgsqyiQ&#10;foC0B6AlyiIqkSpJWwqKnKWn6KpAz+AjdUhZdj6boq0WxIgznN97M5dXQ9ugHZWKCZ5i/8zDiPJC&#10;lIxvUvz5U+7MMVKa8JI0gtMU31OFrxavX132XUIDUYumpBKBE66SvktxrXWXuK4qatoSdSY6ykFZ&#10;CdkSDb9y45aS9OC9bdzA8yK3F7LspCioUnCbjUq8sP6rihb6Q1UpqlGTYshN21Pac21Od3FJko0k&#10;Xc2KQxrkL7JoCeMQ9OgqI5qgrWQvXLWskEKJSp8VonVFVbGC2hqgGt97Vs1dTTpqa4HmqO7YJvX/&#10;3Bbvdx8lYmWKI0CKkxYw2n/f/9r/3P9AcAX96TuVgNldB4Z6uBED4GxrVd2tKL4oxMWyJnxDr6UU&#10;fU1JCfn55qX76OnoRxkn6/6dKCEO2WphHQ2VbE3zoB0IvANO90ds6KBRYUJGnheApgCVH3rxhcXO&#10;Jcn0uJNKv6GiRUZIsQTorXOyu1XaJEOSycTE4iJnTWPhb/iTCzAcbyA0PDU6k4RF81vsxav5ah46&#10;YRCtnNDLMuc6X4ZOlPsXs+w8Wy4z/8HE9cOkZmVJuQkzMcsP/wy5A8dHThy5pUTDSuPOpKTkZr1s&#10;JNoRYHZuP9ty0JzM3Kdp2CZALc9K8oPQuwliJ4/mF06YhzMHujt3PD++iSMvjMMsf1rSLeP030tC&#10;fYrjWTAbuXRK+lltnv1e1kaSlmnYHQ1rUzw/GpHEMHDFSwutJqwZ5UetMOmfWgFwT0BbvhqKjmTV&#10;w3qwo3F+Ps3BWpT3wGApgGFARlh8IJgTox6WSIrV1y2RFKPmLYcpMBtnEuQkrCeB8KIWsIvg8Sgu&#10;9biZtp1kmxo8j3PGxTVMSsUsi81IjVkc5gsWgy3msMTM5nn8b61Oq3bxGwAA//8DAFBLAwQUAAYA&#10;CAAAACEAgJKfCuIAAAAJAQAADwAAAGRycy9kb3ducmV2LnhtbEyPwU7DMAyG70i8Q2Qkbiztxtau&#10;NJ0Yg8sEEgw4cPOarK1onNJka3l7zAlOluVPv78/X422FSfT+8aRgngSgTBUOt1QpeDt9eEqBeED&#10;ksbWkVHwbTysivOzHDPtBnoxp12oBIeQz1BBHUKXSenL2lj0E9cZ4tvB9RYDr30ldY8Dh9tWTqNo&#10;IS02xB9q7MxdbcrP3dEquF8/bzdPX+N4GNZxc42b+fvs8UOpy4vx9gZEMGP4g+FXn9WhYKe9O5L2&#10;olWwSBImeabpDAQDy+kSxF5BEkdzkEUu/zcofgAAAP//AwBQSwECLQAUAAYACAAAACEAtoM4kv4A&#10;AADhAQAAEwAAAAAAAAAAAAAAAAAAAAAAW0NvbnRlbnRfVHlwZXNdLnhtbFBLAQItABQABgAIAAAA&#10;IQA4/SH/1gAAAJQBAAALAAAAAAAAAAAAAAAAAC8BAABfcmVscy8ucmVsc1BLAQItABQABgAIAAAA&#10;IQDWx+5hvQIAALIFAAAOAAAAAAAAAAAAAAAAAC4CAABkcnMvZTJvRG9jLnhtbFBLAQItABQABgAI&#10;AAAAIQCAkp8K4gAAAAkBAAAPAAAAAAAAAAAAAAAAABcFAABkcnMvZG93bnJldi54bWxQSwUGAAAA&#10;AAQABADzAAAAJg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35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7" w:line="232" w:lineRule="auto"/>
              <w:ind w:right="11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 как часть 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(наблюдение). Приставка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 часть слова 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3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с записями на доске: сопоставление однокоренных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 и выявление различий между ними в значении и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буквенной записи (среди родственных слов есть несколько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слов с суффиксами, например, это может быть ряд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гора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горка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горочка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горный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гористый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).</w:t>
            </w:r>
          </w:p>
          <w:p w:rsidR="00743DCE" w:rsidRPr="00743DCE" w:rsidRDefault="00743DCE" w:rsidP="00743DCE">
            <w:pPr>
              <w:spacing w:line="232" w:lineRule="auto"/>
              <w:ind w:right="1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образованием слов с помощью суффиксов,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выделение суффиксов, с помощью которых образованы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предположений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суффиксов.</w:t>
            </w:r>
          </w:p>
          <w:p w:rsidR="00743DCE" w:rsidRPr="00743DCE" w:rsidRDefault="00743DCE" w:rsidP="00743DCE">
            <w:pPr>
              <w:spacing w:line="232" w:lineRule="auto"/>
              <w:ind w:right="3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поиск среди предложенного набора слов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одинаковыми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суффиксами.</w:t>
            </w:r>
          </w:p>
          <w:p w:rsidR="00743DCE" w:rsidRPr="00743DCE" w:rsidRDefault="00743DCE" w:rsidP="00743DCE">
            <w:pPr>
              <w:spacing w:line="232" w:lineRule="auto"/>
              <w:ind w:right="3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синонимией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суффиксов.</w:t>
            </w:r>
          </w:p>
          <w:p w:rsidR="00743DCE" w:rsidRPr="00743DCE" w:rsidRDefault="00743DCE" w:rsidP="00743DCE">
            <w:pPr>
              <w:spacing w:line="232" w:lineRule="auto"/>
              <w:ind w:right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образованием слов с помощью приставок,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приставок,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образованы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предположений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приставок.</w:t>
            </w:r>
          </w:p>
          <w:p w:rsidR="00743DCE" w:rsidRPr="00743DCE" w:rsidRDefault="00743DCE" w:rsidP="00743DCE">
            <w:pPr>
              <w:spacing w:line="232" w:lineRule="auto"/>
              <w:ind w:right="6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таблицей: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примеров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указанными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суффиксами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приставками</w:t>
            </w:r>
          </w:p>
        </w:tc>
      </w:tr>
      <w:tr w:rsidR="00743DCE" w:rsidRPr="00743DCE" w:rsidTr="00743DCE">
        <w:trPr>
          <w:trHeight w:val="274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Морфология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3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(ознакомление): общее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значение, вопросы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(«кто?», «что?»),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</w:t>
            </w:r>
            <w:proofErr w:type="gramEnd"/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набором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слов: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ют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на какой вопрос отвечают, формулирование вывода,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введение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«имя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существительное».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распределение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зависимости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того,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отвечают:</w:t>
            </w:r>
          </w:p>
          <w:p w:rsidR="00743DCE" w:rsidRPr="00743DCE" w:rsidRDefault="00743DCE" w:rsidP="00743DCE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«что?»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«кто?».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лексическим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находить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(например,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называющие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явления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природы,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черты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т.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д.).</w:t>
            </w:r>
          </w:p>
          <w:p w:rsidR="00743DCE" w:rsidRPr="00743DCE" w:rsidRDefault="00743DCE" w:rsidP="00743DCE">
            <w:pPr>
              <w:spacing w:line="232" w:lineRule="auto"/>
              <w:ind w:right="2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общего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7" o:spid="_x0000_s1060" type="#_x0000_t202" style="position:absolute;left:0;text-align:left;margin-left:33.85pt;margin-top:35.85pt;width:12.6pt;height:11.3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GRgvAIAALIFAAAOAAAAZHJzL2Uyb0RvYy54bWysVEtu2zAQ3RfoHQjuFUkO/ZFgOUgsqyiQ&#10;foC0B6AlyiIqkSpJWw6KnqWn6KpAz+AjdUhZjpOgQNFWC2JEDt/Mm3mc+dW+qdGOKc2lSHB4EWDE&#10;RC4LLjYJ/vgh82YYaUNFQWspWILvmcZXi5cv5l0bs5GsZF0whQBE6LhrE1wZ08a+r/OKNVRfyJYJ&#10;OCylaqiBX7XxC0U7QG9qfxQEE7+TqmiVzJnWsJv2h3jh8MuS5eZdWWpmUJ1gyM24Vbl1bVd/Mafx&#10;RtG24vkxDfoXWTSUCwh6gkqpoWir+DOohudKalmai1w2vixLnjPHAdiEwRM2dxVtmeMCxdHtqUz6&#10;/8Hmb3fvFeJFgidTjARtoEeHb4efhx+H7wi2oD5dq2Nwu2vB0exv5B767Ljq9lbmnzQScllRsWHX&#10;SsmuYrSA/EJ70z+72uNoC7Lu3sgC4tCtkQ5oX6rGFg/KgQAd+nR/6g3bG5TbkJMgGMFJDkchISEZ&#10;uwg0Hi63SptXTDbIGglW0HoHTne32thkaDy42FhCZryuXftr8WgDHPsdCA1X7ZlNwnXzSxREq9lq&#10;Rjwymqw8EqSpd50tiTfJwuk4vUyXyzT8auOGJK54UTBhwwzKCsmfde6o8V4TJ21pWfPCwtmUtNqs&#10;l7VCOwrKztx3LMiZm/84DVcE4PKEUjgiwc0o8rLJbOqRjIy9aBrMvCCMbqJJQCKSZo8p3XLB/p0S&#10;6hIcjUfjXku/5Ra47zk3GjfcwOyoeZPg2cmJxlaBK1G41hrK694+K4VN/6EU0O6h0U6vVqK9WM1+&#10;vXdP45LY8FbMa1ncg4KVBIWBGGHwgWFXjDoYIgnWn7dUMYzq1wJegZ04g6EGYz0YVOSVhFkEl3tz&#10;afrJtG0V31SA3L8zIa/hpZTcqfghi+P7gsHgyByHmJ085//O62HULn4BAAD//wMAUEsDBBQABgAI&#10;AAAAIQBHRX293wAAAAcBAAAPAAAAZHJzL2Rvd25yZXYueG1sTI7BTsMwEETvSPyDtUjcqJMSGhri&#10;VJTCpQKpLXDgtk22SURsh9htzN+znOA0Gs1o5uWLoDtxosG11iiIJxEIMqWtWlMreHt9uroF4Tya&#10;CjtrSME3OVgU52c5ZpUdzZZOO18LHjEuQwWN930mpSsb0ugmtifD2cEOGj3boZbVgCOP605Oo2gm&#10;NbaGHxrs6aGh8nN31Aoel5v16uUrhMO4jNsEVzfv188fSl1ehPs7EJ6C/yvDLz6jQ8FMe3s0lROd&#10;glmaclNBGrNyPp/OQexZkwRkkcv//MUPAAAA//8DAFBLAQItABQABgAIAAAAIQC2gziS/gAAAOEB&#10;AAATAAAAAAAAAAAAAAAAAAAAAABbQ29udGVudF9UeXBlc10ueG1sUEsBAi0AFAAGAAgAAAAhADj9&#10;If/WAAAAlAEAAAsAAAAAAAAAAAAAAAAALwEAAF9yZWxzLy5yZWxzUEsBAi0AFAAGAAgAAAAhAFlo&#10;ZGC8AgAAsgUAAA4AAAAAAAAAAAAAAAAALgIAAGRycy9lMm9Eb2MueG1sUEsBAi0AFAAGAAgAAAAh&#10;AEdFfb3fAAAABwEAAA8AAAAAAAAAAAAAAAAAFgUAAGRycy9kb3ducmV2LnhtbFBLBQYAAAAABAAE&#10;APMAAAAi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6" o:spid="_x0000_s1061" type="#_x0000_t202" style="position:absolute;left:0;text-align:left;margin-left:33.95pt;margin-top:237.3pt;width:12.5pt;height:118.0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ihxvA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8XSKESct9Ojw7fDz8OPwHcEW1KfvVAJudx046v2N2EOfLVfV3Yrik0JcLGvCN/Ra&#10;StHXlJSQn29uumdXBxxlQNb9G1FCHLLVwgLtK9ma4kE5EKBDn+5PvaF7jQoTchLNJnBSwJEfxnFw&#10;ObEhSDLe7qTSr6hokTFSLKH3Fp3sbpU22ZBkdDHBuMhZ09j+N/zRBjgOOxAbrpozk4Vt55fYi1fR&#10;KgqdMJiunNDLMuc6X4bONPdnk+wyWy4z/6uJ64dJzcqSchNmlJYf/lnrjiIfRHESlxINKw2cSUnJ&#10;zXrZSLQjIO3cfseCnLm5j9OwRQAuTyj5QejdBLGTT6OZE+bhxIlnXuR4fnwTT70wDrP8MaVbxum/&#10;U0J9iuNJMBnE9Ftunv2ecyNJyzQMj4a1KY5OTiQxElzx0rZWE9YM9lkpTPoPpYB2j422gjUaHdSq&#10;9+u9fRuD1oya16K8BwlLAQoDNcLkA8OsGPUwRVKsPm+JpBg1rzk8AzNyRkOOxno0CC9qAcMILg/m&#10;Ug+jadtJtqkBeXhoXFzDU6mYVfFDFscHBpPBkjlOMTN6zv+t18OsXfwC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8pYocb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936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71" w:line="228" w:lineRule="auto"/>
              <w:ind w:right="2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значению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вопросам)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одушевлённых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неодушевлённых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группировка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 существительных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основаниям</w:t>
            </w:r>
          </w:p>
        </w:tc>
      </w:tr>
      <w:tr w:rsidR="00743DCE" w:rsidRPr="00743DCE" w:rsidTr="00743DCE">
        <w:trPr>
          <w:trHeight w:val="2305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ind w:right="1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 (ознакомление):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общее значение, вопросы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(«что делать?», «что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сделать?» и др.),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набором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слов: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ют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на какой вопрос отвечают, формулирование вывода,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введение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«глагол».</w:t>
            </w:r>
          </w:p>
          <w:p w:rsidR="00743DCE" w:rsidRPr="00743DCE" w:rsidRDefault="00743DCE" w:rsidP="00743DCE">
            <w:pPr>
              <w:spacing w:line="228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 распределение глаголов 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две группы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симости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от того, на какой вопрос отвечают: «что делать?»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«что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сделать?».</w:t>
            </w:r>
          </w:p>
          <w:p w:rsidR="00743DCE" w:rsidRPr="00743DCE" w:rsidRDefault="00743DCE" w:rsidP="00743DCE">
            <w:pPr>
              <w:spacing w:line="228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лексическим значением глаголов.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 задание: группировка глаголов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зависимости от того, называют они движение или чувства.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выписать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набора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только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глаголы.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</w:t>
            </w:r>
          </w:p>
        </w:tc>
      </w:tr>
      <w:tr w:rsidR="00743DCE" w:rsidRPr="00743DCE" w:rsidTr="00743DCE">
        <w:trPr>
          <w:trHeight w:val="2305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28" w:lineRule="auto"/>
              <w:ind w:right="3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Имя прилагательное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(ознакомление): общее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значение, вопросы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(«какой?»,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«какая?»,</w:t>
            </w:r>
            <w:proofErr w:type="gramEnd"/>
          </w:p>
          <w:p w:rsidR="00743DCE" w:rsidRPr="00743DCE" w:rsidRDefault="00743DCE" w:rsidP="00743DCE">
            <w:pPr>
              <w:spacing w:line="228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«какое?»,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«какие?»),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употребление</w:t>
            </w:r>
            <w:r w:rsidRPr="00743DCE">
              <w:rPr>
                <w:rFonts w:ascii="Times New Roman" w:eastAsia="Times New Roman" w:hAnsi="Times New Roman" w:cs="Times New Roman"/>
                <w:spacing w:val="3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набором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слов: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ют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на какой вопрос отвечают, формулирование вывода,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введение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«имя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прилагательное».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распределение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прилагательных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зависимости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того,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какой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отвечают:</w:t>
            </w:r>
          </w:p>
          <w:p w:rsidR="00743DCE" w:rsidRPr="00743DCE" w:rsidRDefault="00743DCE" w:rsidP="00743DCE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«какой?»,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«какое?»,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«какая?».</w:t>
            </w:r>
          </w:p>
          <w:p w:rsidR="00743DCE" w:rsidRPr="00743DCE" w:rsidRDefault="00743DCE" w:rsidP="00743DCE">
            <w:pPr>
              <w:spacing w:before="1" w:line="228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лексическим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значением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прилагательных.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общего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прилагательных.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выписывание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тельных</w:t>
            </w:r>
            <w:proofErr w:type="gramEnd"/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62" type="#_x0000_t202" style="position:absolute;margin-left:34.25pt;margin-top:35.9pt;width:12.5pt;height:110.7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6HzvgIAALMFAAAOAAAAZHJzL2Uyb0RvYy54bWysVF2OmzAQfq/UO1h+Z4EUCKAlq90Qqkrb&#10;H2nbAzhgglWwqe2ErKqepafoU6WeIUfq2IRkf16qtjxYg2f8zd83c3m171q0o1IxwTPsX3gYUV6K&#10;ivFNhj99LJwYI6UJr0grOM3wPVX4avHyxeXQp3QmGtFWVCIA4Sod+gw3Wvep66qyoR1RF6KnHJS1&#10;kB3R8Cs3biXJAOhd6848L3IHIateipIqBbf5qMQLi1/XtNTv61pRjdoMQ2zantKea3O6i0uSbiTp&#10;G1YewyB/EUVHGAenJ6icaIK2kj2D6lgphRK1vihF54q6ZiW1OUA2vvckm7uG9NTmAsVR/alM6v/B&#10;lu92HyRiVYajECNOOujR4fvh1+Hn4QeCK6jP0KsUzO56MNT7G7GHPttcVX8rys8KcbFsCN/QaynF&#10;0FBSQXy+eek+eDriKAOyHt6KCvyQrRYWaF/LzhQPyoEAHfp0f+oN3WtUGpdhPA9BU4LKD7wwTmzz&#10;XJJOr3up9GsqOmSEDEvovUUnu1ulTTQknUyMMy4K1ra2/y1/dAGG4w34hqdGZ6Kw7fyaeMkqXsWB&#10;E8yilRN4ee5cF8vAiQp/Huav8uUy978Zv36QNqyqKDduJmr5wZ+17kjykRQncinRssrAmZCU3KyX&#10;rUQ7AtQu7GdrDpqzmfs4DFsEyOVJSv4s8G5miVNE8dwJiiB0krkXO56f3CSRFyRBXjxO6ZZx+u8p&#10;oSHDSTgLRzKdg36Sm2e/57mRtGMalkfLugzHJyOSGgqueGVbqwlrR/lBKUz451JAu6dGW8Iajo5s&#10;1fv13s7Gq2gahLWo7oHCUgDDgI2w+UAwJ0YDbJEMqy9bIilG7RsOY2BWziTISVhPAuFlI2AZweNR&#10;XOpxNW17yTYNII+DxsU1jErNLIvNTI1RHAcMNoNN5rjFzOp5+G+tzrt28RsAAP//AwBQSwMEFAAG&#10;AAgAAAAhAH9dmZ3fAAAACAEAAA8AAABkcnMvZG93bnJldi54bWxMj0tPwzAQhO9I/AdrkbhR50Ff&#10;IU5FKVwQSLTAgds22SYRsR1itzH/nuUEx9GMZr7JV0F34kSDa61REE8iEGRKW7WmVvD2+nC1AOE8&#10;mgo7a0jBNzlYFednOWaVHc2WTjtfCy4xLkMFjfd9JqUrG9LoJrYnw97BDho9y6GW1YAjl+tOJlE0&#10;kxpbwwsN9nTXUPm5O2oF9+uXx83zVwiHcR2317iZvqdPH0pdXoTbGxCegv8Lwy8+o0PBTHt7NJUT&#10;nYLZYspJBfOYH7C/TFnvFSTLNAFZ5PL/geIHAAD//wMAUEsBAi0AFAAGAAgAAAAhALaDOJL+AAAA&#10;4QEAABMAAAAAAAAAAAAAAAAAAAAAAFtDb250ZW50X1R5cGVzXS54bWxQSwECLQAUAAYACAAAACEA&#10;OP0h/9YAAACUAQAACwAAAAAAAAAAAAAAAAAvAQAAX3JlbHMvLnJlbHNQSwECLQAUAAYACAAAACEA&#10;f7Oh874CAACzBQAADgAAAAAAAAAAAAAAAAAuAgAAZHJzL2Uyb0RvYy54bWxQSwECLQAUAAYACAAA&#10;ACEAf12Znd8AAAAIAQAADwAAAAAAAAAAAAAAAAAY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63" type="#_x0000_t202" style="position:absolute;margin-left:33.85pt;margin-top:344.55pt;width:12.6pt;height:10.2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dMEvAIAALI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xMcRRixEkLPTp8O/w8/Dh8R7AF9ek7lYDbXQeOen8j9tBny1V1t6L4pBAXy5rwDb2W&#10;UvQ1JSXk55ub7tnVAUcZkHX/RpQQh2y1sED7SrameFAOBOjQp/tTb+heo8KEjDwvgJMCjvxLz59O&#10;bASSjJc7qfQrKlpkjBRLaL0FJ7tbpU0yJBldTCwuctY0tv0Nf7QBjsMOhIar5swkYbv5Jfbi1Ww1&#10;C50wiFZO6GWZc50vQyfKIaPsMlsuM/+rieuHSc3KknITZlSWH/5Z544aHzRx0pYSDSsNnElJyc16&#10;2Ui0I6Ds3H7Hgpy5uY/TsEUALk8o+UHo3QSxk0ezqRPm4cSJp97M8fz4Jo68MA6z/DGlW8bpv1NC&#10;fYrjSTAZtPRbbp79nnMjScs0zI6GtSmenZxIYhS44qVtrSasGeyzUpj0H0oB7R4bbfVqJDqIVe/X&#10;e/s0LqcmvBHzWpT3oGApQGEgRhh8YJgVox6GSIrV5y2RFKPmNYdXYCbOaMjRWI8G4UUtYBbB5cFc&#10;6mEybTvJNjUgD++Mi2t4KRWzKn7I4vi+YDBYMschZibP+b/1ehi1i18AAAD//wMAUEsDBBQABgAI&#10;AAAAIQA3ws+/4QAAAAkBAAAPAAAAZHJzL2Rvd25yZXYueG1sTI/BTsMwDIbvSLxDZCRuLO2Adi1N&#10;J8bgMoEEAw7cvMZrK5qkNNla3h5zgpNl+dPv7y+Wk+nEkQbfOqsgnkUgyFZOt7ZW8Pb6cLEA4QNa&#10;jZ2zpOCbPCzL05MCc+1G+0LHbagFh1ifo4ImhD6X0lcNGfQz15Pl294NBgOvQy31gCOHm07OoyiR&#10;BlvLHxrs6a6h6nN7MAruV8+b9dPXNO3HVdxe4fr6/fLxQ6nzs+n2BkSgKfzB8KvP6lCy084drPai&#10;U5CkKZM8F1kMgoFsnoHYKUijLAFZFvJ/g/IHAAD//wMAUEsBAi0AFAAGAAgAAAAhALaDOJL+AAAA&#10;4QEAABMAAAAAAAAAAAAAAAAAAAAAAFtDb250ZW50X1R5cGVzXS54bWxQSwECLQAUAAYACAAAACEA&#10;OP0h/9YAAACUAQAACwAAAAAAAAAAAAAAAAAvAQAAX3JlbHMvLnJlbHNQSwECLQAUAAYACAAAACEA&#10;WYXTBLwCAACyBQAADgAAAAAAAAAAAAAAAAAuAgAAZHJzL2Uyb0RvYy54bWxQSwECLQAUAAYACAAA&#10;ACEAN8LPv+EAAAAJAQAADwAAAAAAAAAAAAAAAAAW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1667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3" w:line="223" w:lineRule="auto"/>
              <w:ind w:right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Предлог. Отличие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предлогов от приставок.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Наиболее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распространён­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предлоги: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в, на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без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над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до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у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об</w:t>
            </w:r>
            <w:r w:rsidRPr="00743DCE">
              <w:rPr>
                <w:rFonts w:ascii="Times New Roman" w:eastAsia="Times New Roman" w:hAnsi="Times New Roman" w:cs="Times New Roman"/>
                <w:i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др.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3" w:line="223" w:lineRule="auto"/>
              <w:ind w:right="2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похожи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различаются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приставки?».</w:t>
            </w:r>
          </w:p>
          <w:p w:rsidR="00743DCE" w:rsidRPr="00743DCE" w:rsidRDefault="00743DCE" w:rsidP="00743DCE">
            <w:pPr>
              <w:spacing w:before="1" w:line="223" w:lineRule="auto"/>
              <w:ind w:right="3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приставок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предлогов.</w:t>
            </w:r>
          </w:p>
          <w:p w:rsidR="00743DCE" w:rsidRPr="00743DCE" w:rsidRDefault="00743DCE" w:rsidP="00743DCE">
            <w:pPr>
              <w:spacing w:before="1" w:line="223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Списывание предложений с раскрытием скобок на основе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различения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предлогов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приставок.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есть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одинаково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звучащие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приставки</w:t>
            </w:r>
          </w:p>
        </w:tc>
      </w:tr>
      <w:tr w:rsidR="00743DCE" w:rsidRPr="00743DCE" w:rsidTr="00743DCE">
        <w:trPr>
          <w:trHeight w:val="2243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7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3" w:line="218" w:lineRule="auto"/>
              <w:ind w:right="32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Синтаксис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2" w:line="223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Порядок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; связь слов в предло­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(повторение).</w:t>
            </w:r>
          </w:p>
          <w:p w:rsidR="00743DCE" w:rsidRPr="00743DCE" w:rsidRDefault="00743DCE" w:rsidP="00743DCE">
            <w:pPr>
              <w:spacing w:before="2" w:line="223" w:lineRule="auto"/>
              <w:ind w:right="1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едини­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ца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языка. Предложение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слово.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Отличие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</w:p>
          <w:p w:rsidR="00743DCE" w:rsidRPr="00743DCE" w:rsidRDefault="00743DCE" w:rsidP="00743DCE">
            <w:pPr>
              <w:spacing w:before="1" w:line="223" w:lineRule="auto"/>
              <w:ind w:right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жения от слова.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за выделением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устной речи одного 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 предложения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(логическое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ударение)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 w:line="223" w:lineRule="auto"/>
              <w:ind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проблемного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«Чем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различаются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„не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предложение“?».</w:t>
            </w:r>
          </w:p>
          <w:p w:rsidR="00743DCE" w:rsidRPr="00743DCE" w:rsidRDefault="00743DCE" w:rsidP="00743DCE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связью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 в предложении.</w:t>
            </w:r>
          </w:p>
          <w:p w:rsidR="00743DCE" w:rsidRPr="00743DCE" w:rsidRDefault="00743DCE" w:rsidP="00743DCE">
            <w:pPr>
              <w:spacing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употреблением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  <w:p w:rsidR="00743DCE" w:rsidRPr="00743DCE" w:rsidRDefault="00743DCE" w:rsidP="00743DCE">
            <w:pPr>
              <w:spacing w:before="5" w:line="223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опыт).</w:t>
            </w:r>
          </w:p>
          <w:p w:rsidR="00743DCE" w:rsidRPr="00743DCE" w:rsidRDefault="00743DCE" w:rsidP="00743DCE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составление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 из набора слов</w:t>
            </w:r>
          </w:p>
        </w:tc>
      </w:tr>
      <w:tr w:rsidR="00743DCE" w:rsidRPr="00743DCE" w:rsidTr="00743DCE">
        <w:trPr>
          <w:trHeight w:val="2434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 w:line="223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Виды предложений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 высказывания: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повествовательные,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вопросительные, побуди­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предложения.</w:t>
            </w:r>
          </w:p>
          <w:p w:rsidR="00743DCE" w:rsidRPr="00743DCE" w:rsidRDefault="00743DCE" w:rsidP="00743DCE">
            <w:pPr>
              <w:spacing w:before="3" w:line="223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Виды предложений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эмоциональной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окраске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(по интонации):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воскли­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цательные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невосклица­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 w:line="223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подписями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(предложения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различаются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высказывания,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например: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«Снег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идёт.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Снег идёт?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Снег, иди!»):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сравнение ситуаций, изображённых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 рисунке, формулирование вывода о целях, с которыми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произносятся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предложения.</w:t>
            </w:r>
            <w:proofErr w:type="gramEnd"/>
          </w:p>
          <w:p w:rsidR="00743DCE" w:rsidRPr="00743DCE" w:rsidRDefault="00743DCE" w:rsidP="00743DCE">
            <w:pPr>
              <w:spacing w:before="2" w:line="223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«Как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соотносятся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препинания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конце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целевой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установкой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предложения?».</w:t>
            </w:r>
          </w:p>
          <w:p w:rsidR="00743DCE" w:rsidRPr="00743DCE" w:rsidRDefault="00743DCE" w:rsidP="00743DCE">
            <w:pPr>
              <w:spacing w:before="1" w:line="223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«Виды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»,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примеров.</w:t>
            </w:r>
          </w:p>
          <w:p w:rsidR="00743DCE" w:rsidRPr="00743DCE" w:rsidRDefault="00743DCE" w:rsidP="00743DCE">
            <w:pPr>
              <w:spacing w:before="1" w:line="223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подписями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(предложения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различаются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эмоциональной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окраске,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например: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Ланды­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расцвели.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Ландыши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расцвели!»):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ситуаций,</w:t>
            </w:r>
            <w:proofErr w:type="gramEnd"/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3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64" type="#_x0000_t202" style="position:absolute;left:0;text-align:left;margin-left:33.85pt;margin-top:35.85pt;width:12.6pt;height:11.5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VObvAIAALIFAAAOAAAAZHJzL2Uyb0RvYy54bWysVEtu2zAQ3RfoHQjuFX0iK5IQOUgsqyiQ&#10;foC0B6AlyiIqkSpJWw6KnqWn6KpAz+AjdUhZjpOgQNFWC2JEDt/Mm3mcy6td16ItlYoJnmH/zMOI&#10;8lJUjK8z/PFD4cQYKU14RVrBaYbvqcJX85cvLoc+pYFoRFtRiQCEq3ToM9xo3aeuq8qGdkSdiZ5y&#10;OKyF7IiGX7l2K0kGQO9aN/C8yB2ErHopSqoU7ObjIZ5b/LqmpX5X14pq1GYYctN2lXZdmdWdX5J0&#10;LUnfsPKQBvmLLDrCOAQ9QuVEE7SR7BlUx0oplKj1WSk6V9Q1K6nlAGx87wmbu4b01HKB4qj+WCb1&#10;/2DLt9v3ErEqw9E5Rpx00KP9t/3P/Y/9dwRbUJ+hVym43fXgqHc3Ygd9tlxVfyvKTwpxsWgIX9Nr&#10;KcXQUFJBfr656Z5cHXGUAVkNb0QFcchGCwu0q2VnigflQIAOfbo/9obuNCpNyMjzAjgp4cgPoyie&#10;2QgknS73UulXVHTIGBmW0HoLTra3SptkSDq5mFhcFKxtbftb/mgDHMcdCA1XzZlJwnbzS+Ily3gZ&#10;h04YREsn9PLcuS4WoRMV/sUsP88Xi9z/auL6YdqwqqLchJmU5Yd/1rmDxkdNHLWlRMsqA2dSUnK9&#10;WrQSbQkou7DfoSAnbu7jNGwRgMsTSn4QejdB4hRRfOGERThzkgsvdjw/uUkiL0zCvHhM6ZZx+u+U&#10;0JDhZBbMRi39lptnv+fcSNoxDbOjZV2G46MTSY0Cl7yyrdWEtaN9UgqT/kMpoN1To61ejURHserd&#10;amefxnlswhsxr0R1DwqWAhQGYoTBB4ZZMRpgiGRYfd4QSTFqX3N4BWbiTIacjNVkEF42AmYRXB7N&#10;hR4n06aXbN0A8vjOuLiGl1Izq+KHLA7vCwaDJXMYYmbynP5br4dRO/8FAAD//wMAUEsDBBQABgAI&#10;AAAAIQAgVbRd3gAAAAcBAAAPAAAAZHJzL2Rvd25yZXYueG1sTI7BTsMwEETvSPyDtUjcqJNSmjbE&#10;qSiFCwIJChy4ufE2iYjXIXYb8/csJziNRjOaecUq2k4ccfCtIwXpJAGBVDnTUq3g7fX+YgHCB01G&#10;d45QwTd6WJWnJ4XOjRvpBY/bUAseIZ9rBU0IfS6lrxq02k9cj8TZ3g1WB7ZDLc2gRx63nZwmyVxa&#10;3RI/NLrH2warz+3BKrhbPz9snr5i3I/rtJ3pzdX75eOHUudn8eYaRMAY/srwi8/oUDLTzh3IeNEp&#10;mGcZNxVkKSvny+kSxI51tgBZFvI/f/kDAAD//wMAUEsBAi0AFAAGAAgAAAAhALaDOJL+AAAA4QEA&#10;ABMAAAAAAAAAAAAAAAAAAAAAAFtDb250ZW50X1R5cGVzXS54bWxQSwECLQAUAAYACAAAACEAOP0h&#10;/9YAAACUAQAACwAAAAAAAAAAAAAAAAAvAQAAX3JlbHMvLnJlbHNQSwECLQAUAAYACAAAACEAGEFT&#10;m7wCAACyBQAADgAAAAAAAAAAAAAAAAAuAgAAZHJzL2Uyb0RvYy54bWxQSwECLQAUAAYACAAAACEA&#10;IFW0Xd4AAAAHAQAADwAAAAAAAAAAAAAAAAAWBQAAZHJzL2Rvd25yZXYueG1sUEsFBgAAAAAEAAQA&#10;8wAAACE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65" type="#_x0000_t202" style="position:absolute;left:0;text-align:left;margin-left:33.95pt;margin-top:237.3pt;width:12.5pt;height:118.0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MFXvQ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8STAiJMWerT/tv+5/7H/jmAL6tN3KgG3uw4c9XAjBuiz5aq6W1F8UoiLZU34hl5L&#10;KfqakhLy881N9+zqiKMMyLp/I0qIQ7ZaWKChkq0pHpQDATr06f7UGzpoVJiQ0WwawUkBR34Yx8Fl&#10;ZEOQ5Hi7k0q/oqJFxkixhN5bdLK7VdpkQ5KjiwnGRc6axva/4Y82wHHcgdhw1ZyZLGw7v8RevJqt&#10;ZqETBpOVE3pZ5lzny9CZ5P40yi6z5TLzv5q4fpjUrCwpN2GO0vLDP2vdQeSjKE7iUqJhpYEzKSm5&#10;WS8biXYEpJ3b71CQMzf3cRq2CMDlCSU/CL2bIHbyyWzqhHkYOfHUmzmeH9/EEy+Mwyx/TOmWcfrv&#10;lFCf4jgKolFMv+Xm2e85N5K0TMPwaFib4tnJiSRGgite2tZqwprRPiuFSf+hFNDuY6OtYI1GR7Xq&#10;YT3Yt3EZm/BGzWtR3oOEpQCFgRph8oFhVox6mCIpVp+3RFKMmtccnoEZOUdDHo310SC8qAUMI7g8&#10;mks9jqZtJ9mmBuTxoXFxDU+lYlbFD1kcHhhMBkvmMMXM6Dn/t14Ps3bxCw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L4IwVe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1536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изображённых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рисунках,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интонационным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оформлением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предложений.</w:t>
            </w:r>
          </w:p>
          <w:p w:rsidR="00743DCE" w:rsidRPr="00743DCE" w:rsidRDefault="00743DCE" w:rsidP="00743DCE">
            <w:pPr>
              <w:spacing w:line="232" w:lineRule="auto"/>
              <w:ind w:right="1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сопоставление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различающих­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эмоциональной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окраске,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произношение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соответствующей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интонацией.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выбирать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признакам</w:t>
            </w:r>
          </w:p>
        </w:tc>
      </w:tr>
      <w:tr w:rsidR="00743DCE" w:rsidRPr="00743DCE" w:rsidTr="00743DCE">
        <w:trPr>
          <w:trHeight w:val="394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10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Орфография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и пункту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ация</w:t>
            </w:r>
          </w:p>
          <w:p w:rsidR="00743DCE" w:rsidRPr="00743DCE" w:rsidRDefault="00743DCE" w:rsidP="00743DCE">
            <w:pPr>
              <w:spacing w:line="20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Повторение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правил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право­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писания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изученных</w:t>
            </w:r>
          </w:p>
          <w:p w:rsidR="00743DCE" w:rsidRPr="00743DCE" w:rsidRDefault="00743DCE" w:rsidP="00743DCE">
            <w:pPr>
              <w:spacing w:line="230" w:lineRule="auto"/>
              <w:ind w:right="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 1 классе: прописная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 начале  предложения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и в именах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(имена, фамилии, клички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животных); знаки препи­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нания в конце предложе­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ния; перенос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 со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строки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строку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(без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учёта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морфемного членения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слова);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гласные после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20"/>
                <w:sz w:val="18"/>
                <w:lang w:val="ru-RU"/>
              </w:rPr>
              <w:t xml:space="preserve">шипящих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в сочетаниях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0"/>
                <w:sz w:val="18"/>
                <w:lang w:val="ru-RU"/>
              </w:rPr>
              <w:t>жи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0"/>
                <w:sz w:val="18"/>
                <w:lang w:val="ru-RU"/>
              </w:rPr>
              <w:t xml:space="preserve">ши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(в положении под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 xml:space="preserve">ударением),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ча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ща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чу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2"/>
                <w:w w:val="120"/>
                <w:sz w:val="18"/>
                <w:lang w:val="ru-RU"/>
              </w:rPr>
              <w:t>щу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;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сочетания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чк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чн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spacing w:before="5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Формирование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орфогра­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фической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зоркости: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осознание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возмож­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«Как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использовать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порядка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действий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списывании?».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письмо: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буквенном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записываемых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0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Упражнения на закрепление правила написания сочетаний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жи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ши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ща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чу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щу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;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чк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чн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.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Взаимопроверка.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Осуществ­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ление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самоконтроля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правила.</w:t>
            </w:r>
          </w:p>
          <w:p w:rsidR="00743DCE" w:rsidRPr="00743DCE" w:rsidRDefault="00743DCE" w:rsidP="00743DCE">
            <w:pPr>
              <w:spacing w:line="230" w:lineRule="auto"/>
              <w:ind w:right="2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языковым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материалом: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основе анализа предложенного материала ответа на вопрос,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связанный с правилом переноса слов, уточнение правила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(буквы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й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ь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ъ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с таблицей (в одном столбце слова разделены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слогам, в другом столбце эти же слова разделены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носа):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сопоставление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слоги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разницы.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работа: запись слов с делением для переноса,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осуществление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самоконтроля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му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основанию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(слова,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нельзя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перенести).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66" type="#_x0000_t202" style="position:absolute;margin-left:34.25pt;margin-top:35.9pt;width:12.5pt;height:110.7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xrbvQIAALMFAAAOAAAAZHJzL2Uyb0RvYy54bWysVF1unDAQfq/UO1h+J8AWdgGFjZJlqSql&#10;P1LaA3jBLFbBprZ3Iapylp6iT5V6hj1SxyZsNokqVW15sAZ7/M18M5/n/GJoG7SnUjHBU+yfeRhR&#10;XoiS8W2KP33MnQgjpQkvSSM4TfEtVfhi+fLFed8ldCZq0ZRUIgDhKum7FNdad4nrqqKmLVFnoqMc&#10;DishW6LhV27dUpIe0NvGnXne3O2FLDspCqoU7GbjIV5a/KqihX5fVYpq1KQYctN2lXbdmNVdnpNk&#10;K0lXs+I+DfIXWbSEcQh6hMqIJmgn2TOolhVSKFHps0K0rqgqVlDLAdj43hM2NzXpqOUCxVHdsUzq&#10;/8EW7/YfJGJliuc+Rpy00KPDt8PPw4/DdwRbUJ++Uwm43XTgqIcrMUCfLVfVXYvis0JcrGrCt/RS&#10;StHXlJSQn73pnlwdcZQB2fRvRQlxyE4LCzRUsjXFg3IgQIc+3R57QweNChMyjBYhnBRw5AdeGMW2&#10;eS5JptudVPo1FS0yRool9N6ik/210sADXCcXE4yLnDWN7X/DH22A47gDseGqOTNZ2HZ+jb14Ha2j&#10;wAlm87UTeFnmXOarwJnn/iLMXmWrVebfmbh+kNSsLCk3YSZp+cGfte5e5KMojuJSomGlgTMpKbnd&#10;rBqJ9gSkndvPdAuSP3FzH6dhj4HLE0r+LPCuZrGTz6OFE+RB6MQLL3I8P76K514QB1n+mNI14/Tf&#10;KaE+xXE4C0cx/ZabZ7/n3EjSMg3Do2FtiqOjE0mMBNe8tK3VhDWjfVIKk/5DKaBiU6OtYI1GR7Xq&#10;YTPYtxFYrRk1b0R5CxKWAhQGaoTJB4ZZMephiqRYfdkRSTFq3nB4BmbkTIacjM1kEF7UAoYRXB7N&#10;lR5H066TbFsD8vjQuLiEp1Ixq+KHLICC+YHJYMncTzEzek7/rdfDrF3+AgAA//8DAFBLAwQUAAYA&#10;CAAAACEAf12Znd8AAAAIAQAADwAAAGRycy9kb3ducmV2LnhtbEyPS0/DMBCE70j8B2uRuFHnQV8h&#10;TkUpXBBItMCB2zbZJhGxHWK3Mf+e5QTH0YxmvslXQXfiRINrrVEQTyIQZEpbtaZW8Pb6cLUA4Tya&#10;CjtrSME3OVgV52c5ZpUdzZZOO18LLjEuQwWN930mpSsb0ugmtifD3sEOGj3LoZbVgCOX604mUTST&#10;GlvDCw32dNdQ+bk7agX365fHzfNXCIdxHbfXuJm+p08fSl1ehNsbEJ6C/wvDLz6jQ8FMe3s0lROd&#10;gtliykkF85gfsL9MWe8VJMs0AVnk8v+B4gcAAP//AwBQSwECLQAUAAYACAAAACEAtoM4kv4AAADh&#10;AQAAEwAAAAAAAAAAAAAAAAAAAAAAW0NvbnRlbnRfVHlwZXNdLnhtbFBLAQItABQABgAIAAAAIQA4&#10;/SH/1gAAAJQBAAALAAAAAAAAAAAAAAAAAC8BAABfcmVscy8ucmVsc1BLAQItABQABgAIAAAAIQAT&#10;qxrbvQIAALMFAAAOAAAAAAAAAAAAAAAAAC4CAABkcnMvZTJvRG9jLnhtbFBLAQItABQABgAIAAAA&#10;IQB/XZmd3wAAAAgBAAAPAAAAAAAAAAAAAAAAABc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0" o:spid="_x0000_s1067" type="#_x0000_t202" style="position:absolute;margin-left:33.85pt;margin-top:344.15pt;width:12.6pt;height:11.1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DFNvAIAALIFAAAOAAAAZHJzL2Uyb0RvYy54bWysVEtu2zAQ3RfoHQjuFX0qK5YQOUgsqyiQ&#10;foC0B6AlyiIqkSpJWwqKnqWn6KpAz+AjdUhZdpxsirZaECNy+ObNzONcXQ9tg3ZUKiZ4iv0LDyPK&#10;C1Eyvknxp4+5M8dIacJL0ghOU/xAFb5evHxx1XcJDUQtmpJKBCBcJX2X4lrrLnFdVdS0JepCdJTD&#10;YSVkSzT8yo1bStIDetu4gedFbi9k2UlRUKVgNxsP8cLiVxUt9PuqUlSjJsXATdtV2nVtVndxRZKN&#10;JF3NigMN8hcsWsI4BD1CZUQTtJXsGVTLCimUqPRFIVpXVBUrqM0BsvG9J9nc16SjNhcojuqOZVL/&#10;D7Z4t/sgEStTHEF5OGmhR/vv+1/7n/sfCLagPn2nEnC778BRD7digD7bXFV3J4rPCnGxrAnf0Bsp&#10;RV9TUgI/39x0H10dcZQBWfdvRQlxyFYLCzRUsjXFg3IgQAciD8fe0EGjwoSMPC+AkwKO/NCLLy03&#10;lyTT5U4q/ZqKFhkjxRJab8HJ7k5pQ4Ykk4uJxUXOmsa2v+FnG+A47kBouGrODAnbza+xF6/mq3no&#10;hEG0ckIvy5ybfBk6Ue5fzrJX2XKZ+d9MXD9MalaWlJswk7L88M86d9D4qImjtpRoWGngDCUlN+tl&#10;I9GOgLJz+9mSw8nJzT2nYYsAuTxJyQ9C7zaInTyaXzphHs4cqO7c8fz4No68MA6z/DylO8bpv6eE&#10;+hTHs2A2aulE+klunv2e50aSlmmYHQ1rUzw/OpHEKHDFS9taTVgz2o9KYeifSgHtnhpt9WokOopV&#10;D+vBPo3QqtmIeS3KB1CwFKAwECMMPjDMilEPQyTF6suWSIpR84bDKwAXPRlyMtaTQXhRC5hFcHk0&#10;l3qcTNtOsk0NyOM74+IGXkrFrIpPLA7vCwaDTeYwxMzkefxvvU6jdvEbAAD//wMAUEsDBBQABgAI&#10;AAAAIQCAkp8K4gAAAAkBAAAPAAAAZHJzL2Rvd25yZXYueG1sTI/BTsMwDIbvSLxDZCRuLO3G1q40&#10;nRiDywQSDDhw85qsrWic0mRreXvMCU6W5U+/vz9fjbYVJ9P7xpGCeBKBMFQ63VCl4O314SoF4QOS&#10;xtaRUfBtPKyK87McM+0GejGnXagEh5DPUEEdQpdJ6cvaWPQT1xni28H1FgOvfSV1jwOH21ZOo2gh&#10;LTbEH2rszF1tys/d0Sq4Xz9vN09f43gY1nFzjZv5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EwEMU28AgAAsgUAAA4AAAAAAAAAAAAAAAAALgIAAGRycy9lMm9Eb2MueG1sUEsBAi0AFAAGAAgA&#10;AAAhAICSnwriAAAACQEAAA8AAAAAAAAAAAAAAAAAFg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63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 возникновения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ошиб­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ки. Понятие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. Использование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различных способов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решения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задачи в зависимо­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слове. Использование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учебника</w:t>
            </w:r>
          </w:p>
          <w:p w:rsidR="00743DCE" w:rsidRPr="00743DCE" w:rsidRDefault="00743DCE" w:rsidP="00743DCE">
            <w:pPr>
              <w:spacing w:line="237" w:lineRule="auto"/>
              <w:ind w:right="3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 определения 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уточ­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нения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) написания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 Контроль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самоконтроль при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проверке собственных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 предложенных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текстов.</w:t>
            </w:r>
          </w:p>
          <w:p w:rsidR="00743DCE" w:rsidRPr="00743DCE" w:rsidRDefault="00743DCE" w:rsidP="00743DCE">
            <w:pPr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Ознакомление с правила­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 правописания и 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применение:</w:t>
            </w:r>
          </w:p>
          <w:p w:rsidR="00743DCE" w:rsidRPr="00743DCE" w:rsidRDefault="00743DCE" w:rsidP="00743DCE">
            <w:pPr>
              <w:numPr>
                <w:ilvl w:val="0"/>
                <w:numId w:val="30"/>
              </w:numPr>
              <w:tabs>
                <w:tab w:val="left" w:pos="280"/>
              </w:tabs>
              <w:spacing w:line="206" w:lineRule="exact"/>
              <w:ind w:right="7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разделительный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мягкий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знак;</w:t>
            </w:r>
          </w:p>
          <w:p w:rsidR="00743DCE" w:rsidRPr="00743DCE" w:rsidRDefault="00743DCE" w:rsidP="00743DCE">
            <w:pPr>
              <w:numPr>
                <w:ilvl w:val="0"/>
                <w:numId w:val="30"/>
              </w:numPr>
              <w:tabs>
                <w:tab w:val="left" w:pos="280"/>
              </w:tabs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сочетания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чт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щн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нч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;</w:t>
            </w:r>
          </w:p>
          <w:p w:rsidR="00743DCE" w:rsidRPr="00743DCE" w:rsidRDefault="00743DCE" w:rsidP="00743DCE">
            <w:pPr>
              <w:numPr>
                <w:ilvl w:val="0"/>
                <w:numId w:val="30"/>
              </w:numPr>
              <w:tabs>
                <w:tab w:val="left" w:pos="280"/>
              </w:tabs>
              <w:spacing w:line="237" w:lineRule="auto"/>
              <w:ind w:right="28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проверяемые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гласные в корне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слова;</w:t>
            </w:r>
          </w:p>
          <w:p w:rsidR="00743DCE" w:rsidRPr="00743DCE" w:rsidRDefault="00743DCE" w:rsidP="00743DCE">
            <w:pPr>
              <w:numPr>
                <w:ilvl w:val="0"/>
                <w:numId w:val="30"/>
              </w:numPr>
              <w:tabs>
                <w:tab w:val="left" w:pos="280"/>
              </w:tabs>
              <w:spacing w:line="237" w:lineRule="auto"/>
              <w:ind w:right="27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парные звонкие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глу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хие согласные в корне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слова;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объяснять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допущенные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ошибки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переноса.</w:t>
            </w:r>
          </w:p>
          <w:p w:rsidR="00743DCE" w:rsidRPr="00743DCE" w:rsidRDefault="00743DCE" w:rsidP="00743DCE">
            <w:pPr>
              <w:spacing w:line="232" w:lineRule="auto"/>
              <w:ind w:right="1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Самоконтроль: проверка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другим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предметам с целью исправления возможных ошибок 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ответы на вопросы, в которых обязательно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 будет применить правило написания собственных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существительных.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встретится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менее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шести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собственных.</w:t>
            </w:r>
          </w:p>
          <w:p w:rsidR="00743DCE" w:rsidRPr="00743DCE" w:rsidRDefault="00743DCE" w:rsidP="00743DCE">
            <w:pPr>
              <w:spacing w:line="232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материалом (слова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гласными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парными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звонкости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глухости согласными на конце слова): знакомство 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«орфограмма».</w:t>
            </w:r>
          </w:p>
          <w:p w:rsidR="00743DCE" w:rsidRPr="00743DCE" w:rsidRDefault="00743DCE" w:rsidP="00743DCE">
            <w:pPr>
              <w:spacing w:line="232" w:lineRule="auto"/>
              <w:ind w:right="1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Обсуждение особенностей обозначения буквами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проверяе­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безударных гласных в корне слова в процессе сравнения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ударных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 «Как планировать порядок действий при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ошибки».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разработка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«Проверяемые безударные гласные 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 слова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».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фиксация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ряемые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слова».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ряду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проверочных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2" w:lineRule="auto"/>
              <w:ind w:right="2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 задание: нахождение ошибок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проверочных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орфограммой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ряемые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слова».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68" type="#_x0000_t202" style="position:absolute;left:0;text-align:left;margin-left:33.85pt;margin-top:35.85pt;width:12.6pt;height:11.1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60vQIAALIFAAAOAAAAZHJzL2Uyb0RvYy54bWysVF2O0zAQfkfiDpbfs/kh7TbRpqtu0yCk&#10;5UdaOICbOI1FYgfbbbJCnIVT8ITEGXokxk7TbrsvCMiDNfGMv/n7Zm5u+6ZGOyoVEzzB/pWHEeW5&#10;KBjfJPjTx8yZYaQ04QWpBacJfqQK385fvrjp2pgGohJ1QSUCEK7irk1wpXUbu67KK9oQdSVaykFZ&#10;CtkQDb9y4xaSdIDe1G7geVO3E7JopcipUnCbDko8t/hlSXP9viwV1ahOMMSm7SntuTanO78h8UaS&#10;tmL5IQzyF1E0hHFweoRKiSZoK9kzqIblUihR6qtcNK4oS5ZTmwNk43sX2TxUpKU2FyiOao9lUv8P&#10;Nn+3+yARKxI8iTDipIEe7b/vf+1/7n8guIL6dK2KweyhBUPd34ke+mxzVe29yD8rxMWyInxDF1KK&#10;rqKkgPh889J98nTAUQZk3b0VBfghWy0sUF/KxhQPyoEAHfr0eOwN7TXKjcup5wWgyUHlh150bXvn&#10;knh83EqlX1PRICMkWELrLTjZ3SttgiHxaGJ8cZGxurbtr/nZBRgON+AanhqdCcJ282vkRavZahY6&#10;YTBdOaGXps4iW4bONPOvJ+mrdLlM/W/Grx/GFSsKyo2bkVl++GedO3B84MSRW0rUrDBwJiQlN+tl&#10;LdGOALMz+9mSg+Zk5p6HYYsAuVyk5AehdxdETjadXTthFk4cqO7M8fzoLpp6YRSm2XlK94zTf08J&#10;dQmOJsFk4NIp6IvcPPs9z43EDdOwO2rWJHh2NCKxYeCKF7a1mrB6kJ+UwoR/KgW0e2y05auh6EBW&#10;3a97OxphMM7BWhSPwGApgGFARlh8IJgTow6WSILVly2RFKP6DYcpMBtnFOQorEeB8LwSsIvg8SAu&#10;9bCZtq1kmwqQhznjYgGTUjLLYjNSQxSH+YLFYJM5LDGzeZ7+W6vTqp3/BgAA//8DAFBLAwQUAAYA&#10;CAAAACEA63MSa98AAAAHAQAADwAAAGRycy9kb3ducmV2LnhtbEyOwU7DMBBE70j8g7VI3KiTFhoS&#10;4lSUwqUCqS1w4LaN3SQiXofYbcLfs5zgNBrNaObli9G24mR63zhSEE8iEIZKpxuqFLy9Pl3dgvAB&#10;SWPryCj4Nh4WxflZjpl2A23NaRcqwSPkM1RQh9BlUvqyNhb9xHWGODu43mJg21dS9zjwuG3lNIrm&#10;0mJD/FBjZx5qU37ujlbB43KzXr18jeNhWMbNNa5u3mfPH0pdXoz3dyCCGcNfGX7xGR0KZtq7I2kv&#10;WgXzJOGmgiRm5TydpiD2rLMUZJHL//zFDwAAAP//AwBQSwECLQAUAAYACAAAACEAtoM4kv4AAADh&#10;AQAAEwAAAAAAAAAAAAAAAAAAAAAAW0NvbnRlbnRfVHlwZXNdLnhtbFBLAQItABQABgAIAAAAIQA4&#10;/SH/1gAAAJQBAAALAAAAAAAAAAAAAAAAAC8BAABfcmVscy8ucmVsc1BLAQItABQABgAIAAAAIQBn&#10;RB60vQIAALIFAAAOAAAAAAAAAAAAAAAAAC4CAABkcnMvZTJvRG9jLnhtbFBLAQItABQABgAIAAAA&#10;IQDrcxJr3wAAAAcBAAAPAAAAAAAAAAAAAAAAABc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8" o:spid="_x0000_s1069" type="#_x0000_t202" style="position:absolute;left:0;text-align:left;margin-left:33.95pt;margin-top:237.3pt;width:12.5pt;height:118.0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/BvQIAALM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amOIROcdJCj/bf9j/3P/bfEWxBffpOJeB214GjHm7EAH22XFV3K4pPCnGxrAnf0Gsp&#10;RV9TUkJ+vrnpnl0dcZQBWfdvRAlxyFYLCzRUsjXFg3IgQIc+3Z96QweNChMyjGYhnBRw5AdxPLkM&#10;bQiSHG93UulXVLTIGCmW0HuLTna3SptsSHJ0McG4yFnT2P43/NEGOI47EBuumjOThW3nl9iLV9Eq&#10;CpxgMl05gZdlznW+DJxp7s/C7DJbLjP/q4nrB0nNypJyE+YoLT/4s9YdRD6K4iQuJRpWGjiTkpKb&#10;9bKRaEdA2rn9DgU5c3Mfp2GLAFyeUPIngXcziZ18Gs2cIA9CJ555keP58U089YI4yPLHlG4Zp/9O&#10;CfUpjsNJOIrpt9w8+z3nRpKWaRgeDWtTHJ2cSGIkuOKlba0mrBnts1KY9B9KAe0+NtoK1mh0VKse&#10;1oN9G8GlCW/UvBblPUhYClAYqBEmHxhmxaiHKZJi9XlLJMWoec3hGZiRczTk0VgfDcKLWsAwgsuj&#10;udTjaNp2km1qQB4fGhfX8FQqZlX8kMXhgcFksGQOU8yMnvN/6/Uwaxe/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FkXL8G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553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numPr>
                <w:ilvl w:val="0"/>
                <w:numId w:val="29"/>
              </w:numPr>
              <w:tabs>
                <w:tab w:val="left" w:pos="280"/>
              </w:tabs>
              <w:spacing w:before="55" w:line="232" w:lineRule="auto"/>
              <w:ind w:righ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непроверяемые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и согласные (перечень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слов в орфографическом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учебника);</w:t>
            </w:r>
          </w:p>
          <w:p w:rsidR="00743DCE" w:rsidRPr="00743DCE" w:rsidRDefault="00743DCE" w:rsidP="00743DCE">
            <w:pPr>
              <w:numPr>
                <w:ilvl w:val="0"/>
                <w:numId w:val="29"/>
              </w:numPr>
              <w:tabs>
                <w:tab w:val="left" w:pos="280"/>
              </w:tabs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прописная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proofErr w:type="gramEnd"/>
          </w:p>
          <w:p w:rsidR="00743DCE" w:rsidRPr="00743DCE" w:rsidRDefault="00743DCE" w:rsidP="00743DCE">
            <w:pPr>
              <w:spacing w:before="1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именах собственных: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имена, фамилии,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отчества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людей,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клички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животных,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географиче­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ские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названия;</w:t>
            </w:r>
          </w:p>
          <w:p w:rsidR="00743DCE" w:rsidRPr="00743DCE" w:rsidRDefault="00743DCE" w:rsidP="00743DCE">
            <w:pPr>
              <w:numPr>
                <w:ilvl w:val="0"/>
                <w:numId w:val="29"/>
              </w:numPr>
              <w:tabs>
                <w:tab w:val="left" w:pos="280"/>
              </w:tabs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раздельное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</w:p>
          <w:p w:rsidR="00743DCE" w:rsidRPr="00743DCE" w:rsidRDefault="00743DCE" w:rsidP="00743DCE">
            <w:pPr>
              <w:spacing w:before="1" w:line="232" w:lineRule="auto"/>
              <w:ind w:right="3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предлогов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именами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существительными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Комментированное письмо: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отработка применения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правила обозначения безударных гласных в корне слова.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Орфографический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тренинг: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проверочных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словам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орфограммой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«Проверяемые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безударные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гласные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»,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парами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проверочного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проверяемого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2" w:lineRule="auto"/>
              <w:ind w:right="1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отработка умений обнаруживать в тексте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ошибки в словах с орфограммой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«Проверяемые безударные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гласные в корне слова», объяснять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способ проверки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исправлять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допущенные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ошибки.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языковым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материалом,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связанным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оглуше­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нием звонких согласных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конце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 обобщение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наблюдений.</w:t>
            </w:r>
          </w:p>
          <w:p w:rsidR="00743DCE" w:rsidRPr="00743DCE" w:rsidRDefault="00743DCE" w:rsidP="00743DCE">
            <w:pPr>
              <w:spacing w:line="232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подписями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ним,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анализируются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слова типа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 xml:space="preserve">маг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—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мак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 xml:space="preserve">пруд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—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прут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 xml:space="preserve">луг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—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 xml:space="preserve">лук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 т. д.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«Когда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сомневаться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обозначении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буквой согласных звуков, парных по звонкости —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глухо­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?», в ходе диалога учащиеся доказывают необходимость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проверки согласных звуков на конце слова и предлагают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способ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её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выполнения.</w:t>
            </w:r>
          </w:p>
          <w:p w:rsidR="00743DCE" w:rsidRPr="00743DCE" w:rsidRDefault="00743DCE" w:rsidP="00743DCE">
            <w:pPr>
              <w:spacing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</w:t>
            </w:r>
          </w:p>
          <w:p w:rsidR="00743DCE" w:rsidRPr="00743DCE" w:rsidRDefault="00743DCE" w:rsidP="00743DCE">
            <w:pPr>
              <w:spacing w:line="232" w:lineRule="auto"/>
              <w:ind w:right="1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«Парные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звонкости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глухости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».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выбор слов по заданному основанию (поиск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слов, в которых необходимо проверить парный по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звонко­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глухости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согласный).</w:t>
            </w:r>
          </w:p>
          <w:p w:rsidR="00743DCE" w:rsidRPr="00743DCE" w:rsidRDefault="00743DCE" w:rsidP="00743DCE">
            <w:pPr>
              <w:spacing w:line="232" w:lineRule="auto"/>
              <w:ind w:right="21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Работа в группах: группировка слов по заданным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: совпадают или не совпадают произношение и написание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согласных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70" type="#_x0000_t202" style="position:absolute;margin-left:34.25pt;margin-top:35.9pt;width:12.5pt;height:110.7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RyvgIAALMFAAAOAAAAZHJzL2Uyb0RvYy54bWysVF2OmzAQfq/UO1h+Z4EUEkBLVrshVJW2&#10;P9K2B3DABKtgU9sJrKqepafoU6WeIUfq2IRkf16qtjxYg2f8zd83c3k1tA3aU6mY4Cn2LzyMKC9E&#10;yfg2xZ8+5k6EkdKEl6QRnKb4nip8tXz54rLvEjoTtWhKKhGAcJX0XYprrbvEdVVR05aoC9FRDspK&#10;yJZo+JVbt5SkB/S2cWeeN3d7IctOioIqBbfZqMRLi19VtNDvq0pRjZoUQ2zantKeG3O6y0uSbCXp&#10;alYcwyB/EUVLGAenJ6iMaIJ2kj2DalkhhRKVvihE64qqYgW1OUA2vvckm7uadNTmAsVR3alM6v/B&#10;Fu/2HyRiZYrDBUactNCjw/fDr8PPww8EV1CfvlMJmN11YKiHGzFAn22uqrsVxWeFuFjVhG/ptZSi&#10;rykpIT7fvHQfPB1xlAHZ9G9FCX7ITgsLNFSyNcWDciBAhz7dn3pDB40K4zKMFiFoClD5gRdGsW2e&#10;S5LpdSeVfk1Fi4yQYgm9t+hkf6u0iYYkk4lxxkXOmsb2v+GPLsBwvAHf8NToTBS2nV9jL15H6yhw&#10;gtl87QReljnX+Spw5rm/CLNX2WqV+d+MXz9IalaWlBs3E7X84M9adyT5SIoTuZRoWGngTEhKbjer&#10;RqI9AWrn9rM1B83ZzH0chi0C5PIkJX8WeDez2Mnn0cIJ8iB04oUXOZ4f38RzL4iDLH+c0i3j9N9T&#10;Qn2K43AWjmQ6B/0kN89+z3MjScs0LI+GtSmOTkYkMRRc89K2VhPWjPKDUpjwz6WAdk+NtoQ1HB3Z&#10;qofNYGcjCKZB2IjyHigsBTAM2AibDwRzYtTDFkmx+rIjkmLUvOEwBmblTIKchM0kEF7UApYRPB7F&#10;lR5X066TbFsD8jhoXFzDqFTMstjM1BjFccBgM9hkjlvMrJ6H/9bqvGuXvwEAAP//AwBQSwMEFAAG&#10;AAgAAAAhAH9dmZ3fAAAACAEAAA8AAABkcnMvZG93bnJldi54bWxMj0tPwzAQhO9I/AdrkbhR50Ff&#10;IU5FKVwQSLTAgds22SYRsR1itzH/nuUEx9GMZr7JV0F34kSDa61REE8iEGRKW7WmVvD2+nC1AOE8&#10;mgo7a0jBNzlYFednOWaVHc2WTjtfCy4xLkMFjfd9JqUrG9LoJrYnw97BDho9y6GW1YAjl+tOJlE0&#10;kxpbwwsN9nTXUPm5O2oF9+uXx83zVwiHcR2317iZvqdPH0pdXoTbGxCegv8Lwy8+o0PBTHt7NJUT&#10;nYLZYspJBfOYH7C/TFnvFSTLNAFZ5PL/geIHAAD//wMAUEsBAi0AFAAGAAgAAAAhALaDOJL+AAAA&#10;4QEAABMAAAAAAAAAAAAAAAAAAAAAAFtDb250ZW50X1R5cGVzXS54bWxQSwECLQAUAAYACAAAACEA&#10;OP0h/9YAAACUAQAACwAAAAAAAAAAAAAAAAAvAQAAX3JlbHMvLnJlbHNQSwECLQAUAAYACAAAACEA&#10;96hkcr4CAACzBQAADgAAAAAAAAAAAAAAAAAuAgAAZHJzL2Uyb0RvYy54bWxQSwECLQAUAAYACAAA&#10;ACEAf12Znd8AAAAIAQAADwAAAAAAAAAAAAAAAAAY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4375150</wp:posOffset>
                </wp:positionV>
                <wp:extent cx="160020" cy="131445"/>
                <wp:effectExtent l="1270" t="3175" r="635" b="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71" type="#_x0000_t202" style="position:absolute;margin-left:33.85pt;margin-top:344.5pt;width:12.6pt;height:10.3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a48uwIAALI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bMII05a6NH+2/7n/sf+O4ItqE/fqQTc7jpw1MONGKDPlqvqbkXxSSEuljXhG3ot&#10;pehrSkrIzzc33ZOrI44yIOv+jSghDtlqYYGGSrameFAOBOjQp/tjb+igUWFCRp4XwEkBR/65H4Yz&#10;G4Ek0+VOKv2KihYZI8USWm/Bye5WaZMMSSYXE4uLnDWNbX/DH22A47gDoeGqOTNJ2G5+ib14NV/N&#10;QycMopUTelnmXOfL0Ily/2KWnWfLZeZ/NXH9MKlZWVJuwkzK8sM/69xB46MmjtpSomGlgTMpKblZ&#10;LxuJdgSUndvvUJATN/dxGrYIwOUJJT8IvZsgdvJofuGEeThz4gtv7nh+fBNHXhiHWf6Y0i3j9N8p&#10;oT7F8SyYjVr6LTfPfs+5kaRlGmZHw9oUz49OJDEKXPHStlYT1oz2SSlM+g+lgHZPjbZ6NRIdxaqH&#10;9WCfxqg1I+a1KO9BwVKAwkCMMPjAMCtGPQyRFKvPWyIpRs1rDq/ATJzJkJOxngzCi1rALILLo7nU&#10;42TadpJtakAe3xkX1/BSKmZV/JDF4X3BYLBkDkPMTJ7Tf+v1MGoXvwAAAP//AwBQSwMEFAAGAAgA&#10;AAAhAPqWXf3hAAAACQEAAA8AAABkcnMvZG93bnJldi54bWxMj8FOwzAMhu9IvENkJG4s3YB1LU0n&#10;xuAygQQDDtyyxmsrGqc02RreHnOCk2X50+/vL5bRduKIg28dKZhOEhBIlTMt1QreXh8uFiB80GR0&#10;5wgVfKOHZXl6UujcuJFe8LgNteAQ8rlW0ITQ51L6qkGr/cT1SHzbu8HqwOtQSzPokcNtJ2dJMpdW&#10;t8QfGt3jXYPV5/ZgFdyvnjfrp68Y9+Nq2l7p9fX75eOHUudn8fYGRMAY/mD41Wd1KNlp5w5kvOgU&#10;zNOUSZ6LjDsxkM0yEDsFaZKlIMtC/m9Q/gAAAP//AwBQSwECLQAUAAYACAAAACEAtoM4kv4AAADh&#10;AQAAEwAAAAAAAAAAAAAAAAAAAAAAW0NvbnRlbnRfVHlwZXNdLnhtbFBLAQItABQABgAIAAAAIQA4&#10;/SH/1gAAAJQBAAALAAAAAAAAAAAAAAAAAC8BAABfcmVscy8ucmVsc1BLAQItABQABgAIAAAAIQD1&#10;Da48uwIAALIFAAAOAAAAAAAAAAAAAAAAAC4CAABkcnMvZTJvRG9jLnhtbFBLAQItABQABgAIAAAA&#10;IQD6ll394QAAAAkBAAAPAAAAAAAAAAAAAAAAABU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1921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71"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учащимися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проверочных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указание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аргументировать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изученными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орфограммами.</w:t>
            </w:r>
          </w:p>
          <w:p w:rsidR="00743DCE" w:rsidRPr="00743DCE" w:rsidRDefault="00743DCE" w:rsidP="00743DCE">
            <w:pPr>
              <w:spacing w:line="228" w:lineRule="auto"/>
              <w:ind w:right="4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 письмо при записи слов под диктовку: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выявлять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обосновывать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находить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фиксировать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графиче­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обозначать)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</w:t>
            </w:r>
          </w:p>
        </w:tc>
      </w:tr>
      <w:tr w:rsidR="00743DCE" w:rsidRPr="00743DCE" w:rsidTr="00743DCE">
        <w:trPr>
          <w:trHeight w:val="446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430954">
            <w:pPr>
              <w:spacing w:before="72" w:line="223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Развитие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="00430954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речи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1" w:line="228" w:lineRule="auto"/>
              <w:ind w:right="18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 языковых средств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соответствии с целями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условиями устного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эффектив­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решения коммуни­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кативной задачи (для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ответа на заданный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выражения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мнения).</w:t>
            </w:r>
          </w:p>
          <w:p w:rsidR="00743DCE" w:rsidRPr="00743DCE" w:rsidRDefault="00743DCE" w:rsidP="00743DCE">
            <w:pPr>
              <w:spacing w:line="228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Овладение основными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умениями ведения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разговора (начать,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поддержать,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закончить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разговор, привлечь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внимание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т.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п.).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тическое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овладение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диалогической формой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речи.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Соблюдение норм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речевого этикета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орфоэпических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</w:t>
            </w:r>
          </w:p>
          <w:p w:rsidR="00743DCE" w:rsidRPr="00743DCE" w:rsidRDefault="00743DCE" w:rsidP="00743DCE">
            <w:pPr>
              <w:spacing w:line="228" w:lineRule="auto"/>
              <w:ind w:right="4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ситуациях учебного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бытового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общения.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1"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Учебный диалог, в ходе которого учащиеся учатся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лять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особенности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 общения: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цели, задачи,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участников,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коммуникации.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Обобще­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результатов диалога: сообщение учителя о том, что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важно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удерживать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вать, с кем и где происходит общение, поскольку от этих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особенностей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зависит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языковых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Комментированный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правильной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реплики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нескольких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обоснование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целесообразности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 языковых средств,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соответствующих цели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услови­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общения.</w:t>
            </w:r>
          </w:p>
          <w:p w:rsidR="00743DCE" w:rsidRPr="00743DCE" w:rsidRDefault="00743DCE" w:rsidP="00743DCE">
            <w:pPr>
              <w:spacing w:line="228" w:lineRule="auto"/>
              <w:ind w:right="1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Ролевые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игры,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разыгрывание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сценок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отработки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ведения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разговора: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начать,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поддержать,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закончить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разговор,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привлечь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внимание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т.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 задание: создание собственных диалогов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ситуациях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необходимости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начать,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поддержать,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закончить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разговор,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привлечь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внимание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т.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п.</w:t>
            </w:r>
          </w:p>
          <w:p w:rsidR="00743DCE" w:rsidRPr="00743DCE" w:rsidRDefault="00743DCE" w:rsidP="00743DCE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 нормами речевого этикета.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Ролевая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которую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включена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отработка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этикетных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выражений.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Самонаблюдение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целью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оценить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собственную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речевую</w:t>
            </w:r>
            <w:r w:rsidRPr="00743DCE">
              <w:rPr>
                <w:rFonts w:ascii="Times New Roman" w:eastAsia="Times New Roman" w:hAnsi="Times New Roman" w:cs="Times New Roman"/>
                <w:spacing w:val="-47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культуру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повседневного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2080"/>
                <wp:effectExtent l="1270" t="0" r="635" b="3175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72" type="#_x0000_t202" style="position:absolute;left:0;text-align:left;margin-left:33.85pt;margin-top:35.85pt;width:12.6pt;height:10.4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QjCvgIAALI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RmezTDipIMe7b/vf+1/7n8guIL6DL1KweyuB0O9uxE76LPNVfW3ovyiEBeLhvA1vZZS&#10;DA0lFcTnm5fuo6cjjjIgq+GdqMAP2WhhgXa17EzxoBwI0KFP98fe0J1GpXEZeV4AmhJU/nngxbZ3&#10;Lkmnx71U+g0VHTJChiW03oKT7a3SJhiSTibGFxcFa1vb/pY/uQDD8QZcw1OjM0HYbn5LvGQZL+PQ&#10;CYNo6YRenjvXxSJ0osK/mOXn+WKR+w/Grx+mDasqyo2biVl++GedO3B85MSRW0q0rDJwJiQl16tF&#10;K9GWALML+9mSg+Zk5j4NwxYBcnmWkh+E3k2QOEUUXzhhEc6c5MKLHc9PbpLIC5MwL56mdMs4/feU&#10;0JDhZBbMRi6dgn6Wm2e/l7mRtGMadkfLugzHRyOSGgYueWVbqwlrR/lRKUz4p1JAu6dGW74aio5k&#10;1bvVzo5GGE1zsBLVPTBYCmAYkBEWHwjmxGiAJZJh9XVDJMWofcthCszGmQQ5CatJILxsBOwieDyK&#10;Cz1upk0v2boB5HHOuLiGSamZZbEZqTGKw3zBYrDJHJaY2TyP/63VadXOfwMAAP//AwBQSwMEFAAG&#10;AAgAAAAhAMpYvO7eAAAABwEAAA8AAABkcnMvZG93bnJldi54bWxMjsFOwzAQRO9I/IO1SNyok0Ib&#10;GuJUlMIFgQQFDty2sZtExOsQu435e7YnOI1GM5p5xTLaThzM4FtHCtJJAsJQ5XRLtYL3t4eLaxA+&#10;IGnsHBkFP8bDsjw9KTDXbqRXc9iEWvAI+RwVNCH0uZS+aoxFP3G9Ic52brAY2A611AOOPG47OU2S&#10;ubTYEj802Ju7xlRfm71VcL96eVw/f8e4G1dpe4Xr2cfl06dS52fx9gZEMDH8leGIz+hQMtPW7Ul7&#10;0SmYZxk3FWQpK+eL6QLE9qgzkGUh//OXvwAAAP//AwBQSwECLQAUAAYACAAAACEAtoM4kv4AAADh&#10;AQAAEwAAAAAAAAAAAAAAAAAAAAAAW0NvbnRlbnRfVHlwZXNdLnhtbFBLAQItABQABgAIAAAAIQA4&#10;/SH/1gAAAJQBAAALAAAAAAAAAAAAAAAAAC8BAABfcmVscy8ucmVsc1BLAQItABQABgAIAAAAIQC7&#10;3QjCvgIAALIFAAAOAAAAAAAAAAAAAAAAAC4CAABkcnMvZTJvRG9jLnhtbFBLAQItABQABgAIAAAA&#10;IQDKWLzu3gAAAAcBAAAPAAAAAAAAAAAAAAAAABg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4" o:spid="_x0000_s1073" type="#_x0000_t202" style="position:absolute;left:0;text-align:left;margin-left:33.95pt;margin-top:237.3pt;width:12.5pt;height:118.0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e3wvQ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RRixEkLPdp/2//c/9h/R7AF9ek7lYDbXQeOergRA/TZclXdrSg+KcTFsiZ8Q6+l&#10;FH1NSQn5+eame3Z1xFEGZN2/ESXEIVstLNBQydYUD8qBAB36dH/qDR00KkzIaDaN4KSAIz+M4+Ay&#10;siFIcrzdSaVfUdEiY6RYQu8tOtndKm2yIcnRxQTjImdNY/vf8Ecb4DjuQGy4as5MFradX2IvXs1W&#10;s9AJg8nKCb0sc67zZehMcn8aZZfZcpn5X01cP0xqVpaUmzBHafnhn7XuIPJRFCdxKdGw0sCZlJTc&#10;rJeNRDsC0s7tdyjImZv7OA1bBODyhJIfhN5NEDv5ZDZ1wjyMnHjqzRzPj2/iiRfGYZY/pnTLOP13&#10;SqhPcRwF0Sim33Lz7PecG0lapmF4NKxN8ezkRBIjwRUvbWs1Yc1on5XCpP9QCmj3sdFWsEajo1r1&#10;sB7s2winJrxR81qU9yBhKUBhoEaYfGCYFaMepkiK1ectkRSj5jWHZ2BGztGQR2N9NAgvagHDCC6P&#10;5lKPo2nbSbapAXl8aFxcw1OpmFXxQxaHBwaTwZI5TDEzes7/rdfDrF38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HqN7fC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264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62"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договариваться</w:t>
            </w:r>
          </w:p>
        </w:tc>
        <w:tc>
          <w:tcPr>
            <w:tcW w:w="5727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62"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группе: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анализировать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уместность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приходить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общему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речевых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ситуациях.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решению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совместной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текстах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ошибок,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деятельности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правилами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нормами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речевого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этикета,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дении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группо­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исправление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найденных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Ролевая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«Наблюдатели»,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цель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игры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оценива­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нием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правильности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языковых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неязыковых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устного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 уроке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 переменах.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создать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плакат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правилами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участия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(умение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слышать,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точно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реагировать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реплики,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поддерживать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разговор,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приводить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доводы).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Речевой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тренинг: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разыгрывании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ситуаций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анализиро­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вать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собственную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успешность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участия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диалоге,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успешность</w:t>
            </w:r>
          </w:p>
        </w:tc>
      </w:tr>
      <w:tr w:rsidR="00743DCE" w:rsidRPr="00743DCE" w:rsidTr="00743DCE">
        <w:trPr>
          <w:trHeight w:val="2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участия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нём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другой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стороны</w:t>
            </w:r>
          </w:p>
        </w:tc>
      </w:tr>
      <w:tr w:rsidR="00743DCE" w:rsidRPr="00743DCE" w:rsidTr="00743DCE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59"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устного</w:t>
            </w:r>
            <w:proofErr w:type="gramEnd"/>
          </w:p>
        </w:tc>
        <w:tc>
          <w:tcPr>
            <w:tcW w:w="5727" w:type="dxa"/>
            <w:tcBorders>
              <w:top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58"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репродукциями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картин,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рассматривание,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репродукции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собственного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эмоционального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отклика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картину,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ответы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картины.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поставленные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вопросы.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устного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устного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рассказа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картине с опорой на вопросы /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опорой на ключевые слова /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личным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наблюдениям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самостоятельно.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вопросам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Экскурсия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художественный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музей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(при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месте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проживания)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виртуальная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экскурсия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художественному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музею.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картины,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которая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произвела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наибольшее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впе­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чатление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экскурсии.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Устный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этой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картине.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«Готовим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виртуальную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экскурсию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proofErr w:type="gramEnd"/>
          </w:p>
        </w:tc>
      </w:tr>
      <w:tr w:rsidR="00743DCE" w:rsidRPr="00743DCE" w:rsidTr="00743DCE">
        <w:trPr>
          <w:trHeight w:val="291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залам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Третьяковской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галереи»: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каждый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ученик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классе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194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74" type="#_x0000_t202" style="position:absolute;margin-left:34.25pt;margin-top:35.9pt;width:12.5pt;height:110.7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o1UvgIAALMFAAAOAAAAZHJzL2Uyb0RvYy54bWysVF2OmzAQfq/UO1h+Z4EUEkBLVrshVJW2&#10;P9K2B3DABKtgU9sJrKqepafoU6WeIUfq2IRkf16qtjxYg2f8zd83c3k1tA3aU6mY4Cn2LzyMKC9E&#10;yfg2xZ8+5k6EkdKEl6QRnKb4nip8tXz54rLvEjoTtWhKKhGAcJX0XYprrbvEdVVR05aoC9FRDspK&#10;yJZo+JVbt5SkB/S2cWeeN3d7IctOioIqBbfZqMRLi19VtNDvq0pRjZoUQ2zantKeG3O6y0uSbCXp&#10;alYcwyB/EUVLGAenJ6iMaIJ2kj2DalkhhRKVvihE64qqYgW1OUA2vvckm7uadNTmAsVR3alM6v/B&#10;Fu/2HyRiZYrDVxhx0kKPDt8Pvw4/Dz8QXEF9+k4lYHbXgaEebsQAfba5qu5WFJ8V4mJVE76l11KK&#10;vqakhPh889J98HTEUQZk078VJfghOy0s0FDJ1hQPyoEAHfp0f+oNHTQqjMswWoSgKUDlB14YxbZ5&#10;Lkmm151U+jUVLTJCiiX03qKT/a3SJhqSTCbGGRc5axrb/4Y/ugDD8QZ8w1OjM1HYdn6NvXgdraPA&#10;CWbztRN4WeZc56vAmef+IsxeZatV5n8zfv0gqVlZUm7cTNTygz9r3ZHkIylO5FKiYaWBMyEpud2s&#10;Gon2BKid28/WHDRnM/dxGLYIkMuTlPxZ4N3MYiefRwsnyIPQiRde5Hh+fBPPvSAOsvxxSreM039P&#10;CfUpjsNZOJLpHPST3Dz7Pc+NJC3TsDwa1qY4OhmRxFBwzUvbWk1YM8oPSmHCP5cC2j012hLWcHRk&#10;qx42g52NIJoGYSPKe6CwFMAwYCNsPhDMiVEPWyTF6suOSIpR84bDGJiVMwlyEjaTQHhRC1hG8HgU&#10;V3pcTbtOsm0NyOOgcXENo1Ixy2IzU2MUxwGDzWCTOW4xs3oe/lur865d/gYAAP//AwBQSwMEFAAG&#10;AAgAAAAhAH9dmZ3fAAAACAEAAA8AAABkcnMvZG93bnJldi54bWxMj0tPwzAQhO9I/AdrkbhR50Ff&#10;IU5FKVwQSLTAgds22SYRsR1itzH/nuUEx9GMZr7JV0F34kSDa61REE8iEGRKW7WmVvD2+nC1AOE8&#10;mgo7a0jBNzlYFednOWaVHc2WTjtfCy4xLkMFjfd9JqUrG9LoJrYnw97BDho9y6GW1YAjl+tOJlE0&#10;kxpbwwsN9nTXUPm5O2oF9+uXx83zVwiHcR2317iZvqdPH0pdXoTbGxCegv8Lwy8+o0PBTHt7NJUT&#10;nYLZYspJBfOYH7C/TFnvFSTLNAFZ5PL/geIHAAD//wMAUEsBAi0AFAAGAAgAAAAhALaDOJL+AAAA&#10;4QEAABMAAAAAAAAAAAAAAAAAAAAAAFtDb250ZW50X1R5cGVzXS54bWxQSwECLQAUAAYACAAAACEA&#10;OP0h/9YAAACUAQAACwAAAAAAAAAAAAAAAAAvAQAAX3JlbHMvLnJlbHNQSwECLQAUAAYACAAAACEA&#10;uzaNVL4CAACzBQAADgAAAAAAAAAAAAAAAAAuAgAAZHJzL2Uyb0RvYy54bWxQSwECLQAUAAYACAAA&#10;ACEAf12Znd8AAAAIAQAADwAAAAAAAAAAAAAAAAAY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4375150</wp:posOffset>
                </wp:positionV>
                <wp:extent cx="160020" cy="131445"/>
                <wp:effectExtent l="1270" t="3175" r="635" b="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75" type="#_x0000_t202" style="position:absolute;margin-left:33.85pt;margin-top:344.5pt;width:12.6pt;height:10.3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CztvAIAALIFAAAOAAAAZHJzL2Uyb0RvYy54bWysVEtu2zAQ3RfoHQjuFX1CO5YQOUgsqyiQ&#10;foC0B6AlyiIqkSpJWw6KnqWn6KpAz+AjdUhZjpOgQNFWC2JEDt/Mm3mcy6td26AtU5pLkeLwLMCI&#10;iUKWXKxT/PFD7s0w0oaKkjZSsBTfM42v5i9fXPZdwiJZy6ZkCgGI0Enfpbg2pkt8Xxc1a6k+kx0T&#10;cFhJ1VIDv2rtl4r2gN42fhQEU7+XquyULJjWsJsNh3ju8KuKFeZdVWlmUJNiyM24Vbl1ZVd/fkmT&#10;taJdzYtDGvQvsmgpFxD0CJVRQ9FG8WdQLS+U1LIyZ4VsfVlVvGCOA7AJgyds7mraMccFiqO7Y5n0&#10;/4Mt3m7fK8TLFE8ijARtoUf7b/uf+x/77wi2oD59pxNwu+vA0exu5A767Ljq7lYWnzQSclFTsWbX&#10;Ssm+ZrSE/EJ70z+5OuBoC7Lq38gS4tCNkQ5oV6nWFg/KgQAd+nR/7A3bGVTYkNMgiOCkgKPwPCRk&#10;4iLQZLzcKW1eMdkia6RYQesdON3eamOTocnoYmMJmfOmce1vxKMNcBx2IDRctWc2CdfNL3EQL2fL&#10;GfFINF16JMgy7zpfEG+ahxeT7DxbLLLwq40bkqTmZcmEDTMqKyR/1rmDxgdNHLWlZcNLC2dT0mq9&#10;WjQKbSkoO3ffoSAnbv7jNFwRgMsTSmFEgpso9vLp7MIjOZl48UUw84IwvomnAYlJlj+mdMsF+3dK&#10;qE9xPIkmg5Z+yy1w33NuNGm5gdnR8DbFs6MTTawCl6J0rTWUN4N9Ugqb/kMpoN1jo51erUQHsZrd&#10;aueeBolteCvmlSzvQcFKgsJAjDD4wLArRj0MkRTrzxuqGEbNawGvwE6c0VCjsRoNKopawiyCy4O5&#10;MMNk2nSKr2tAHt6ZkNfwUiruVPyQxeF9wWBwZA5DzE6e03/n9TBq578AAAD//wMAUEsDBBQABgAI&#10;AAAAIQD6ll394QAAAAkBAAAPAAAAZHJzL2Rvd25yZXYueG1sTI/BTsMwDIbvSLxDZCRuLN2AdS1N&#10;J8bgMoEEAw7cssZrKxqnNNka3h5zgpNl+dPv7y+W0XbiiINvHSmYThIQSJUzLdUK3l4fLhYgfNBk&#10;dOcIFXyjh2V5elLo3LiRXvC4DbXgEPK5VtCE0OdS+qpBq/3E9Uh827vB6sDrUEsz6JHDbSdnSTKX&#10;VrfEHxrd412D1ef2YBXcr54366evGPfjatpe6fX1++Xjh1LnZ/H2BkTAGP5g+NVndSjZaecOZLzo&#10;FMzTlEmei4w7MZDNMhA7BWmSpSDLQv5vUP4AAAD//wMAUEsBAi0AFAAGAAgAAAAhALaDOJL+AAAA&#10;4QEAABMAAAAAAAAAAAAAAAAAAAAAAFtDb250ZW50X1R5cGVzXS54bWxQSwECLQAUAAYACAAAACEA&#10;OP0h/9YAAACUAQAACwAAAAAAAAAAAAAAAAAvAQAAX3JlbHMvLnJlbHNQSwECLQAUAAYACAAAACEA&#10;czAs7bwCAACyBQAADgAAAAAAAAAAAAAAAAAuAgAAZHJzL2Uyb0RvYy54bWxQSwECLQAUAAYACAAA&#10;ACEA+pZd/eEAAAAJAQAADwAAAAAAAAAAAAAAAAAW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1936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73" w:line="225" w:lineRule="auto"/>
              <w:ind w:right="1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выбирает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одну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картину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готовит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соединяются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целостную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экскурсию.</w:t>
            </w:r>
          </w:p>
          <w:p w:rsidR="00743DCE" w:rsidRPr="00743DCE" w:rsidRDefault="00743DCE" w:rsidP="00743DCE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«Выставка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одной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картины»: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каждую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неделю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проводится выставка одной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картины, картины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 очереди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подбирают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учащиеся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готовят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</w:t>
            </w:r>
          </w:p>
          <w:p w:rsidR="00743DCE" w:rsidRPr="00743DCE" w:rsidRDefault="00743DCE" w:rsidP="00743DCE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выбранной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картине.</w:t>
            </w:r>
          </w:p>
          <w:p w:rsidR="00743DCE" w:rsidRPr="00743DCE" w:rsidRDefault="00743DCE" w:rsidP="00743DCE">
            <w:pPr>
              <w:spacing w:before="2" w:line="225" w:lineRule="auto"/>
              <w:ind w:right="2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Экскурсия,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результатам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составляется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личным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наблюдениям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экскурсии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вопросам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учителя</w:t>
            </w:r>
          </w:p>
        </w:tc>
      </w:tr>
      <w:tr w:rsidR="00743DCE" w:rsidRPr="00743DCE" w:rsidTr="00743DCE">
        <w:trPr>
          <w:trHeight w:val="440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0"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Текст.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Признаки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текста: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смысловое единство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 в тексте;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 в тексте;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выражение в тексте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законченной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мысли.</w:t>
            </w:r>
          </w:p>
          <w:p w:rsidR="00743DCE" w:rsidRPr="00743DCE" w:rsidRDefault="00743DCE" w:rsidP="00743DCE">
            <w:pPr>
              <w:spacing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Тема текста. Основная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мысль.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Заглавие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текста.</w:t>
            </w:r>
          </w:p>
          <w:p w:rsidR="00743DCE" w:rsidRPr="00743DCE" w:rsidRDefault="00743DCE" w:rsidP="00743DCE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заголовков</w:t>
            </w:r>
          </w:p>
          <w:p w:rsidR="00743DCE" w:rsidRPr="00743DCE" w:rsidRDefault="00743DCE" w:rsidP="00743DCE">
            <w:pPr>
              <w:spacing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к предложенным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стам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частей текста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абзацев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Корректирова­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текстов с нарушен­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порядком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ний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абзацев.</w:t>
            </w:r>
          </w:p>
          <w:p w:rsidR="00743DCE" w:rsidRPr="00743DCE" w:rsidRDefault="00743DCE" w:rsidP="00743DCE">
            <w:pPr>
              <w:spacing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описание,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повествование,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рассужде­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их особенности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(первичное ознакомле­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ние).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1"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 «Сравниваем слово, предложение, текст»,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сходства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жения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текста.</w:t>
            </w:r>
          </w:p>
          <w:p w:rsidR="00743DCE" w:rsidRPr="00743DCE" w:rsidRDefault="00743DCE" w:rsidP="00743DCE">
            <w:pPr>
              <w:spacing w:line="225" w:lineRule="auto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материалом: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 и «не текстов» (нарушена последовательность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/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предложений,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которые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единой темой / несколько предложений об одном и том же,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выражающих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мысль),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сравнение,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текста: смысловое единство предложений в тексте;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последовательность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тексте;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выражение</w:t>
            </w:r>
          </w:p>
          <w:p w:rsidR="00743DCE" w:rsidRPr="00743DCE" w:rsidRDefault="00743DCE" w:rsidP="00743DCE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законченной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мысли.</w:t>
            </w:r>
          </w:p>
          <w:p w:rsidR="00743DCE" w:rsidRPr="00743DCE" w:rsidRDefault="00743DCE" w:rsidP="00743DCE">
            <w:pPr>
              <w:spacing w:before="2"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«не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текста»,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аргумента­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ция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своей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точки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зрения.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способами связи предложений в тексте,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предположений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способах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тексте.</w:t>
            </w:r>
          </w:p>
          <w:p w:rsidR="00743DCE" w:rsidRPr="00743DCE" w:rsidRDefault="00743DCE" w:rsidP="00743DCE">
            <w:pPr>
              <w:spacing w:line="225" w:lineRule="auto"/>
              <w:ind w:right="1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последовательностью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 работа: восстановление деформированного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 — необходимо определить правильный порядок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тексте.</w:t>
            </w:r>
          </w:p>
          <w:p w:rsidR="00743DCE" w:rsidRPr="00743DCE" w:rsidRDefault="00743DCE" w:rsidP="00743DCE">
            <w:pPr>
              <w:spacing w:line="225" w:lineRule="auto"/>
              <w:ind w:right="5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основной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5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27000"/>
                <wp:effectExtent l="1270" t="0" r="635" b="0"/>
                <wp:wrapNone/>
                <wp:docPr id="51" name="Пол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1" o:spid="_x0000_s1076" type="#_x0000_t202" style="position:absolute;left:0;text-align:left;margin-left:33.85pt;margin-top:35.85pt;width:12.6pt;height:10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9gfvQIAALIFAAAOAAAAZHJzL2Uyb0RvYy54bWysVF2O0zAQfkfiDpbfs3FC+pNo09Vu0yCk&#10;5UdaOICbOI1FYgfbbbpCnIVT8ITEGXokxs6m7S5CQkAerIk9nplvvs9zebVvG7RjSnMpUhxcEIyY&#10;KGTJxSbFH97n3hwjbagoaSMFS/E90/hq8fzZZd8lLJS1bEqmEAQROum7FNfGdInv66JmLdUXsmMC&#10;DiupWmrgV238UtEeoreNHxIy9Xupyk7JgmkNu9lwiBcuflWxwrytKs0MalIMtRm3Kreu7eovLmmy&#10;UbSrefFQBv2LKlrKBSQ9hsqooWir+C+hWl4oqWVlLgrZ+rKqeMEcBkATkCdo7mraMYcFmqO7Y5v0&#10;/wtbvNm9U4iXKZ4EGAnaAkeHr4cfh++Hbwi2oD99pxNwu+vA0exv5B54dlh1dyuLjxoJuayp2LBr&#10;pWRfM1pCfe6mf3Z1iKNtkHX/WpaQh26NdIH2lWpt86AdCKIDT/dHbtjeoMKmnBISwkkBR0E4I8Rx&#10;59NkvNwpbV4y2SJrpFgB9S443d1qAzDAdXSxuYTMedM4+hvxaAMchx1IDVftmS3Csfk5JvFqvppH&#10;XhROV15Essy7zpeRN82D2SR7kS2XWfDF5g2ipOZlyYRNMyoriP6MuQeND5o4akvLhpc2nC1Jq816&#10;2Si0o6Ds3H2WLCj+zM1/XIY7BixPIAVhRG7C2Mun85kX5dHEi2dk7pEgvomnJIqjLH8M6ZYL9u+Q&#10;UJ/ieBJOBi39FhswfSL7DBtNWm5gdjS8TfH86EQTq8CVKB21hvJmsM9aYcs/tQI6NhLt9GolOojV&#10;7Nf74Wk4rVkxr2V5DwpWEhQGYoTBB4ZdMephiKRYf9pSxTBqXgl4BXbijIYajfVoUFHUEmYRXB7M&#10;pRkm07ZTfFND5OGdCXkNL6XiTsWnKgCC/YHB4MA8DDE7ec7/nddp1C5+AgAA//8DAFBLAwQUAAYA&#10;CAAAACEA8ROhNd0AAAAHAQAADwAAAGRycy9kb3ducmV2LnhtbEyOwU7DMBBE70j8g7VI3KiTAk0b&#10;4lSUwgWBRAscuG3jbRIR2yF2G/P3LCc4jUYzmnnFMppOHGnwrbMK0kkCgmzldGtrBW+vDxdzED6g&#10;1dg5Swq+ycOyPD0pMNdutBs6bkMteMT6HBU0IfS5lL5qyKCfuJ4sZ3s3GAxsh1rqAUceN52cJslM&#10;GmwtPzTY011D1ef2YBTcr14e189fMe7HVdpe4fr6/fLpQ6nzs3h7AyJQDH9l+MVndCiZaecOVnvR&#10;KZhlGTcVZCkr54vpAsSOlb0sC/mfv/wBAAD//wMAUEsBAi0AFAAGAAgAAAAhALaDOJL+AAAA4QEA&#10;ABMAAAAAAAAAAAAAAAAAAAAAAFtDb250ZW50X1R5cGVzXS54bWxQSwECLQAUAAYACAAAACEAOP0h&#10;/9YAAACUAQAACwAAAAAAAAAAAAAAAAAvAQAAX3JlbHMvLnJlbHNQSwECLQAUAAYACAAAACEAtp/Y&#10;H70CAACyBQAADgAAAAAAAAAAAAAAAAAuAgAAZHJzL2Uyb0RvYy54bWxQSwECLQAUAAYACAAAACEA&#10;8ROhNd0AAAAHAQAADwAAAAAAAAAAAAAAAAAXBQAAZHJzL2Rvd25yZXYueG1sUEsFBgAAAAAEAAQA&#10;8wAAACE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77" type="#_x0000_t202" style="position:absolute;left:0;text-align:left;margin-left:33.95pt;margin-top:237.3pt;width:12.5pt;height:118.0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jvuwIAALMFAAAOAAAAZHJzL2Uyb0RvYy54bWysVEtu2zAQ3RfoHQjuFX0i25JgOUgsqyiQ&#10;foC0B6AlyiIqkSpJWw6KnqWn6KpAz+AjdUhZjpOgQNFWC2JEDt+8mXmc+dW+bdCOSsUET7F/4WFE&#10;eSFKxjcp/vghdyKMlCa8JI3gNMX3VOGrxcsX875LaCBq0ZRUIgDhKum7FNdad4nrqqKmLVEXoqMc&#10;DishW6LhV27cUpIe0NvGDTxv6vZClp0UBVUKdrPhEC8sflXRQr+rKkU1alIM3LRdpV3XZnUXc5Js&#10;JOlqVhxpkL9g0RLGIegJKiOaoK1kz6BaVkihRKUvCtG6oqpYQW0OkI3vPcnmriYdtblAcVR3KpP6&#10;f7DF2917iViZ4gmUh5MWenT4dvh5+HH4jmAL6tN3KgG3uw4c9f5G7KHPNlfV3Yrik0JcLGvCN/Ra&#10;StHXlJTAzzc33bOrA44yIOv+jSghDtlqYYH2lWxN8aAcCNCByP2pN3SvUWFCTqKZoVjAkR/GcXA5&#10;sSFIMt7upNKvqGiRMVIsofcWnexulTZsSDK6mGBc5KxpbP8b/mgDHIcdiA1XzZlhYdv5JfbiVbSK&#10;QicMpisn9LLMuc6XoTPN/dkku8yWy8z/auL6YVKzsqTchBml5Yd/1rqjyAdRnMSlRMNKA2coKblZ&#10;LxuJdgSkndvvWJAzN/cxDVsEyOVJSn4QejdB7OTTaOaEeThx4pkXOZ4f38RTL4zDLH+c0i3j9N9T&#10;Qn2K40kwGcT029w8+z3PjSQt0zA8GtamODo5kcRIcMVL21pNWDPYZ6Uw9B9KAe0eG20FazQ6qFXv&#10;1/vhbVg5GzWvRXkPEpYCFAZqhMkHhlkx6mGKpFh93hJJMWpec3gG4KJHQ47GejQIL2oBwwguD+ZS&#10;D6Np20m2qQF5eGhcXMNTqZhV8QOL4wODyWCTOU4xM3rO/63Xw6xd/AI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DP&#10;IajvuwIAALM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20"/>
          <w:sz w:val="18"/>
          <w:lang w:val="ru-RU"/>
        </w:rPr>
        <w:t>Окончание</w:t>
      </w:r>
      <w:r w:rsidRPr="00743DCE">
        <w:rPr>
          <w:rFonts w:ascii="Times New Roman" w:eastAsia="Times New Roman" w:hAnsi="Times New Roman" w:cs="Times New Roman"/>
          <w:i/>
          <w:spacing w:val="-14"/>
          <w:w w:val="120"/>
          <w:sz w:val="18"/>
          <w:lang w:val="ru-RU"/>
        </w:rPr>
        <w:t xml:space="preserve"> </w:t>
      </w:r>
      <w:r w:rsidRPr="00743DCE">
        <w:rPr>
          <w:rFonts w:ascii="Times New Roman" w:eastAsia="Times New Roman" w:hAnsi="Times New Roman" w:cs="Times New Roman"/>
          <w:i/>
          <w:w w:val="120"/>
          <w:sz w:val="18"/>
          <w:lang w:val="ru-RU"/>
        </w:rPr>
        <w:t>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8" w:line="228" w:lineRule="auto"/>
              <w:ind w:right="3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10"/>
                <w:sz w:val="18"/>
                <w:lang w:val="ru-RU"/>
              </w:rPr>
              <w:t>№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Тема,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Программное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Методы и формы организации обучения.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Характеристика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264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62"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жанром</w:t>
            </w:r>
          </w:p>
        </w:tc>
        <w:tc>
          <w:tcPr>
            <w:tcW w:w="5727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61"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структурой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поздравления.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структурным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компонентом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выводов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Понимание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текста: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том,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содержится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микротема.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развитие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Совместная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абзацев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лировать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простые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выводы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нарушенным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порядком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следования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абзацев.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информации,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Индивидуальная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порядка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следования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содержащейся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абзацев.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Выразительное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тексте,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вслух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соблюде­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абзацы не выделены.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интона­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основная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содержа­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5"/>
                <w:sz w:val="18"/>
                <w:lang w:val="ru-RU"/>
              </w:rPr>
              <w:t>ции.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нием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каждого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абзаца.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Подробное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изложение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основной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мысли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повествовательного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основной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каждого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абзаца;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преобразование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объёмом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30—45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основной мысли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предложение.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вопросы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заголовка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тексту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обязательной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аргументацией.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группе: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различных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заголовков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одному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тексту.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соответствия/несоот­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ветствия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заголовка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аргументация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своей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точки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5"/>
                <w:sz w:val="18"/>
                <w:lang w:val="ru-RU"/>
              </w:rPr>
              <w:t>зрения.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Творческая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характе­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ристикам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названию,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количеству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микротемам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каждого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абзаца.</w:t>
            </w:r>
          </w:p>
        </w:tc>
      </w:tr>
      <w:tr w:rsidR="00743DCE" w:rsidRPr="00743DCE" w:rsidTr="00743DCE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восстановление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нарушенной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последо­</w:t>
            </w:r>
          </w:p>
        </w:tc>
      </w:tr>
      <w:tr w:rsidR="00743DCE" w:rsidRPr="00743DCE" w:rsidTr="00743DCE">
        <w:trPr>
          <w:trHeight w:val="279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вательности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абзацев,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исправленного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195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78" type="#_x0000_t202" style="position:absolute;margin-left:34.25pt;margin-top:35.9pt;width:12.5pt;height:110.7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H0QvgIAALMFAAAOAAAAZHJzL2Uyb0RvYy54bWysVF2OmzAQfq/UO1h+Z4EUEkBLVrshVJW2&#10;P9K2B3DABKtgU9sJrKqepafoU6WeIUfq2IRkf16qtjxYg2f8zd83c3k1tA3aU6mY4Cn2LzyMKC9E&#10;yfg2xZ8+5k6EkdKEl6QRnKb4nip8tXz54rLvEjoTtWhKKhGAcJX0XYprrbvEdVVR05aoC9FRDspK&#10;yJZo+JVbt5SkB/S2cWeeN3d7IctOioIqBbfZqMRLi19VtNDvq0pRjZoUQ2zantKeG3O6y0uSbCXp&#10;alYcwyB/EUVLGAenJ6iMaIJ2kj2DalkhhRKVvihE64qqYgW1OUA2vvckm7uadNTmAsVR3alM6v/B&#10;Fu/2HyRiZYqDGCNOWujR4fvh1+Hn4QeCK6hP36kEzO46MNTDjRigzzZX1d2K4rNCXKxqwrf0WkrR&#10;15SUEJ9vXroPno44yoBs+reiBD9kp4UFGirZmuJBORCgQ5/uT72hg0aFcRlGixA0Baj8wAuj2DbP&#10;Jcn0upNKv6aiRUZIsYTeW3Syv1XaREOSycQ44yJnTWP73/BHF2A43oBveGp0Jgrbzq+xF6+jdRQ4&#10;wWy+dgIvy5zrfBU489xfhNmrbLXK/G/Grx8kNStLyo2biVp+8GetO5J8JMWJXEo0rDRwJiQlt5tV&#10;I9GeALVz+9mag+Zs5j4OwxYBcnmSkj8LvJtZ7OTzaOEEeRA68cKLHM+Pb+K5F8RBlj9O6ZZx+u8p&#10;oT7FcTgLRzKdg36Sm2e/57mRpGUalkfD2hRHJyOSGAqueWlbqwlrRvlBKUz451JAu6dGW8Iajo5s&#10;1cNmsLMRzqZB2IjyHigsBTAM2AibDwRzYtTDFkmx+rIjkmLUvOEwBmblTIKchM0kEF7UApYRPB7F&#10;lR5X066TbFsD8jhoXFzDqFTMstjM1BjFccBgM9hkjlvMrJ6H/9bqvGuXvwEAAP//AwBQSwMEFAAG&#10;AAgAAAAhAH9dmZ3fAAAACAEAAA8AAABkcnMvZG93bnJldi54bWxMj0tPwzAQhO9I/AdrkbhR50Ff&#10;IU5FKVwQSLTAgds22SYRsR1itzH/nuUEx9GMZr7JV0F34kSDa61REE8iEGRKW7WmVvD2+nC1AOE8&#10;mgo7a0jBNzlYFednOWaVHc2WTjtfCy4xLkMFjfd9JqUrG9LoJrYnw97BDho9y6GW1YAjl+tOJlE0&#10;kxpbwwsN9nTXUPm5O2oF9+uXx83zVwiHcR2317iZvqdPH0pdXoTbGxCegv8Lwy8+o0PBTHt7NJUT&#10;nYLZYspJBfOYH7C/TFnvFSTLNAFZ5PL/geIHAAD//wMAUEsBAi0AFAAGAAgAAAAhALaDOJL+AAAA&#10;4QEAABMAAAAAAAAAAAAAAAAAAAAAAFtDb250ZW50X1R5cGVzXS54bWxQSwECLQAUAAYACAAAACEA&#10;OP0h/9YAAACUAQAACwAAAAAAAAAAAAAAAAAvAQAAX3JlbHMvLnJlbHNQSwECLQAUAAYACAAAACEA&#10;bth9EL4CAACzBQAADgAAAAAAAAAAAAAAAAAuAgAAZHJzL2Uyb0RvYy54bWxQSwECLQAUAAYACAAA&#10;ACEAf12Znd8AAAAIAQAADwAAAAAAAAAAAAAAAAAY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9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6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Учебный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«Какие могут быть цели при создании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текстов?»,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высказывание  учащимися  предположений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целях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Наблюдение за особенностями текста­описания,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особенностей,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описания.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различных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текстов­описаний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(художественных,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научных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описаний):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выявление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сходства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различий.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текстом­повествованием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особенностей.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сравнение текстов­повествований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текста­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ми­описаниями.</w:t>
            </w:r>
          </w:p>
          <w:p w:rsidR="00743DCE" w:rsidRPr="00743DCE" w:rsidRDefault="00743DCE" w:rsidP="00743DCE">
            <w:pPr>
              <w:spacing w:line="232" w:lineRule="auto"/>
              <w:ind w:right="5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текстом­рассуждением, установление его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особенностей.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«Что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важно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текста­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рассуж­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дения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?».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 особенностей жанра поздравления в ходе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анализа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примеров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поздравлений,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структуры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текстов­поздравлений.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 задание: создание текста поздравительной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открытки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(выбор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повода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поздравления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определяется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самими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учащимися).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Коллективный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содержания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который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изложения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(повествовательный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объёмом 30—45 слов). Устные ответы на поставленные 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тексту вопросы. Устный пересказ текста с опорой на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сы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.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Письменное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подробное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изложение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содержания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</w:p>
          <w:p w:rsidR="00743DCE" w:rsidRPr="00743DCE" w:rsidRDefault="00743DCE" w:rsidP="00743DCE">
            <w:pPr>
              <w:spacing w:line="232" w:lineRule="auto"/>
              <w:ind w:right="1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вопросы.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Самопроверка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возможностью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тировки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пересказа</w:t>
            </w:r>
          </w:p>
        </w:tc>
      </w:tr>
      <w:tr w:rsidR="00743DCE" w:rsidRPr="00743DCE" w:rsidTr="00743DCE">
        <w:trPr>
          <w:trHeight w:val="348"/>
        </w:trPr>
        <w:tc>
          <w:tcPr>
            <w:tcW w:w="10151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before="66" w:after="0" w:line="240" w:lineRule="auto"/>
        <w:outlineLvl w:val="2"/>
        <w:rPr>
          <w:rFonts w:ascii="Trebuchet MS" w:eastAsia="Trebuchet MS" w:hAnsi="Trebuchet MS" w:cs="Trebuchet MS"/>
          <w:lang w:val="ru-RU"/>
        </w:rPr>
      </w:pPr>
      <w:r>
        <w:rPr>
          <w:rFonts w:ascii="Trebuchet MS" w:eastAsia="Trebuchet MS" w:hAnsi="Trebuchet MS" w:cs="Trebuchet MS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CBBDF7" wp14:editId="2443A165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0175"/>
                <wp:effectExtent l="1270" t="0" r="635" b="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79" type="#_x0000_t202" style="position:absolute;left:0;text-align:left;margin-left:33.85pt;margin-top:35.85pt;width:12.6pt;height:10.25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2XivA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HM4w4qSBHh2+HX4efhy+I9iC+nStisHtrgVH3d+IHvpsuar2VuSfFOJiVRG+pddS&#10;iq6ipID8fHPTPbs64CgDsuneiALikJ0WFqgvZWOKB+VAgA59uj/1hvYa5Sbk1PMCOMnhyL/0/NnE&#10;RiDxeLmVSr+iokHGSLCE1ltwsr9V2iRD4tHFxOIiY3Vt21/zRxvgOOxAaLhqzkwStptfIi9az9fz&#10;0AmD6doJvTR1rrNV6EwzyCi9TFer1P9q4vphXLGioNyEGZXlh3/WuaPGB02ctKVEzQoDZ1JScrtZ&#10;1RLtCSg7s9+xIGdu7uM0bBGAyxNKfhB6N0HkZNP5zAmzcOJEM2/ueH50E029MArT7DGlW8bpv1NC&#10;XYKjSTAZtPRbbp79nnMjccM0zI6aNQmen5xIbBS45oVtrSasHuyzUpj0H0oB7R4bbfVqJDqIVfeb&#10;3j6NyaUJb8S8EcU9KFgKUBiIEQYfGGbFqIMhkmD1eUckxah+zeEVmIkzGnI0NqNBeF4JmEVweTBX&#10;ephMu1aybQXIwzvj4hpeSsmsih+yOL4vGAyWzHGImclz/m+9Hkbt8hcAAAD//wMAUEsDBBQABgAI&#10;AAAAIQCB04Kk3gAAAAcBAAAPAAAAZHJzL2Rvd25yZXYueG1sTI7BTsMwEETvSPyDtUjcqJMADQ1x&#10;KkrhUoHUFjhwc5NtEhGvQ+w25u/ZnuA0Gs1o5uXzYDpxxMG1lhTEkwgEUmmrlmoF72/PV3cgnNdU&#10;6c4SKvhBB/Pi/CzXWWVH2uBx62vBI+QyraDxvs+kdGWDRruJ7ZE429vBaM92qGU16JHHTSeTKJpK&#10;o1vih0b3+Nhg+bU9GAVPi/Vq+fodwn5cxO2NXt5+XL98KnV5ER7uQXgM/q8MJ3xGh4KZdvZAlROd&#10;gmmaclNBGrNyPktmIHYnTUAWufzPX/wCAAD//wMAUEsBAi0AFAAGAAgAAAAhALaDOJL+AAAA4QEA&#10;ABMAAAAAAAAAAAAAAAAAAAAAAFtDb250ZW50X1R5cGVzXS54bWxQSwECLQAUAAYACAAAACEAOP0h&#10;/9YAAACUAQAACwAAAAAAAAAAAAAAAAAvAQAAX3JlbHMvLnJlbHNQSwECLQAUAAYACAAAACEAfDdl&#10;4rwCAACyBQAADgAAAAAAAAAAAAAAAAAuAgAAZHJzL2Uyb0RvYy54bWxQSwECLQAUAAYACAAAACEA&#10;gdOCpN4AAAAHAQAADwAAAAAAAAAAAAAAAAAWBQAAZHJzL2Rvd25yZXYueG1sUEsFBgAAAAAEAAQA&#10;8wAAACE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rebuchet MS" w:eastAsia="Trebuchet MS" w:hAnsi="Trebuchet MS" w:cs="Trebuchet MS"/>
          <w:w w:val="95"/>
          <w:lang w:val="ru-RU"/>
        </w:rPr>
        <w:t>КЛАСС</w:t>
      </w:r>
      <w:r w:rsidRPr="00743DCE">
        <w:rPr>
          <w:rFonts w:ascii="Trebuchet MS" w:eastAsia="Trebuchet MS" w:hAnsi="Trebuchet MS" w:cs="Trebuchet MS"/>
          <w:spacing w:val="5"/>
          <w:w w:val="95"/>
          <w:lang w:val="ru-RU"/>
        </w:rPr>
        <w:t xml:space="preserve"> </w:t>
      </w:r>
      <w:r w:rsidRPr="00743DCE">
        <w:rPr>
          <w:rFonts w:ascii="Trebuchet MS" w:eastAsia="Trebuchet MS" w:hAnsi="Trebuchet MS" w:cs="Trebuchet MS"/>
          <w:w w:val="95"/>
          <w:lang w:val="ru-RU"/>
        </w:rPr>
        <w:t>(170</w:t>
      </w:r>
      <w:r w:rsidRPr="00743DCE">
        <w:rPr>
          <w:rFonts w:ascii="Trebuchet MS" w:eastAsia="Trebuchet MS" w:hAnsi="Trebuchet MS" w:cs="Trebuchet MS"/>
          <w:spacing w:val="5"/>
          <w:w w:val="95"/>
          <w:lang w:val="ru-RU"/>
        </w:rPr>
        <w:t xml:space="preserve"> </w:t>
      </w:r>
      <w:r w:rsidRPr="00743DCE">
        <w:rPr>
          <w:rFonts w:ascii="Trebuchet MS" w:eastAsia="Trebuchet MS" w:hAnsi="Trebuchet MS" w:cs="Trebuchet MS"/>
          <w:w w:val="95"/>
          <w:lang w:val="ru-RU"/>
        </w:rPr>
        <w:t>ЧАСОВ)</w:t>
      </w:r>
    </w:p>
    <w:p w:rsidR="00743DCE" w:rsidRPr="00743DCE" w:rsidRDefault="00743DCE" w:rsidP="00743DCE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3"/>
        </w:trPr>
        <w:tc>
          <w:tcPr>
            <w:tcW w:w="454" w:type="dxa"/>
          </w:tcPr>
          <w:p w:rsidR="00743DCE" w:rsidRPr="00743DCE" w:rsidRDefault="00743DCE" w:rsidP="00743DCE">
            <w:pPr>
              <w:spacing w:before="68" w:line="228" w:lineRule="auto"/>
              <w:ind w:right="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10"/>
                <w:sz w:val="18"/>
                <w:lang w:val="ru-RU"/>
              </w:rPr>
              <w:t>№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Тема,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Программное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Методы и формы организации обучения.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Характеристика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42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91" w:line="235" w:lineRule="auto"/>
              <w:ind w:right="421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Сведения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 русском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языке</w:t>
            </w:r>
          </w:p>
          <w:p w:rsidR="00743DCE" w:rsidRPr="00743DCE" w:rsidRDefault="00743DCE" w:rsidP="00743DCE">
            <w:pPr>
              <w:spacing w:line="235" w:lineRule="auto"/>
              <w:ind w:right="1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</w:t>
            </w:r>
            <w:r w:rsidRPr="00743DCE">
              <w:rPr>
                <w:rFonts w:ascii="Cambria" w:eastAsia="Times New Roman" w:hAnsi="Cambria" w:cs="Times New Roman"/>
                <w:b/>
                <w:spacing w:val="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</w:t>
            </w:r>
            <w:r w:rsidRPr="00743DCE">
              <w:rPr>
                <w:rFonts w:ascii="Times New Roman" w:eastAsia="Times New Roman" w:hAnsi="Times New Roman" w:cs="Times New Roman"/>
                <w:position w:val="4"/>
                <w:sz w:val="12"/>
                <w:lang w:val="ru-RU"/>
              </w:rPr>
              <w:t>1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,</w:t>
            </w:r>
            <w:r w:rsidRPr="00743DCE">
              <w:rPr>
                <w:rFonts w:ascii="Cambria" w:eastAsia="Times New Roman" w:hAnsi="Cambria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далее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продолжае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т-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ся</w:t>
            </w:r>
            <w:r w:rsidRPr="00743DCE">
              <w:rPr>
                <w:rFonts w:ascii="Cambria" w:eastAsia="Times New Roman" w:hAnsi="Cambria" w:cs="Times New Roman"/>
                <w:b/>
                <w:spacing w:val="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изучение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</w:t>
            </w:r>
            <w:r w:rsidRPr="00743DCE">
              <w:rPr>
                <w:rFonts w:ascii="Cambria" w:eastAsia="Times New Roman" w:hAnsi="Cambr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всех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разделах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90"/>
              <w:ind w:right="1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Русский язык 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государственный язык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Российской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Федерации.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 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различны­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 методами познания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языка: наблюдение,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анализ, лингвистический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эксперимент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90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Коллективное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прочтение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статьи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68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Конституции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Российской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Федерации: «1. Государственным языком Российской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Федерации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всей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её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территории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является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русский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государствообразующего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народа,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входящего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многона­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циональный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союз равноправных народов Российской Феде­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рации».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Рассказ­пояснение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учителя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тему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«Русский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государственный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Российской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Федерации».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диалог, в ходе которого формулируются суждения 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многообразии языкового пространства России и о значении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русского языка как государственного языка Российской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Федерации.</w:t>
            </w:r>
          </w:p>
          <w:p w:rsidR="00743DCE" w:rsidRPr="00743DCE" w:rsidRDefault="00743DCE" w:rsidP="00743DCE">
            <w:pPr>
              <w:spacing w:line="23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придумать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ситуацию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государственного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Российской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Федерации.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возможности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лингвистического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мини­эксперимента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метода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изучения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«Как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выбирать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источник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выполнении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мини­эксперимента?».</w:t>
            </w:r>
          </w:p>
          <w:p w:rsidR="00743DCE" w:rsidRPr="00743DCE" w:rsidRDefault="00743DCE" w:rsidP="00743DCE">
            <w:pPr>
              <w:spacing w:line="232" w:lineRule="auto"/>
              <w:ind w:right="11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Практические работы во всех разделах курса, в ходе которых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развивается умение анализировать текстовую, графическую,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звуковую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информацию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учебной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задачей</w:t>
            </w:r>
          </w:p>
        </w:tc>
      </w:tr>
    </w:tbl>
    <w:p w:rsidR="00430954" w:rsidRDefault="00430954" w:rsidP="00743DCE">
      <w:pPr>
        <w:widowControl w:val="0"/>
        <w:autoSpaceDE w:val="0"/>
        <w:autoSpaceDN w:val="0"/>
        <w:spacing w:before="5" w:after="0" w:line="240" w:lineRule="auto"/>
        <w:rPr>
          <w:rFonts w:ascii="Trebuchet MS" w:eastAsia="Times New Roman" w:hAnsi="Times New Roman" w:cs="Times New Roman"/>
          <w:sz w:val="25"/>
          <w:szCs w:val="20"/>
          <w:lang w:val="ru-RU"/>
        </w:rPr>
      </w:pPr>
    </w:p>
    <w:p w:rsidR="00430954" w:rsidRDefault="00430954" w:rsidP="00743DCE">
      <w:pPr>
        <w:widowControl w:val="0"/>
        <w:autoSpaceDE w:val="0"/>
        <w:autoSpaceDN w:val="0"/>
        <w:spacing w:before="5" w:after="0" w:line="240" w:lineRule="auto"/>
        <w:rPr>
          <w:rFonts w:ascii="Trebuchet MS" w:eastAsia="Times New Roman" w:hAnsi="Times New Roman" w:cs="Times New Roman"/>
          <w:sz w:val="25"/>
          <w:szCs w:val="20"/>
          <w:lang w:val="ru-RU"/>
        </w:rPr>
      </w:pPr>
    </w:p>
    <w:p w:rsidR="00430954" w:rsidRDefault="00430954" w:rsidP="00743DCE">
      <w:pPr>
        <w:widowControl w:val="0"/>
        <w:autoSpaceDE w:val="0"/>
        <w:autoSpaceDN w:val="0"/>
        <w:spacing w:before="5" w:after="0" w:line="240" w:lineRule="auto"/>
        <w:rPr>
          <w:rFonts w:ascii="Trebuchet MS" w:eastAsia="Times New Roman" w:hAnsi="Times New Roman" w:cs="Times New Roman"/>
          <w:sz w:val="25"/>
          <w:szCs w:val="20"/>
          <w:lang w:val="ru-RU"/>
        </w:rPr>
      </w:pPr>
    </w:p>
    <w:p w:rsidR="00743DCE" w:rsidRPr="00743DCE" w:rsidRDefault="00743DCE" w:rsidP="00743DCE">
      <w:pPr>
        <w:widowControl w:val="0"/>
        <w:autoSpaceDE w:val="0"/>
        <w:autoSpaceDN w:val="0"/>
        <w:spacing w:before="5" w:after="0" w:line="240" w:lineRule="auto"/>
        <w:rPr>
          <w:rFonts w:ascii="Trebuchet MS" w:eastAsia="Times New Roman" w:hAnsi="Times New Roman" w:cs="Times New Roman"/>
          <w:sz w:val="25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776000" behindDoc="1" locked="0" layoutInCell="1" allowOverlap="1" wp14:anchorId="5193727D" wp14:editId="209BF43D">
                <wp:simplePos x="0" y="0"/>
                <wp:positionH relativeFrom="page">
                  <wp:posOffset>720090</wp:posOffset>
                </wp:positionH>
                <wp:positionV relativeFrom="paragraph">
                  <wp:posOffset>215900</wp:posOffset>
                </wp:positionV>
                <wp:extent cx="1080135" cy="1270"/>
                <wp:effectExtent l="5715" t="8890" r="9525" b="8890"/>
                <wp:wrapTopAndBottom/>
                <wp:docPr id="46" name="Поли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6" o:spid="_x0000_s1026" style="position:absolute;margin-left:56.7pt;margin-top:17pt;width:85.05pt;height:.1pt;z-index:-25154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9BAEAMAAJcGAAAOAAAAZHJzL2Uyb0RvYy54bWysVWuO0zAQ/o/EHSz/BHXzaPrYatPVqg+E&#10;tMBKWw7gxk4TkdjBdpvuIs7AEbjGSgjOUG7E2E66bRckhIhUZ5wZf/PNjGd6cbktC7RhUuWCxzg4&#10;8zFiPBE056sYv1/MO0OMlCackkJwFuM7pvDl+Pmzi7oasVBkoqBMIgDhalRXMc60rkaep5KMlUSd&#10;iYpxUKZClkTDVq48KkkN6GXhhb7f92ohaSVFwpSCr1OnxGOLn6Ys0e/SVDGNihgDN21XadelWb3x&#10;BRmtJKmyPGlokH9gUZKcg9M91JRogtYyfwJV5okUSqT6LBGlJ9I0T5iNAaIJ/JNobjNSMRsLJEdV&#10;+zSp/webvN3cSJTTGEd9jDgpoUa7r7sfu2+7B/v7vnv4+QWBEjJVV2oEB26rG2liVdW1SD4oUHhH&#10;GrNRYIOW9RtBAZCstbDZ2aayNCchbrS1RbjbF4FtNUrgY+AP/aDbwygBXRAObI08MmrPJmulXzFh&#10;ccjmWmlXQgqSLQBtolhAudOygGq+7CAfBUE3sktT8r1Z0Jq98NDCRzUKBn5wahS2RhYrHHZ7v8Xq&#10;tmYGKzzAAv6rliHJWtLJljesQULEtIxv81QJZfKzAG5tggABjEyEf7AF36e27kzjQkIvnHaBxAi6&#10;YOmirYg2zIwLI6Ia0m9SYT6UYsMWwqr0SeXAyaO24IdW9vghK6eGE8YBXBsnWKeG60FluZjnRWFL&#10;W3BDpd/tudwoUeTUKA0bJVfLSSHRhpj+to8JBsCOzKRYc2rBMkborJE1yQsng31hcwuXsEmBuY62&#10;gT+d++ez4WwYdaKwP+tE/nTauZpPok5/Hgx60+50MpkGn02WgmiU5ZQybti1wySI/q5Zm7HmxsB+&#10;nBxFcRTs3D5Pg/WOadhcQCzt2+W67VDX0ktB76BbpXDTEaY5CJmQ9xjVMBljrD6uiWQYFa85jJ7z&#10;IIrMKLWbqDcIYSMPNctDDeEJQMVYY7jgRpxoN37XlcxXGXhyN4yLK5gSaW7a2Y4Tx6rZwPSzETST&#10;2ozXw721evw/Gf8CAAD//wMAUEsDBBQABgAIAAAAIQCK75WW2wAAAAkBAAAPAAAAZHJzL2Rvd25y&#10;ZXYueG1sTI/NTsMwEITvSLyDtUjcqPNTSpXGqQCJByCtet7GJkkbryPbTQNPz/YEx5n9NDtTbmc7&#10;iMn40DtSkC4SEIYap3tqFex3H09rECEiaRwcGQXfJsC2ur8rsdDuSp9mqmMrOIRCgQq6GMdCytB0&#10;xmJYuNEQ376ctxhZ+lZqj1cOt4PMkmQlLfbEHzoczXtnmnN9sQpOb+Sa8+Fl3071T53ibmX9gEo9&#10;PsyvGxDRzPEPhlt9rg4Vdzq6C+kgBtZpvmRUQb7kTQxk6/wZxPFmZCCrUv5fUP0CAAD//wMAUEsB&#10;Ai0AFAAGAAgAAAAhALaDOJL+AAAA4QEAABMAAAAAAAAAAAAAAAAAAAAAAFtDb250ZW50X1R5cGVz&#10;XS54bWxQSwECLQAUAAYACAAAACEAOP0h/9YAAACUAQAACwAAAAAAAAAAAAAAAAAvAQAAX3JlbHMv&#10;LnJlbHNQSwECLQAUAAYACAAAACEAtj/QQBADAACXBgAADgAAAAAAAAAAAAAAAAAuAgAAZHJzL2Uy&#10;b0RvYy54bWxQSwECLQAUAAYACAAAACEAiu+VltsAAAAJAQAADwAAAAAAAAAAAAAAAABqBQAAZHJz&#10;L2Rvd25yZXYueG1sUEsFBgAAAAAEAAQA8wAAAHIGAAAAAA=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80" type="#_x0000_t202" style="position:absolute;margin-left:33.85pt;margin-top:344.55pt;width:12.6pt;height:10.2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Cn4ugIAALIFAAAOAAAAZHJzL2Uyb0RvYy54bWysVN1umzAUvp+0d7B8TzGUpAGVVG0I06Tu&#10;R+r2AA6YYA1sZjsh1bRn2VPsatKeIY+0YxPStNWkaRsX1sE+5zt/3zmXV7u2QVumNJcixcEZwYiJ&#10;QpZcrFP88UPuzTDShoqSNlKwFN8zja/mL19c9l3CQlnLpmQKAYjQSd+luDamS3xfFzVrqT6THRPw&#10;WEnVUgO/au2XivaA3jZ+SMjU76UqOyULpjXcZsMjnjv8qmKFeVdVmhnUpBhiM+5U7lzZ059f0mSt&#10;aFfz4hAG/YsoWsoFOD1CZdRQtFH8GVTLCyW1rMxZIVtfVhUvmMsBsgnIk2zuatoxlwsUR3fHMun/&#10;B1u83b5XiJcpjiKMBG2hR/tv+5/7H/vvCK6gPn2nE1C760DR7G7kDvrsctXdrSw+aSTkoqZiza6V&#10;kn3NaAnxBdbSPzEdcLQFWfVvZAl+6MZIB7SrVGuLB+VAgA59uj/2hu0MKqzLKSEhvBTwFJyT4GLi&#10;PNBkNO6UNq+YbJEVUqyg9Q6cbm+1scHQZFSxvoTMedO49jfi0QUoDjfgGkztmw3CdfNLTOLlbDmL&#10;vCicLr2IZJl3nS8ib5pDRNl5tlhkwVfrN4iSmpclE9bNyKwg+rPOHTg+cOLILS0bXlo4G5JW69Wi&#10;UWhLgdm5+w4FOVHzH4fhigC5PEkpCCNyE8ZePp1deFEeTbz4gsw8EsQ38ZREcZTlj1O65YL9e0qo&#10;T3E8CScDl36bG3Hf89xo0nIDu6PhbYpnRyWaWAYuRelaayhvBvmkFDb8h1JAu8dGO75aig5kNbvV&#10;zo3G5DgHK1neA4OVBIYBGWHxgWBPjHpYIinWnzdUMYya1wKmwG6cUVCjsBoFKopawi4C40FcmGEz&#10;bTrF1zUgD3Mm5DVMSsUdi+1IDVEc5gsWg0vmsMTs5jn9d1oPq3b+CwAA//8DAFBLAwQUAAYACAAA&#10;ACEAN8LPv+EAAAAJAQAADwAAAGRycy9kb3ducmV2LnhtbEyPwU7DMAyG70i8Q2QkbiztgHYtTSfG&#10;4DKBBAMO3LzGayuapDTZWt4ec4KTZfnT7+8vlpPpxJEG3zqrIJ5FIMhWTre2VvD2+nCxAOEDWo2d&#10;s6Tgmzwsy9OTAnPtRvtCx22oBYdYn6OCJoQ+l9JXDRn0M9eT5dveDQYDr0Mt9YAjh5tOzqMokQZb&#10;yx8a7OmuoepzezAK7lfPm/XT1zTtx1XcXuH6+v3y8UOp87Pp9gZEoCn8wfCrz+pQstPOHaz2olOQ&#10;pCmTPBdZDIKBbJ6B2ClIoywBWRbyf4PyBwAA//8DAFBLAQItABQABgAIAAAAIQC2gziS/gAAAOEB&#10;AAATAAAAAAAAAAAAAAAAAAAAAABbQ29udGVudF9UeXBlc10ueG1sUEsBAi0AFAAGAAgAAAAhADj9&#10;If/WAAAAlAEAAAsAAAAAAAAAAAAAAAAALwEAAF9yZWxzLy5yZWxzUEsBAi0AFAAGAAgAAAAhAJjA&#10;Kfi6AgAAsgUAAA4AAAAAAAAAAAAAAAAALgIAAGRycy9lMm9Eb2MueG1sUEsBAi0AFAAGAAgAAAAh&#10;ADfCz7/hAAAACQEAAA8AAAAAAAAAAAAAAAAAFAUAAGRycy9kb3ducmV2LnhtbFBLBQYAAAAABAAE&#10;APMAAAAi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270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2" w:line="188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lastRenderedPageBreak/>
              <w:t>2</w:t>
            </w:r>
          </w:p>
        </w:tc>
        <w:tc>
          <w:tcPr>
            <w:tcW w:w="14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59" w:line="19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Фонетика</w:t>
            </w:r>
          </w:p>
        </w:tc>
        <w:tc>
          <w:tcPr>
            <w:tcW w:w="2552" w:type="dxa"/>
            <w:tcBorders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62"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звуки</w:t>
            </w:r>
          </w:p>
        </w:tc>
        <w:tc>
          <w:tcPr>
            <w:tcW w:w="5727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62"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определить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существенный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класси­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и</w:t>
            </w:r>
            <w:r w:rsidRPr="00743DCE">
              <w:rPr>
                <w:rFonts w:ascii="Cambria" w:eastAsia="Times New Roman" w:hAnsi="Cambria" w:cs="Times New Roman"/>
                <w:b/>
                <w:spacing w:val="-3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графика</w:t>
            </w: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русского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языка: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гласный/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фикации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звуков.</w:t>
            </w:r>
          </w:p>
        </w:tc>
      </w:tr>
      <w:tr w:rsidR="00743DCE" w:rsidRPr="00743DCE" w:rsidTr="00743DCE">
        <w:trPr>
          <w:trHeight w:val="19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line="184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согласный,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гласный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классификация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набора</w:t>
            </w:r>
          </w:p>
        </w:tc>
      </w:tr>
      <w:tr w:rsidR="00743DCE" w:rsidRPr="00743DCE" w:rsidTr="00743DCE">
        <w:trPr>
          <w:trHeight w:val="138"/>
        </w:trPr>
        <w:tc>
          <w:tcPr>
            <w:tcW w:w="45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ударный/безударный,</w:t>
            </w:r>
          </w:p>
        </w:tc>
        <w:tc>
          <w:tcPr>
            <w:tcW w:w="5727" w:type="dxa"/>
            <w:vMerge w:val="restart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последующей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коллективной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проверкой.</w:t>
            </w:r>
          </w:p>
        </w:tc>
      </w:tr>
      <w:tr w:rsidR="00743DCE" w:rsidRPr="00743DCE" w:rsidTr="00743DCE">
        <w:trPr>
          <w:trHeight w:val="19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727" w:type="dxa"/>
            <w:vMerge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согласный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твёрдый/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связанного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мягкий,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парный/непар­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яснением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звуко­буквенном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раз­</w:t>
            </w:r>
          </w:p>
        </w:tc>
      </w:tr>
      <w:tr w:rsidR="00743DCE" w:rsidRPr="00743DCE" w:rsidTr="00743DCE">
        <w:trPr>
          <w:trHeight w:val="20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ный,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согласный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глухой/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делительными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ь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ъ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непроизносимыми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соглас­</w:t>
            </w:r>
          </w:p>
        </w:tc>
      </w:tr>
      <w:tr w:rsidR="00743DCE" w:rsidRPr="00743DCE" w:rsidTr="00743DCE">
        <w:trPr>
          <w:trHeight w:val="19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звонкий,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парный/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5"/>
                <w:sz w:val="18"/>
                <w:lang w:val="ru-RU"/>
              </w:rPr>
              <w:t>ными.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непарный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;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функции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соотношения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разделительных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мягкого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едложенном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заполнение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знаков,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тремя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колонками: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равно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условия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количеству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меньше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разделитель­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больше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мягкого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твёрдого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систематизации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информации: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5"/>
                <w:sz w:val="18"/>
                <w:lang w:val="ru-RU"/>
              </w:rPr>
              <w:t>знаков.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записывать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алфавитном</w:t>
            </w:r>
            <w:proofErr w:type="gramEnd"/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Соотношение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звукового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порядке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буквенного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proofErr w:type="gramEnd"/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разделитель­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расставить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фамилии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алфавитном</w:t>
            </w:r>
          </w:p>
        </w:tc>
      </w:tr>
      <w:tr w:rsidR="00743DCE" w:rsidRPr="00743DCE" w:rsidTr="00743DCE">
        <w:trPr>
          <w:trHeight w:val="20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ными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ь</w:t>
            </w:r>
            <w:r w:rsidRPr="00743DCE">
              <w:rPr>
                <w:rFonts w:ascii="Cambria" w:eastAsia="Times New Roman" w:hAnsi="Cambria" w:cs="Times New Roman"/>
                <w:b/>
                <w:i/>
                <w:spacing w:val="-5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ъ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словах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порядке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</w:p>
        </w:tc>
      </w:tr>
      <w:tr w:rsidR="00743DCE" w:rsidRPr="00743DCE" w:rsidTr="00743DCE">
        <w:trPr>
          <w:trHeight w:val="19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непроизносимыми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расставить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книги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библиотечном</w:t>
            </w:r>
            <w:proofErr w:type="gramEnd"/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согласными.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уголке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алфавитном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порядке,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ориентируясь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proofErr w:type="gramEnd"/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алфавита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фамилию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автора.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словарями,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изучении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всех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разделов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курса,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справочниками,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катало­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связанная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применением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сло­</w:t>
            </w:r>
          </w:p>
        </w:tc>
      </w:tr>
      <w:tr w:rsidR="00743DCE" w:rsidRPr="00743DCE" w:rsidTr="00743DCE">
        <w:trPr>
          <w:trHeight w:val="28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гами</w:t>
            </w: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варями,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справочниками</w:t>
            </w:r>
          </w:p>
        </w:tc>
      </w:tr>
      <w:tr w:rsidR="00743DCE" w:rsidRPr="00743DCE" w:rsidTr="00743DCE">
        <w:trPr>
          <w:trHeight w:val="267"/>
        </w:trPr>
        <w:tc>
          <w:tcPr>
            <w:tcW w:w="454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59" w:line="188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3</w:t>
            </w:r>
          </w:p>
        </w:tc>
        <w:tc>
          <w:tcPr>
            <w:tcW w:w="1418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56" w:line="19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Орфоэпия</w:t>
            </w:r>
          </w:p>
        </w:tc>
        <w:tc>
          <w:tcPr>
            <w:tcW w:w="2552" w:type="dxa"/>
            <w:tcBorders>
              <w:top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59"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Нормы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произношения</w:t>
            </w:r>
          </w:p>
        </w:tc>
        <w:tc>
          <w:tcPr>
            <w:tcW w:w="5727" w:type="dxa"/>
            <w:tcBorders>
              <w:top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59"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местом ударения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произношением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(изучается</w:t>
            </w:r>
            <w:proofErr w:type="gramEnd"/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сочетаний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во</w:t>
            </w:r>
            <w:r w:rsidRPr="00743DCE">
              <w:rPr>
                <w:rFonts w:ascii="Cambria" w:eastAsia="Times New Roman" w:hAnsi="Cambria" w:cs="Times New Roman"/>
                <w:b/>
                <w:spacing w:val="-3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всех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звуков; ударение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Дидактическая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«Придумай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рифму»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(предлагаются</w:t>
            </w:r>
            <w:proofErr w:type="gramEnd"/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разделах</w:t>
            </w:r>
            <w:proofErr w:type="gramEnd"/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нормами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словарика,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придумы­</w:t>
            </w:r>
          </w:p>
        </w:tc>
      </w:tr>
      <w:tr w:rsidR="00743DCE" w:rsidRPr="00743DCE" w:rsidTr="00743DCE">
        <w:trPr>
          <w:trHeight w:val="280"/>
        </w:trPr>
        <w:tc>
          <w:tcPr>
            <w:tcW w:w="454" w:type="dxa"/>
            <w:tcBorders>
              <w:top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курса)</w:t>
            </w:r>
          </w:p>
        </w:tc>
        <w:tc>
          <w:tcPr>
            <w:tcW w:w="2552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современного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русского</w:t>
            </w: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вать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рифмы).</w:t>
            </w:r>
            <w:proofErr w:type="gramEnd"/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199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6525"/>
                <wp:effectExtent l="1270" t="0" r="635" b="0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78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3" o:spid="_x0000_s1081" type="#_x0000_t202" style="position:absolute;left:0;text-align:left;margin-left:33.85pt;margin-top:35.85pt;width:12.6pt;height:10.7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vHxuwIAALI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eE5Rpy00KP9t/3P/Y/9dwRbUJ++Uwm43XXgqIcbMUCfLVfV3Yrik0JcLGvCN/Ra&#10;StHXlJSQn29uuidXRxxlQNb9G1FCHLLVwgINlWxN8aAcCNChT/fH3tBBo8KEjDwvgJMCjvzzaBbM&#10;bASSTJc7qfQrKlpkjBRLaL0FJ7tbpU0yJJlcTCwuctY0tv0Nf7QBjuMOhIar5swkYbv5Jfbi1Xw1&#10;D50wiFZO6GWZc50vQyfK/YtZdp4tl5n/1cT1w6RmZUm5CTMpyw//rHMHjY+aOGpLiYaVBs6kpORm&#10;vWwk2hFQdm6/Q0FO3NzHadgiAJcnlPwg9G6C2Mmj+YUT5uHMiS+8ueP58U0ceWEcZvljSreM03+n&#10;hPoUx6aPls5vuXn2e86NJC3TMDsa1qZ4fnQiiVHgipe2tZqwZrRPSmHSfygFtHtqtNWrkegoVj2s&#10;B/s0ZlZrRsxrUd6DgqUAhYEYYfCBYVaMehgiKVaft0RSjJrXHF6BmTiTISdjPRmEF7WAWQSXR3Op&#10;x8m07STb1IA8vjMuruGlVMyq+CGLw/uCwWDJHIaYmTyn/9brYdQufgEAAP//AwBQSwMEFAAGAAgA&#10;AAAhAMfo5cHfAAAABwEAAA8AAABkcnMvZG93bnJldi54bWxMjsFOwzAQRO9I/IO1SNyokxQaGuJU&#10;lMKlAqktcODmxtskIl6H2G3C37Oc4DQazWjm5YvRtuKEvW8cKYgnEQik0pmGKgVvr09XtyB80GR0&#10;6wgVfKOHRXF+luvMuIG2eNqFSvAI+UwrqEPoMil9WaPVfuI6JM4Orrc6sO0raXo98LhtZRJFM2l1&#10;Q/xQ6w4faiw/d0er4HG5Wa9evsbxMCzj5lqvbt6nzx9KXV6M93cgAo7hrwy/+IwOBTPt3ZGMF62C&#10;WZpyU0Eas3I+T+Yg9qzTBGSRy//8xQ8AAAD//wMAUEsBAi0AFAAGAAgAAAAhALaDOJL+AAAA4QEA&#10;ABMAAAAAAAAAAAAAAAAAAAAAAFtDb250ZW50X1R5cGVzXS54bWxQSwECLQAUAAYACAAAACEAOP0h&#10;/9YAAACUAQAACwAAAAAAAAAAAAAAAAAvAQAAX3JlbHMvLnJlbHNQSwECLQAUAAYACAAAACEAOdLx&#10;8bsCAACyBQAADgAAAAAAAAAAAAAAAAAuAgAAZHJzL2Uyb0RvYy54bWxQSwECLQAUAAYACAAAACEA&#10;x+jlwd8AAAAHAQAADwAAAAAAAAAAAAAAAAAVBQAAZHJzL2Rvd25yZXYueG1sUEsFBgAAAAAEAAQA&#10;8wAAACE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"/>
                          <w:sz w:val="18"/>
                        </w:rPr>
                        <w:t>78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2" o:spid="_x0000_s1082" type="#_x0000_t202" style="position:absolute;left:0;text-align:left;margin-left:33.95pt;margin-top:237.3pt;width:12.5pt;height:118.0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42vQIAALMFAAAOAAAAZHJzL2Uyb0RvYy54bWysVEtu2zAQ3RfoHQjuFX0i2ZJgOUgsqyiQ&#10;foC0B6AlyiIqkSpJWw6KnqWn6KpAz+AjdUjZjpOgQNFWC2JEDt/Mm3mc2dWua9GWSsUEz7B/4WFE&#10;eSkqxtcZ/vihcGKMlCa8Iq3gNMP3VOGr+csXs6FPaSAa0VZUIgDhKh36DDda96nrqrKhHVEXoqcc&#10;DmshO6LhV67dSpIB0LvWDTxv4g5CVr0UJVUKdvPxEM8tfl3TUr+ra0U1ajMMuWm7SruuzOrOZyRd&#10;S9I3rDykQf4ii44wDkFPUDnRBG0kewbVsVIKJWp9UYrOFXXNSmo5ABvfe8LmriE9tVygOKo/lUn9&#10;P9jy7fa9RKzKcBhgxEkHPdp/2//c/9h/R7AF9Rl6lYLbXQ+OencjdtBny1X1t6L8pBAXi4bwNb2W&#10;UgwNJRXk55ub7tnVEUcZkNXwRlQQh2y0sEC7WnameFAOBOjQp/tTb+hOo9KEjOJpBCclHPlhkgSX&#10;kQ1B0uPtXir9iooOGSPDEnpv0cn2VmmTDUmPLiYYFwVrW9v/lj/aAMdxB2LDVXNmsrDt/JJ4yTJe&#10;xqETBpOlE3p57lwXi9CZFP40yi/zxSL3v5q4fpg2rKooN2GO0vLDP2vdQeSjKE7iUqJllYEzKSm5&#10;Xi1aibYEpF3Y71CQMzf3cRq2CMDlCSU/CL2bIHGKSTx1wiKMnGTqxY7nJzfJxAuTMC8eU7plnP47&#10;JTRkOImCaBTTb7l59nvOjaQd0zA8WtZlOD45kdRIcMkr21pNWDvaZ6Uw6T+UAtp9bLQVrNHoqFa9&#10;W+3s24gmJrxR80pU9yBhKUBhoEaYfGCYFaMBpkiG1ecNkRSj9jWHZ2BGztGQR2N1NAgvGwHDCC6P&#10;5kKPo2nTS7ZuAHl8aFxcw1OpmVXxQxaHBwaTwZI5TDEzes7/rdfDrJ3/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I+9Pja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2425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2"/>
              <w:ind w:right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литературного   языка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(на ограниченном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слов, отрабатываемом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учебнике).</w:t>
            </w:r>
          </w:p>
          <w:p w:rsidR="00743DCE" w:rsidRPr="00743DCE" w:rsidRDefault="00743DCE" w:rsidP="00743DCE">
            <w:pPr>
              <w:spacing w:line="237" w:lineRule="auto"/>
              <w:ind w:right="1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Использование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ческого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словаря для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решения практических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задач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1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Дидактическое упражнение: придумать предложения 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отрабатываемым словом из орфоэпического словарика.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работа: поставить ударение в словах 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перечня,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произнести.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Творческая работа: сочинить рассказ, включив в него все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отрабатываемого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данном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учебном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году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перечня,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прочитать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всему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классу.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найти в учебном орфоэпическом словаре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списка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совпадает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перечнем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слов)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поставить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ударение.</w:t>
            </w:r>
          </w:p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Игра­соревнование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«Где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поставить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ударение»</w:t>
            </w:r>
          </w:p>
        </w:tc>
      </w:tr>
      <w:tr w:rsidR="00743DCE" w:rsidRPr="00743DCE" w:rsidTr="00743DCE">
        <w:trPr>
          <w:trHeight w:val="304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 w:line="235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Лексика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9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Повторение: лексическое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значение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слова.</w:t>
            </w:r>
          </w:p>
          <w:p w:rsidR="00743DCE" w:rsidRPr="00743DCE" w:rsidRDefault="00743DCE" w:rsidP="00743DCE">
            <w:pPr>
              <w:spacing w:line="237" w:lineRule="auto"/>
              <w:ind w:righ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Прямое и переносное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). Устаревшие слова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(ознакомление)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58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«Как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узнать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незнакомого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слова?».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Рассказ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учителя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«Способы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толкования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лексического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слова».</w:t>
            </w:r>
          </w:p>
          <w:p w:rsidR="00743DCE" w:rsidRPr="00743DCE" w:rsidRDefault="00743DCE" w:rsidP="00743DC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структурой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статьи.</w:t>
            </w:r>
          </w:p>
          <w:p w:rsidR="00743DCE" w:rsidRPr="00743DCE" w:rsidRDefault="00743DCE" w:rsidP="00743DCE">
            <w:pPr>
              <w:ind w:right="1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учебным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толковым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словарём,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оваре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нескольких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целью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является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освоение в процессе практической деятельности принципа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построения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выписывание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толкового словаря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учебнике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 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толкового словаря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бумажном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электронном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носителе.</w:t>
            </w:r>
          </w:p>
          <w:p w:rsidR="00743DCE" w:rsidRPr="00743DCE" w:rsidRDefault="00743DCE" w:rsidP="00743DCE">
            <w:pPr>
              <w:ind w:right="2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Творческое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словарных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статей,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объясня­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ющих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удалось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догадаться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page">
                  <wp:posOffset>434975</wp:posOffset>
                </wp:positionH>
                <wp:positionV relativeFrom="page">
                  <wp:posOffset>455930</wp:posOffset>
                </wp:positionV>
                <wp:extent cx="158750" cy="1405890"/>
                <wp:effectExtent l="0" t="0" r="0" b="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083" type="#_x0000_t202" style="position:absolute;margin-left:34.25pt;margin-top:35.9pt;width:12.5pt;height:110.7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IfvgIAALMFAAAOAAAAZHJzL2Uyb0RvYy54bWysVF1unDAQfq/UO1h+J8AWdgGFjZJlqSql&#10;P1LaA3jBLFbBprZ3Iapylp6iT5V6hj1SxyZsNokqVW15sAZ7/M18M5/n/GJoG7SnUjHBU+yfeRhR&#10;XoiS8W2KP33MnQgjpQkvSSM4TfEtVfhi+fLFed8ldCZq0ZRUIgDhKum7FNdad4nrqqKmLVFnoqMc&#10;DishW6LhV27dUpIe0NvGnXne3O2FLDspCqoU7GbjIV5a/KqihX5fVYpq1KQYctN2lXbdmNVdnpNk&#10;K0lXs+I+DfIXWbSEcQh6hMqIJmgn2TOolhVSKFHps0K0rqgqVlDLAdj43hM2NzXpqOUCxVHdsUzq&#10;/8EW7/YfJGJligMfI05a6NHh2+Hn4cfhO4ItqE/fqQTcbjpw1MOVGKDPlqvqrkXxWSEuVjXhW3op&#10;pehrSkrIz950T66OOMqAbPq3ooQ4ZKeFBRoq2ZriQTkQoEOfbo+9oYNGhQkZRosQTgo48gMvjGLb&#10;PJck0+1OKv2aihYZI8USem/Ryf5aaeABrpOLCcZFzprG9r/hjzbAcdyB2HDVnJksbDu/xl68jtZR&#10;4ASz+doJvCxzLvNV4MxzfxFmr7LVKvPvTFw/SGpWlpSbMJO0/ODPWncv8lEUR3Ep0bDSwJmUlNxu&#10;Vo1EewLSzu1nugXJn7i5j9Owx8DlCSV/FnhXs9jJ59HCCfIgdOKFFzmeH1/Fcy+Igyx/TOmacfrv&#10;lFCf4jichaOYfsvNs99zbiRpmYbh0bA2xdHRiSRGgmte2tZqwprRPimFSf+hFFCxqdFWsEajo1r1&#10;sBns2wgX00PYiPIWJCwFKAzUCJMPDLNi1MMUSbH6siOSYtS84fAMzMiZDDkZm8kgvKgFDCO4PJor&#10;PY6mXSfZtgbk8aFxcQlPpWJWxeZNjVkABfMDk8GSuZ9iZvSc/luvh1m7/AUAAP//AwBQSwMEFAAG&#10;AAgAAAAhAH9dmZ3fAAAACAEAAA8AAABkcnMvZG93bnJldi54bWxMj0tPwzAQhO9I/AdrkbhR50Ff&#10;IU5FKVwQSLTAgds22SYRsR1itzH/nuUEx9GMZr7JV0F34kSDa61REE8iEGRKW7WmVvD2+nC1AOE8&#10;mgo7a0jBNzlYFednOWaVHc2WTjtfCy4xLkMFjfd9JqUrG9LoJrYnw97BDho9y6GW1YAjl+tOJlE0&#10;kxpbwwsN9nTXUPm5O2oF9+uXx83zVwiHcR2317iZvqdPH0pdXoTbGxCegv8Lwy8+o0PBTHt7NJUT&#10;nYLZYspJBfOYH7C/TFnvFSTLNAFZ5PL/geIHAAD//wMAUEsBAi0AFAAGAAgAAAAhALaDOJL+AAAA&#10;4QEAABMAAAAAAAAAAAAAAAAAAAAAAFtDb250ZW50X1R5cGVzXS54bWxQSwECLQAUAAYACAAAACEA&#10;OP0h/9YAAACUAQAACwAAAAAAAAAAAAAAAAAvAQAAX3JlbHMvLnJlbHNQSwECLQAUAAYACAAAACEA&#10;ZH3iH74CAACzBQAADgAAAAAAAAAAAAAAAAAuAgAAZHJzL2Uyb0RvYy54bWxQSwECLQAUAAYACAAA&#10;ACEAf12Znd8AAAAIAQAADwAAAAAAAAAAAAAAAAAY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628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7" w:lineRule="auto"/>
              <w:ind w:right="2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контексту,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последующим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сравнением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составленного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толко­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вания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словарной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статьёй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учебном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толковом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словаре.</w:t>
            </w:r>
          </w:p>
          <w:p w:rsidR="00743DCE" w:rsidRPr="00743DCE" w:rsidRDefault="00743DCE" w:rsidP="00743DCE">
            <w:pPr>
              <w:spacing w:line="237" w:lineRule="auto"/>
              <w:ind w:right="78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ведение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толковых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словариков.</w:t>
            </w:r>
          </w:p>
          <w:p w:rsidR="00743DCE" w:rsidRPr="00743DCE" w:rsidRDefault="00743DCE" w:rsidP="00743DCE">
            <w:pPr>
              <w:spacing w:line="237" w:lineRule="auto"/>
              <w:ind w:right="2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употреблением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переносном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юмористических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рисунков.</w:t>
            </w:r>
          </w:p>
          <w:p w:rsidR="00743DCE" w:rsidRPr="00743DCE" w:rsidRDefault="00743DCE" w:rsidP="00743DCE">
            <w:pPr>
              <w:spacing w:line="237" w:lineRule="auto"/>
              <w:ind w:right="26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 выполнение заданий, направленных 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развитие умения анализировать употребление в тексте 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прямом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переносном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значении.</w:t>
            </w:r>
          </w:p>
          <w:p w:rsidR="00743DCE" w:rsidRPr="00743DCE" w:rsidRDefault="00743DCE" w:rsidP="00743DCE">
            <w:pPr>
              <w:spacing w:line="237" w:lineRule="auto"/>
              <w:ind w:right="6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нахождение в тексте слов в переносном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значении.</w:t>
            </w:r>
          </w:p>
          <w:p w:rsidR="00743DCE" w:rsidRPr="00743DCE" w:rsidRDefault="00743DCE" w:rsidP="00743DCE">
            <w:pPr>
              <w:spacing w:line="237" w:lineRule="auto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работа 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ситуациями, в которых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необходи­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сравнивать прямое и переносное значение слов, подбирать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предложения, в которых слово употреблено в прямом/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переносном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значении.</w:t>
            </w:r>
          </w:p>
          <w:p w:rsidR="00743DCE" w:rsidRPr="00743DCE" w:rsidRDefault="00743DCE" w:rsidP="00743DCE">
            <w:pPr>
              <w:spacing w:line="237" w:lineRule="auto"/>
              <w:ind w:right="1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 «По каким причинам слова выходят 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употребления?»,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предположений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последую­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щим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сопоставлением предположений с информацией в учеб­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нике.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устаревших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современ­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синонимами.</w:t>
            </w:r>
          </w:p>
          <w:p w:rsidR="00743DCE" w:rsidRPr="00743DCE" w:rsidRDefault="00743DCE" w:rsidP="00743DCE">
            <w:pPr>
              <w:spacing w:line="237" w:lineRule="auto"/>
              <w:ind w:right="5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устаревших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 задание: составление (в процессе коллективной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деятельности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самостоятельно)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устаревших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материалам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сказками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уроках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«Литературно­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чтения».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придумать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ситуаций,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возникает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необходимость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дополнитель­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источников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уточнения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слова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084" type="#_x0000_t202" style="position:absolute;left:0;text-align:left;margin-left:33.95pt;margin-top:237.3pt;width:12.5pt;height:118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3hYvAIAALMFAAAOAAAAZHJzL2Uyb0RvYy54bWysVEtu2zAQ3RfoHQjuFX0i2ZZgOUgsqyiQ&#10;foC0B6AlyiIqkSpJWwqKnqWn6KpAz+AjdUjZjpOgQNFWC2JEzrz5vZn51dA2aEelYoKn2L/wMKK8&#10;ECXjmxR//JA7M4yUJrwkjeA0xfdU4avFyxfzvktoIGrRlFQiAOEq6bsU11p3ieuqoqYtUReioxwe&#10;KyFbouFXbtxSkh7Q28YNPG/i9kKWnRQFVQpus/ERLyx+VdFCv6sqRTVqUgyxaXtKe67N6S7mJNlI&#10;0tWsOIRB/iKKljAOTk9QGdEEbSV7BtWyQgolKn1RiNYVVcUKanOAbHzvSTZ3NemozQWKo7pTmdT/&#10;gy3e7t5LxMoUX0KnOGmhR/tv+5/7H/vvCK6gPn2nElC760BRDzdigD7bXFV3K4pPCnGxrAnf0Gsp&#10;RV9TUkJ8vrF0z0xHHGVA1v0bUYIfstXCAg2VbE3xoBwI0KFP96fe0EGjwriMZtMIXgp48sM4Di4j&#10;64IkR+tOKv2KihYZIcUSem/Rye5WaRMNSY4qxhkXOWsa2/+GP7oAxfEGfIOpeTNR2HZ+ib14NVvN&#10;QicMJisn9LLMuc6XoTPJ/WmUXWbLZeZ/NX79MKlZWVJu3Byp5Yd/1roDyUdSnMilRMNKA2dCUnKz&#10;XjYS7QhQO7ffoSBnau7jMGwRIJcnKflB6N0EsZNPZlMnzMPIiafezPH8+CaeeGEcZvnjlG4Zp/+e&#10;EupTHEdBNJLpt7l59nueG0lapmF5NKxN8eykRBJDwRUvbWs1Yc0on5XChP9QCmj3sdGWsIajI1v1&#10;sB7sbESnQViL8h4oLAUwDNgImw8Ec2LUwxZJsfq8JZJi1LzmMAZm5RwFeRTWR4HwohawjMB4FJd6&#10;XE3bTrJNDcjjoHFxDaNSMctiM1NjFIcBg81gkzlsMbN6zv+t1sOuXfwC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bx94WL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54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13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Состав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слова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(морфемика</w:t>
            </w:r>
            <w:r w:rsidRPr="00743DCE">
              <w:rPr>
                <w:rFonts w:ascii="Times New Roman" w:eastAsia="Times New Roman" w:hAnsi="Times New Roman" w:cs="Times New Roman"/>
                <w:sz w:val="18"/>
                <w:lang w:val="ru-RU"/>
              </w:rPr>
              <w:t>)</w:t>
            </w:r>
            <w:r w:rsidRPr="00743DCE">
              <w:rPr>
                <w:rFonts w:ascii="Times New Roman" w:eastAsia="Times New Roman" w:hAnsi="Times New Roman" w:cs="Times New Roman"/>
                <w:spacing w:val="-43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7" w:lineRule="auto"/>
              <w:ind w:right="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Повторение: корень 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обязательная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часть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слова;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однокоренные 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 слова; признаки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однокоренных (родствен­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ных) слов; различение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однокоренных слов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синонимов, однокорен­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 слов и слов с омони­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мичными корнями;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выделение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 корня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(простые случаи); окон­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изменяемая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часть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</w:t>
            </w:r>
          </w:p>
          <w:p w:rsidR="00743DCE" w:rsidRPr="00743DCE" w:rsidRDefault="00743DCE" w:rsidP="00743DCE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Однокоренные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  <w:p w:rsidR="00743DCE" w:rsidRPr="00743DCE" w:rsidRDefault="00743DCE" w:rsidP="00743DCE">
            <w:pPr>
              <w:spacing w:line="237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 одного и того же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 Корень, пристав­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значимые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 слова. Нулевое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окончание 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ознакомле­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3" w:line="237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«Чем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похожи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чем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они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различаются?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найти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корень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слова?».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группами родственных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 поиск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каждой группы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 с помощью которого можно объяснить значение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7" w:lineRule="auto"/>
              <w:ind w:right="6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алгоритм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выделения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корня.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Комментированный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нём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7" w:lineRule="auto"/>
              <w:ind w:right="2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обнаружение среди родственных слов слова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омонимичным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корнем.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объединение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одним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корнем.</w:t>
            </w:r>
          </w:p>
          <w:p w:rsidR="00743DCE" w:rsidRPr="00743DCE" w:rsidRDefault="00743DCE" w:rsidP="00743DCE">
            <w:pPr>
              <w:spacing w:line="237" w:lineRule="auto"/>
              <w:ind w:right="4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 задание: составление собственного словарика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контролировать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объединения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группами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омонимичными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корнями.</w:t>
            </w:r>
          </w:p>
          <w:p w:rsidR="00743DCE" w:rsidRPr="00743DCE" w:rsidRDefault="00743DCE" w:rsidP="00743DCE">
            <w:pPr>
              <w:spacing w:line="237" w:lineRule="auto"/>
              <w:ind w:right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Работа по построению схемы, отражающей различие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ственных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 и форм одного и того же слова с учётом двух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позиций: значение и состав слова (обсудить разные способы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передачи на схеме идеи о полном совпадении значения 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сходстве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основного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полной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тож­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дественности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слов;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только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окончаниях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между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формами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родственных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появление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приставок,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суффиксов).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27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Объяснение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роли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суффиксов/приставок.</w:t>
            </w:r>
          </w:p>
          <w:p w:rsidR="00743DCE" w:rsidRPr="00743DCE" w:rsidRDefault="00743DCE" w:rsidP="00743DCE">
            <w:pPr>
              <w:spacing w:before="2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 текста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установкой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 поиск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нём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заданными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приставками/суффиксами.</w:t>
            </w:r>
          </w:p>
          <w:p w:rsidR="00743DCE" w:rsidRPr="00743DCE" w:rsidRDefault="00743DCE" w:rsidP="00743DCE">
            <w:pPr>
              <w:spacing w:line="232" w:lineRule="auto"/>
              <w:ind w:right="3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словами с нулевым окончанием.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построение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разбора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составу.</w:t>
            </w:r>
          </w:p>
          <w:p w:rsidR="00743DCE" w:rsidRPr="00743DCE" w:rsidRDefault="00743DCE" w:rsidP="00743DCE">
            <w:pPr>
              <w:spacing w:line="232" w:lineRule="auto"/>
              <w:ind w:right="18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Тренинг в разборе слов по составу в соответствии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отрабаты­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ваемым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алгоритмом, корректировка с помощью учителя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своих учебных действий для преодоления ошибок при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выделении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корня,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окончания,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приставки,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суффикса.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 выполнение анализа заданных схем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состава.</w:t>
            </w:r>
          </w:p>
          <w:p w:rsidR="00743DCE" w:rsidRPr="00743DCE" w:rsidRDefault="00743DCE" w:rsidP="00743DCE">
            <w:pPr>
              <w:spacing w:line="232" w:lineRule="auto"/>
              <w:ind w:right="7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обнаружение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соответствия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схем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</w:tc>
      </w:tr>
      <w:tr w:rsidR="00743DCE" w:rsidRPr="00743DCE" w:rsidTr="00743DCE">
        <w:trPr>
          <w:trHeight w:val="354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Морфология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0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Части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речи.</w:t>
            </w:r>
          </w:p>
          <w:p w:rsidR="00743DCE" w:rsidRPr="00743DCE" w:rsidRDefault="00743DCE" w:rsidP="00743DCE">
            <w:pPr>
              <w:spacing w:before="1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Имя существительное: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общее значение, вопросы,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речи.</w:t>
            </w:r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Имена существительные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единственного 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множе­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ственного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числа. Имена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существительные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муж­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женского и средне­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 рода. Падеж имён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существительных.</w:t>
            </w:r>
          </w:p>
          <w:p w:rsidR="00743DCE" w:rsidRPr="00743DCE" w:rsidRDefault="00743DCE" w:rsidP="00743DCE">
            <w:pPr>
              <w:spacing w:line="232" w:lineRule="auto"/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 падежа,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котором употреблено имя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существительное.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имён существи­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падежам</w:t>
            </w:r>
          </w:p>
          <w:p w:rsidR="00743DCE" w:rsidRPr="00743DCE" w:rsidRDefault="00743DCE" w:rsidP="00743DCE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числам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(склонение).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Учебный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«По каким признакам мы распределяем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 по частям речи?». Составление по результатам диалога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«Части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речи»,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горизонтали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строках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отражены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следующие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параметры: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«Значение»,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«Вопросы»,</w:t>
            </w:r>
          </w:p>
          <w:p w:rsidR="00743DCE" w:rsidRPr="00743DCE" w:rsidRDefault="00743DCE" w:rsidP="00743DCE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изменяются»,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«какие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изменя­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ются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».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того,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какой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частью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они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являются.</w:t>
            </w:r>
          </w:p>
          <w:p w:rsidR="00743DCE" w:rsidRPr="00743DCE" w:rsidRDefault="00743DCE" w:rsidP="00743DCE">
            <w:pPr>
              <w:spacing w:line="232" w:lineRule="auto"/>
              <w:ind w:right="2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грамматическими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признаками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ствительных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соотнесение сделанных выводов с информаци­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ей в учебнике. Работа в парах: нахождение у группы имён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объединяет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группу.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указанному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признаку.</w:t>
            </w:r>
          </w:p>
          <w:p w:rsidR="00743DCE" w:rsidRPr="00743DCE" w:rsidRDefault="00743DCE" w:rsidP="00743DCE">
            <w:pPr>
              <w:spacing w:line="232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Работа в группах: объединение имён существительных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определённому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признаку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(например,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род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число).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85" type="#_x0000_t202" style="position:absolute;left:0;text-align:left;margin-left:33.95pt;margin-top:237.3pt;width:12.5pt;height:118.0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qxvQIAALM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am+DLAiJMWerT/tv+5/7H/jmAL6tN3KgG3uw4c9XAjBuiz5aq6W1F8UoiLZU34hl5L&#10;KfqakhLy881N9+zqiKMMyLp/I0qIQ7ZaWKChkq0pHpQDATr06f7UGzpoVJiQYTQL4aSAIz+I48ll&#10;aEOQ5Hi7k0q/oqJFxkixhN5bdLK7VdpkQ5KjiwnGRc6axva/4Y82wHHcgdhw1ZyZLGw7v8RevIpW&#10;UeAEk+nKCbwsc67zZeBMc38WZpfZcpn5X01cP0hqVpaUmzBHafnBn7XuIPJRFCdxKdGw0sCZlJTc&#10;rJeNRDsC0s7tdyjImZv7OA1bBODyhJI/CbybSezk02jmBHkQOvHMixzPj2/iqRfEQZY/pnTLOP13&#10;SqhPcRxOwlFMv+Xm2e85N5K0TMPwaFib4ujkRBIjwRUvbWs1Yc1on5XCpP9QCmj3sdFWsEajo1r1&#10;sB7s2whjE96oeS3Ke5CwFKAwUCNMPjDMilEPUyTF6vOWSIpR85rDMzAj52jIo7E+GoQXtYBhBJdH&#10;c6nH0bTtJNvUgDw+NC6u4alUzKr4IYvDA4PJYMkcppgZPef/1uth1i5+A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HK7yrG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550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1,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2,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3­го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склонения.</w:t>
            </w:r>
          </w:p>
          <w:p w:rsidR="00743DCE" w:rsidRPr="00743DCE" w:rsidRDefault="00743DCE" w:rsidP="00743DCE">
            <w:pPr>
              <w:spacing w:line="237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одушевлённые 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неоду­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шевлённые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.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гательное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: общее значе­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ние, вопросы, употребле­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 в речи. Зависимость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формы имени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существительного.</w:t>
            </w:r>
          </w:p>
          <w:p w:rsidR="00743DCE" w:rsidRPr="00743DCE" w:rsidRDefault="00743DCE" w:rsidP="00743DCE">
            <w:pPr>
              <w:spacing w:before="7"/>
              <w:ind w:righ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тельных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по родам,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числам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падежам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(кроме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прилагательных</w:t>
            </w:r>
          </w:p>
          <w:p w:rsidR="00743DCE" w:rsidRPr="00743DCE" w:rsidRDefault="00743DCE" w:rsidP="00743DCE">
            <w:pPr>
              <w:spacing w:line="237" w:lineRule="auto"/>
              <w:ind w:right="3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на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-и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й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-ов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20"/>
                <w:sz w:val="18"/>
                <w:lang w:val="ru-RU"/>
              </w:rPr>
              <w:t>-ин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).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Склонение имён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гательных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ind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Местоимение (общее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представление). Личные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местоимения, их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в речи.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личных местоиме­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 для устранения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неоправданных повторов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тексте.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ind w:right="3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существительных такого слова, которое по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какому­то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грамматическому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признаку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отличается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остальных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ряду.</w:t>
            </w:r>
          </w:p>
          <w:p w:rsidR="00743DCE" w:rsidRPr="00743DCE" w:rsidRDefault="00743DCE" w:rsidP="00743DCE">
            <w:pPr>
              <w:spacing w:line="237" w:lineRule="auto"/>
              <w:ind w:right="1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соотнесением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прилагательного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формой имени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существительного, формулирование вывода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 результатам наблюдения, соотнесение собственных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информацией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учебнике.</w:t>
            </w:r>
          </w:p>
          <w:p w:rsidR="00743DCE" w:rsidRPr="00743DCE" w:rsidRDefault="00743DCE" w:rsidP="00743DCE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грамматических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признаков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прилагательных.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согласование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прилагательных,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исправление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найденных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ошибок.</w:t>
            </w:r>
          </w:p>
          <w:p w:rsidR="00743DCE" w:rsidRPr="00743DCE" w:rsidRDefault="00743DCE" w:rsidP="00743DCE">
            <w:pPr>
              <w:spacing w:before="1"/>
              <w:ind w:right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грамматическими признаками глаголов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(число,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прошедшем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времени),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выводов по результатам наблюдений, соотнесение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собствен­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выводов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информацией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учебнике.</w:t>
            </w:r>
          </w:p>
          <w:p w:rsidR="00743DCE" w:rsidRPr="00743DCE" w:rsidRDefault="00743DCE" w:rsidP="00743DCE">
            <w:pPr>
              <w:spacing w:line="237" w:lineRule="auto"/>
              <w:ind w:right="2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нём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глаголов,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грамматические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характеристики</w:t>
            </w:r>
            <w:r w:rsidRPr="00743DCE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даны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(из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числа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изученных).</w:t>
            </w:r>
          </w:p>
          <w:p w:rsidR="00743DCE" w:rsidRPr="00743DCE" w:rsidRDefault="00743DCE" w:rsidP="00743DCE">
            <w:pPr>
              <w:ind w:right="1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Творческая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трансформировать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текст,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изменяя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глагола.</w:t>
            </w:r>
          </w:p>
          <w:p w:rsidR="00743DCE" w:rsidRPr="00743DCE" w:rsidRDefault="00743DCE" w:rsidP="00743DCE">
            <w:pPr>
              <w:spacing w:line="237" w:lineRule="auto"/>
              <w:ind w:right="1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Обсуждение правильности соотнесения глаголов 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ческих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(из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числа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изученных).</w:t>
            </w:r>
          </w:p>
          <w:p w:rsidR="00743DCE" w:rsidRPr="00743DCE" w:rsidRDefault="00743DCE" w:rsidP="00743DCE">
            <w:pPr>
              <w:ind w:right="24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грамматических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признаков.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25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7" w:line="232" w:lineRule="auto"/>
              <w:ind w:right="26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Глагол: общее значение,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вопросы, употребление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речи.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Неопределённая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глагола.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Настоя­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щее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будущее, прошед­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шее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глаголов.</w:t>
            </w:r>
          </w:p>
          <w:p w:rsidR="00743DCE" w:rsidRPr="00743DCE" w:rsidRDefault="00743DCE" w:rsidP="00743DCE">
            <w:pPr>
              <w:spacing w:line="232" w:lineRule="auto"/>
              <w:ind w:right="373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временам, числам. Род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 в прошедшем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времени.</w:t>
            </w:r>
          </w:p>
          <w:p w:rsidR="00743DCE" w:rsidRPr="00743DCE" w:rsidRDefault="00743DCE" w:rsidP="00743DCE">
            <w:pPr>
              <w:spacing w:line="199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Частица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её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ролью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тексте.</w:t>
            </w:r>
          </w:p>
          <w:p w:rsidR="00743DCE" w:rsidRPr="00743DCE" w:rsidRDefault="00743DCE" w:rsidP="00743DCE">
            <w:pPr>
              <w:spacing w:before="2" w:line="232" w:lineRule="auto"/>
              <w:ind w:right="1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корректировка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заключающая­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замене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повторяющихся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соответствующими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местоимениями.</w:t>
            </w:r>
          </w:p>
          <w:p w:rsidR="00743DCE" w:rsidRPr="00743DCE" w:rsidRDefault="00743DCE" w:rsidP="00743DCE">
            <w:pPr>
              <w:spacing w:line="232" w:lineRule="auto"/>
              <w:ind w:right="5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определение уместности употребления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местоимений в тексте, обнаружение речевых ошибок,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связанных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неудачным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употреблением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местоимений.</w:t>
            </w:r>
          </w:p>
          <w:p w:rsidR="00743DCE" w:rsidRPr="00743DCE" w:rsidRDefault="00743DCE" w:rsidP="00743DCE">
            <w:pPr>
              <w:spacing w:line="232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Проверочная работа: проверка умения ориентироваться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изученных понятиях: часть речи, склонение, падеж, время,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род;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соотносить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краткой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объяснять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своими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тий,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 изученные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грамматические признаки</w:t>
            </w:r>
          </w:p>
        </w:tc>
      </w:tr>
      <w:tr w:rsidR="00743DCE" w:rsidRPr="00743DCE" w:rsidTr="00743DCE">
        <w:trPr>
          <w:trHeight w:val="374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7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32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Синтаксис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Предложение.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при помощи смысло­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вых (синтаксических)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вопросов связи между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Главные члены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— подлежащее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сказуемое.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Второстепен­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члены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(без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деления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виды).</w:t>
            </w:r>
          </w:p>
          <w:p w:rsidR="00743DCE" w:rsidRPr="00743DCE" w:rsidRDefault="00743DCE" w:rsidP="00743DCE">
            <w:pPr>
              <w:spacing w:line="232" w:lineRule="auto"/>
              <w:ind w:right="28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Предложения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распро­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странённые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и нераспро­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странённые.</w:t>
            </w:r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Наблюдение за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однород­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членами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ния с союзами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 xml:space="preserve">но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союзов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выписать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 пары слов, от одного из которых к другому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задать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смысловой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(синтаксический)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вопрос.</w:t>
            </w:r>
          </w:p>
          <w:p w:rsidR="00743DCE" w:rsidRPr="00743DCE" w:rsidRDefault="00743DCE" w:rsidP="00743DCE">
            <w:pPr>
              <w:spacing w:line="232" w:lineRule="auto"/>
              <w:ind w:right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Самостоятельная работа: установление при помощи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(синтаксических) вопросов связи между словами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предложении.</w:t>
            </w:r>
          </w:p>
          <w:p w:rsidR="00743DCE" w:rsidRPr="00743DCE" w:rsidRDefault="00743DCE" w:rsidP="00743DCE">
            <w:pPr>
              <w:spacing w:line="232" w:lineRule="auto"/>
              <w:ind w:right="42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направленный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актуализацию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знаний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 видах предложений по цели высказывания и по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нальной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окраске.</w:t>
            </w:r>
          </w:p>
          <w:p w:rsidR="00743DCE" w:rsidRPr="00743DCE" w:rsidRDefault="00743DCE" w:rsidP="00743DCE">
            <w:pPr>
              <w:spacing w:line="232" w:lineRule="auto"/>
              <w:ind w:right="7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классификации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предложений.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характеристиками.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с таблицей: по горизонтали в строках — вид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эмоциональной окраске, по вертикали в столбцах — вид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высказывания,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примеров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ячеек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стик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(цель высказывания, эмоциональная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окраска).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86" type="#_x0000_t202" style="position:absolute;left:0;text-align:left;margin-left:33.95pt;margin-top:237.3pt;width:12.5pt;height:1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hS5vAIAALMFAAAOAAAAZHJzL2Uyb0RvYy54bWysVEtu2zAQ3RfoHQjuFX0i25JgOUgsqyiQ&#10;foC0B6AlyiIqkSpJWw6KnqWn6KpAz+AjdUhZjpOgQNFWC2JEzrz5vZn51b5t0I5KxQRPsX/hYUR5&#10;IUrGNyn++CF3IoyUJrwkjeA0xfdU4avFyxfzvktoIGrRlFQiAOEq6bsU11p3ieuqoqYtUReioxwe&#10;KyFbouFXbtxSkh7Q28YNPG/q9kKWnRQFVQpus+ERLyx+VdFCv6sqRTVqUgyxaXtKe67N6S7mJNlI&#10;0tWsOIZB/iKKljAOTk9QGdEEbSV7BtWyQgolKn1RiNYVVcUKanOAbHzvSTZ3NemozQWKo7pTmdT/&#10;gy3e7t5LxMoUX0J5OGmhR4dvh5+HH4fvCK6gPn2nElC760BR72/EHvpsc1XdrSg+KcTFsiZ8Q6+l&#10;FH1NSQnx+cbSPTMdcJQBWfdvRAl+yFYLC7SvZGuKB+VAgA6B3J96Q/caFcblJJpN4KWAJz+M4+By&#10;Yl2QZLTupNKvqGiREVIsofcWnexulTbRkGRUMc64yFnT2P43/NEFKA434BtMzZuJwrbzS+zFq2gV&#10;hU4YTFdO6GWZc50vQ2ea+7NJdpktl5n/1fj1w6RmZUm5cTNSyw//rHVHkg+kOJFLiYaVBs6EpORm&#10;vWwk2hGgdm6/Y0HO1NzHYdgiQC5PUvKD0LsJYiefRjMnzMOJE8+8yPH8+CaeemEcZvnjlG4Zp/+e&#10;EupTHE+CyUCm3+bm2e95biRpmYbl0bA2xdFJiSSGgite2tZqwppBPiuFCf+hFNDusdGWsIajA1v1&#10;fr23szE9DcJalPdAYSmAYcBG2HwgmBOjHrZIitXnLZEUo+Y1hzEAFT0KchTWo0B4UQtYRmA8iEs9&#10;rKZtJ9mmBuRh0Li4hlGpmGWxmakhiuOAwWawyRy3mFk95/9W62HXLn4B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TMIUub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406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1"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Самостоятельная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выписывание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повествова­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побудительных,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вопросительных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предложений.</w:t>
            </w:r>
          </w:p>
          <w:p w:rsidR="00743DCE" w:rsidRPr="00743DCE" w:rsidRDefault="00743DCE" w:rsidP="00743DCE">
            <w:pPr>
              <w:spacing w:line="228" w:lineRule="auto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Работа в парах: классификация предложений.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главных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членов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предложения.</w:t>
            </w:r>
          </w:p>
          <w:p w:rsidR="00743DCE" w:rsidRPr="00743DCE" w:rsidRDefault="00743DCE" w:rsidP="00743DCE">
            <w:pPr>
              <w:spacing w:line="228" w:lineRule="auto"/>
              <w:ind w:right="1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Упражнения на нахождение подлежащих и сказуемых.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предложениями с однородными членами.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Объяснение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нужного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союза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однород­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членами.</w:t>
            </w:r>
          </w:p>
          <w:p w:rsidR="00743DCE" w:rsidRPr="00743DCE" w:rsidRDefault="00743DCE" w:rsidP="00743DCE">
            <w:pPr>
              <w:spacing w:line="228" w:lineRule="auto"/>
              <w:ind w:right="5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однородными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членами.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продолжение ряда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однородных членов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предложения.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однородны­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членами.</w:t>
            </w:r>
          </w:p>
          <w:p w:rsidR="00743DCE" w:rsidRPr="00743DCE" w:rsidRDefault="00743DCE" w:rsidP="00743DCE">
            <w:pPr>
              <w:spacing w:line="228" w:lineRule="auto"/>
              <w:ind w:right="1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Проверочная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работа,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направленная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проверку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ориентации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понятиях: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подлежащее,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сказуемое,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второсте­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пенные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члены предложения, умения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соотносить понятие</w:t>
            </w:r>
          </w:p>
          <w:p w:rsidR="00743DCE" w:rsidRPr="00743DCE" w:rsidRDefault="00743DCE" w:rsidP="00743DCE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краткой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характеристикой,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объяснять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своими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значение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изученных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понятий</w:t>
            </w:r>
          </w:p>
        </w:tc>
      </w:tr>
      <w:tr w:rsidR="00743DCE" w:rsidRPr="00743DCE" w:rsidTr="00743DCE">
        <w:trPr>
          <w:trHeight w:val="1510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8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8C1EE6">
            <w:pPr>
              <w:spacing w:before="69" w:line="223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Орфография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="008C1EE6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и пункту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ация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28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 правил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правописания,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1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2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классах.</w:t>
            </w:r>
          </w:p>
          <w:p w:rsidR="00743DCE" w:rsidRPr="00743DCE" w:rsidRDefault="00743DCE" w:rsidP="00743DCE">
            <w:pPr>
              <w:spacing w:line="228" w:lineRule="auto"/>
              <w:ind w:right="18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Формирование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фической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зоркости: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осознание места возмож­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возникновения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28" w:lineRule="auto"/>
              <w:ind w:right="3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Учебный диалог «Как планировать свои действия по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нию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задачи?»,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результатам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актуализация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изученных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орфограмм.</w:t>
            </w:r>
          </w:p>
          <w:p w:rsidR="00743DCE" w:rsidRPr="00743DCE" w:rsidRDefault="00743DCE" w:rsidP="00743DCE">
            <w:pPr>
              <w:spacing w:line="228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орфографических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следование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алгоритмам.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87" type="#_x0000_t202" style="position:absolute;margin-left:33.85pt;margin-top:344.15pt;width:12.6pt;height:11.1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vVgvAIAALIFAAAOAAAAZHJzL2Uyb0RvYy54bWysVEtu2zAQ3RfoHQjuFX0qK5YQOUgsqyiQ&#10;foC0B6AlyiIqkSpJWwqKnqWn6KpAz+AjdUhZdpxsirZaECNy+ObzHufqemgbtKNSMcFT7F94GFFe&#10;iJLxTYo/fcydOUZKE16SRnCa4geq8PXi5YurvktoIGrRlFQiAOEq6bsU11p3ieuqoqYtUReioxwO&#10;KyFbouFXbtxSkh7Q28YNPC9yeyHLToqCKgW72XiIFxa/qmih31eVoho1KYbctF2lXddmdRdXJNlI&#10;0tWsOKRB/iKLljAOQY9QGdEEbSV7BtWyQgolKn1RiNYVVcUKamuAanzvSTX3NemorQWao7pjm9T/&#10;gy3e7T5IxMoUB8AUJy1wtP++/7X/uf+BYAv603cqAbf7Dhz1cCsG4NnWqro7UXxWiItlTfiG3kgp&#10;+pqSEvLzzU330dURRxmQdf9WlBCHbLWwQEMlW9M8aAcCdODp4cgNHTQqTMjI8wI4KeDID7340nLn&#10;kmS63EmlX1PRImOkWAL1Fpzs7pQ2yZBkcjGxuMhZ01j6G362AY7jDoSGq+bMJGHZ/Bp78Wq+modO&#10;GEQrJ/SyzLnJl6ET5f7lLHuVLZeZ/83E9cOkZmVJuQkzKcsP/4y5g8ZHTRy1pUTDSgNnUlJys142&#10;Eu0IKDu3n205nJzc3PM0bBOglicl+UHo3Qaxk0fzSyfMw5kD3Z07nh/fxpEXxmGWn5d0xzj995JQ&#10;n+J4FsxGLZ2SflKbZ7/ntZGkZRpmR8PaFM+PTiQxClzx0lKrCWtG+1ErTPqnVgDdE9FWr0aio1j1&#10;sB7s04ismo2Y16J8AAVLAQoDMcLgA8OsGPUwRFKsvmyJpBg1bzi8AjNxJkNOxnoyCC9qAbMILo/m&#10;Uo+TadtJtqkBeXxnXNzAS6mYVfEpi8P7gsFgizkMMTN5Hv9br9OoXfwGAAD//wMAUEsDBBQABgAI&#10;AAAAIQCAkp8K4gAAAAkBAAAPAAAAZHJzL2Rvd25yZXYueG1sTI/BTsMwDIbvSLxDZCRuLO3G1q40&#10;nRiDywQSDDhw85qsrWic0mRreXvMCU6W5U+/vz9fjbYVJ9P7xpGCeBKBMFQ63VCl4O314SoF4QOS&#10;xtaRUfBtPKyK87McM+0GejGnXagEh5DPUEEdQpdJ6cvaWPQT1xni28H1FgOvfSV1jwOH21ZOo2gh&#10;LTbEH2rszF1tys/d0Sq4Xz9vN09f43gY1nFzjZv5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L+C9WC8AgAAsgUAAA4AAAAAAAAAAAAAAAAALgIAAGRycy9lMm9Eb2MueG1sUEsBAi0AFAAGAAgA&#10;AAAhAICSnwriAAAACQEAAA8AAAAAAAAAAAAAAAAAFg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626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7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орфографической ошиб­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ки, использование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различных способов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решения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задачи в зависимо­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слове. Использование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определения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(уточнения)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 Контроль и само­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контроль при проверке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собственных 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текстов.</w:t>
            </w:r>
          </w:p>
          <w:p w:rsidR="00743DCE" w:rsidRPr="00743DCE" w:rsidRDefault="00743DCE" w:rsidP="00743DCE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Ознакомление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правила­</w:t>
            </w:r>
          </w:p>
          <w:p w:rsidR="00743DCE" w:rsidRPr="00743DCE" w:rsidRDefault="00743DCE" w:rsidP="00743DCE">
            <w:pPr>
              <w:spacing w:line="237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правописания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применение:</w:t>
            </w:r>
          </w:p>
          <w:p w:rsidR="00743DCE" w:rsidRPr="00743DCE" w:rsidRDefault="00743DCE" w:rsidP="00743DCE">
            <w:pPr>
              <w:numPr>
                <w:ilvl w:val="0"/>
                <w:numId w:val="28"/>
              </w:numPr>
              <w:tabs>
                <w:tab w:val="left" w:pos="280"/>
              </w:tabs>
              <w:spacing w:before="2" w:line="204" w:lineRule="exact"/>
              <w:ind w:right="8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разделительный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твёрдый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знак;</w:t>
            </w:r>
          </w:p>
          <w:p w:rsidR="00743DCE" w:rsidRPr="00743DCE" w:rsidRDefault="00743DCE" w:rsidP="00743DCE">
            <w:pPr>
              <w:numPr>
                <w:ilvl w:val="0"/>
                <w:numId w:val="28"/>
              </w:numPr>
              <w:tabs>
                <w:tab w:val="left" w:pos="280"/>
              </w:tabs>
              <w:spacing w:line="204" w:lineRule="exact"/>
              <w:ind w:right="6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непроизносимые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согласные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;</w:t>
            </w:r>
          </w:p>
          <w:p w:rsidR="00743DCE" w:rsidRPr="00743DCE" w:rsidRDefault="00743DCE" w:rsidP="00743DCE">
            <w:pPr>
              <w:numPr>
                <w:ilvl w:val="0"/>
                <w:numId w:val="28"/>
              </w:numPr>
              <w:tabs>
                <w:tab w:val="left" w:pos="280"/>
              </w:tabs>
              <w:spacing w:line="204" w:lineRule="exact"/>
              <w:ind w:right="4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мягкий знак после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шипящих на конце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имён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;</w:t>
            </w:r>
          </w:p>
          <w:p w:rsidR="00743DCE" w:rsidRPr="00743DCE" w:rsidRDefault="00743DCE" w:rsidP="00743DCE">
            <w:pPr>
              <w:numPr>
                <w:ilvl w:val="0"/>
                <w:numId w:val="28"/>
              </w:numPr>
              <w:tabs>
                <w:tab w:val="left" w:pos="280"/>
              </w:tabs>
              <w:spacing w:line="204" w:lineRule="exact"/>
              <w:ind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безударные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гласные в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падежных окончаниях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 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(на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уровне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наблюдения);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2" w:line="237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группировка слов по месту орфограммы.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группировка слов по типу орфограммы.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группировка слов, написание которых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объяснить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изученными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правилами,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изученными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правилами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объяснить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нельзя.</w:t>
            </w:r>
          </w:p>
          <w:p w:rsidR="00743DCE" w:rsidRPr="00743DCE" w:rsidRDefault="00743DCE" w:rsidP="00743DCE">
            <w:pPr>
              <w:spacing w:line="237" w:lineRule="auto"/>
              <w:ind w:right="2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нём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определённой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орфограммой.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включая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непро­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веряемыми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орфограммами.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развитие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контроля: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ческих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ошибок (с указанием на их количество и без такого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указания).</w:t>
            </w:r>
          </w:p>
          <w:p w:rsidR="00743DCE" w:rsidRPr="00743DCE" w:rsidRDefault="00743DCE" w:rsidP="00743DCE">
            <w:pPr>
              <w:spacing w:line="237" w:lineRule="auto"/>
              <w:ind w:right="26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Оценивание собственного результата выполнения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фической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задачи, корректировка с помощью учителя своих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 для преодоления ошибок при списывании текстов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записи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под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диктовку.</w:t>
            </w:r>
          </w:p>
          <w:p w:rsidR="00743DCE" w:rsidRPr="00743DCE" w:rsidRDefault="00743DCE" w:rsidP="00743DCE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 задание: составление собственного словарика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трудных слов (тех, написание которых не удаётся сразу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запомнить,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написании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регулярно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возникают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сомнения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т.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д.).</w:t>
            </w:r>
          </w:p>
          <w:p w:rsidR="00743DCE" w:rsidRPr="00743DCE" w:rsidRDefault="00743DCE" w:rsidP="00743DCE">
            <w:pPr>
              <w:spacing w:line="237" w:lineRule="auto"/>
              <w:ind w:right="27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 ситуации выбора для оценки своих возможностей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 выборе упражнений на закрепление орфографического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материала.</w:t>
            </w:r>
          </w:p>
          <w:p w:rsidR="00743DCE" w:rsidRPr="00743DCE" w:rsidRDefault="00743DCE" w:rsidP="00743DCE">
            <w:pPr>
              <w:spacing w:line="237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Проблемная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ситуация,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требующая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дополни­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источников  информации:  уточнение  написания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орфографическому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словарю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электрон­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ном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носителе).</w:t>
            </w:r>
          </w:p>
          <w:p w:rsidR="00743DCE" w:rsidRPr="00743DCE" w:rsidRDefault="00743DCE" w:rsidP="00743DCE">
            <w:pPr>
              <w:spacing w:line="237" w:lineRule="auto"/>
              <w:ind w:right="5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 задание: создание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 текстов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мак­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симальным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включённых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050"/>
                <wp:effectExtent l="1270" t="0" r="635" b="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88" type="#_x0000_t202" style="position:absolute;left:0;text-align:left;margin-left:33.85pt;margin-top:35.85pt;width:12.6pt;height:11.5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qr6vQIAALIFAAAOAAAAZHJzL2Uyb0RvYy54bWysVNuOmzAQfa/Uf7D8znIpIQEtWe2GUFXa&#10;XqRtP8ABE6yCTW0nsKr6Lf2KPlXqN+STOjYh2ctL1ZYHa/CMz9zOzOXV0DZoT6VigqfYv/AworwQ&#10;JePbFH/6mDsLjJQmvCSN4DTF91Thq+XLF5d9l9BA1KIpqUQAwlXSdymute4S11VFTVuiLkRHOSgr&#10;IVui4Vdu3VKSHtDbxg08L3J7IctOioIqBbfZqMRLi19VtNDvq0pRjZoUQ2zantKeG3O6y0uSbCXp&#10;alYcwyB/EUVLGAenJ6iMaIJ2kj2DalkhhRKVvihE64qqYgW1OUA2vvckm7uadNTmAsVR3alM6v/B&#10;Fu/2HyRiZYqDOUactNCjw/fDr8PPww8EV1CfvlMJmN11YKiHGzFAn22uqrsVxWeFuFjVhG/ptZSi&#10;rykpIT7fvHQfPB1xlAHZ9G9FCX7ITgsLNFSyNcWDciBAhz7dn3pDB40K4zLyvAA0Baj8MPJmtncu&#10;SabHnVT6NRUtMkKKJbTegpP9rdImGJJMJsYXFzlrGtv+hj+6AMPxBlzDU6MzQdhufo29eL1YL0In&#10;DKK1E3pZ5lznq9CJcn8+y15lq1XmfzN+/TCpWVlSbtxMzPLDP+vckeMjJ07cUqJhpYEzISm53awa&#10;ifYEmJ3bz5YcNGcz93EYtgiQy5OU/CD0boLYyaPF3AnzcObEc2/heH58E0deGIdZ/jilW8bpv6eE&#10;+hTHs2A2cukc9JPcPPs9z40kLdOwOxrWpnhxMiKJYeCal7a1mrBmlB+UwoR/LgW0e2q05auh6EhW&#10;PWwGOxpRMM3BRpT3wGApgGFARlh8IJgTox6WSIrVlx2RFKPmDYcpMBtnEuQkbCaB8KIWsIvg8Siu&#10;9LiZdp1k2xqQxznj4hompWKWxWakxiiO8wWLwSZzXGJm8zz8t1bnVbv8DQAA//8DAFBLAwQUAAYA&#10;CAAAACEA7sMrHt4AAAAHAQAADwAAAGRycy9kb3ducmV2LnhtbEyOwU7DMBBE70j8g7VI3KiTUhoa&#10;4lSUwqUCCQocuLnxNomI1yF2G/P3LCc4jUYzmnnFMtpOHHHwrSMF6SQBgVQ501Kt4O314eIahA+a&#10;jO4coYJv9LAsT08KnRs30gset6EWPEI+1wqaEPpcSl81aLWfuB6Js70brA5sh1qaQY88bjs5TZK5&#10;tLolfmh0j3cNVp/bg1Vwv3rerJ++YtyPq7Sd6fXV++Xjh1LnZ/H2BkTAGP7K8IvP6FAy084dyHjR&#10;KZhnGTcVZCkr54vpAsSOdZaBLAv5n7/8AQAA//8DAFBLAQItABQABgAIAAAAIQC2gziS/gAAAOEB&#10;AAATAAAAAAAAAAAAAAAAAAAAAABbQ29udGVudF9UeXBlc10ueG1sUEsBAi0AFAAGAAgAAAAhADj9&#10;If/WAAAAlAEAAAsAAAAAAAAAAAAAAAAALwEAAF9yZWxzLy5yZWxzUEsBAi0AFAAGAAgAAAAhAB7+&#10;qvq9AgAAsgUAAA4AAAAAAAAAAAAAAAAALgIAAGRycy9lMm9Eb2MueG1sUEsBAi0AFAAGAAgAAAAh&#10;AO7DKx7eAAAABwEAAA8AAAAAAAAAAAAAAAAAFwUAAGRycy9kb3ducmV2LnhtbFBLBQYAAAAABAAE&#10;APMAAAAi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89" type="#_x0000_t202" style="position:absolute;left:0;text-align:left;margin-left:33.95pt;margin-top:237.3pt;width:12.5pt;height:118.05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6+GvgIAALMFAAAOAAAAZHJzL2Uyb0RvYy54bWysVEtu2zAQ3RfoHQjuFX0iyZZgOUgsqyiQ&#10;foC0B6AlyiIqkSpJWw6KnqWn6KpAz+AjdUjZjpOgQNFWC2JEDt/Mm3mc2dWua9GWSsUEz7B/4WFE&#10;eSkqxtcZ/vihcKYYKU14RVrBaYbvqcJX85cvZkOf0kA0oq2oRADCVTr0GW607lPXVWVDO6IuRE85&#10;HNZCdkTDr1y7lSQDoHetG3he7A5CVr0UJVUKdvPxEM8tfl3TUr+ra0U1ajMMuWm7SruuzOrOZyRd&#10;S9I3rDykQf4ii44wDkFPUDnRBG0kewbVsVIKJWp9UYrOFXXNSmo5ABvfe8LmriE9tVygOKo/lUn9&#10;P9jy7fa9RKzKcBBjxEkHPdp/2//c/9h/R7AF9Rl6lYLbXQ+OencjdtBny1X1t6L8pBAXi4bwNb2W&#10;UgwNJRXk55ub7tnVEUcZkNXwRlQQh2y0sEC7WnameFAOBOjQp/tTb+hOo9KEjKaTCE5KOPLDJAku&#10;IxuCpMfbvVT6FRUdMkaGJfTeopPtrdImG5IeXUwwLgrWtrb/LX+0AY7jDsSGq+bMZGHb+SXxkuV0&#10;OQ2dMIiXTujluXNdLEInLvxJlF/mi0XufzVx/TBtWFVRbsIcpeWHf9a6g8hHUZzEpUTLKgNnUlJy&#10;vVq0Em0JSLuw36EgZ27u4zRsEYDLE0p+EHo3QeIU8XTihEUYOcnEmzqen9wksRcmYV48pnTLOP13&#10;SmjIcBIF0Sim33Lz7PecG0k7pmF4tKzL8PTkRFIjwSWvbGs1Ye1on5XCpP9QCmj3sdFWsEajo1r1&#10;brWzbyO+NOGNmleiugcJSwEKAzXC5APDrBgNMEUyrD5viKQYta85PAMzco6GPBqro0F42QgYRnB5&#10;NBd6HE2bXrJ1A8jjQ+PiGp5KzayKH7I4PDCYDJbMYYqZ0XP+b70eZu38FwAAAP//AwBQSwMEFAAG&#10;AAgAAAAhANdfpT7hAAAACQEAAA8AAABkcnMvZG93bnJldi54bWxMj8FOwzAMhu9IvENkJG4s7Sgt&#10;K00nxuAygQQDDty8xmsrmqQ02VreHnOCo+1Pv7+/WE6mE0cafOusgngWgSBbOd3aWsHb68PFNQgf&#10;0GrsnCUF3+RhWZ6eFJhrN9oXOm5DLTjE+hwVNCH0uZS+asign7meLN/2bjAYeBxqqQccOdx0ch5F&#10;qTTYWv7QYE93DVWf24NRcL963qyfvqZpP67iNsH11fvl44dS52fT7Q2IQFP4g+FXn9WhZKedO1jt&#10;RacgzRZMKkiyJAXBwGLOi52CLI4ykGUh/zcofwAAAP//AwBQSwECLQAUAAYACAAAACEAtoM4kv4A&#10;AADhAQAAEwAAAAAAAAAAAAAAAAAAAAAAW0NvbnRlbnRfVHlwZXNdLnhtbFBLAQItABQABgAIAAAA&#10;IQA4/SH/1gAAAJQBAAALAAAAAAAAAAAAAAAAAC8BAABfcmVscy8ucmVsc1BLAQItABQABgAIAAAA&#10;IQAbX6+GvgIAALMFAAAOAAAAAAAAAAAAAAAAAC4CAABkcnMvZTJvRG9jLnhtbFBLAQItABQABgAI&#10;AAAAIQDXX6U+4QAAAAkBAAAPAAAAAAAAAAAAAAAAABgFAABkcnMvZG93bnJldi54bWxQSwUGAAAA&#10;AAQABADzAAAAJg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29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numPr>
                <w:ilvl w:val="0"/>
                <w:numId w:val="27"/>
              </w:numPr>
              <w:tabs>
                <w:tab w:val="left" w:pos="283"/>
              </w:tabs>
              <w:spacing w:before="55"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безударные гласные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 xml:space="preserve">падежных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окончаниях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(на уровне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);</w:t>
            </w:r>
          </w:p>
          <w:p w:rsidR="00743DCE" w:rsidRPr="00743DCE" w:rsidRDefault="00743DCE" w:rsidP="00743DCE">
            <w:pPr>
              <w:numPr>
                <w:ilvl w:val="0"/>
                <w:numId w:val="27"/>
              </w:numPr>
              <w:tabs>
                <w:tab w:val="left" w:pos="283"/>
              </w:tabs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раздельное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</w:p>
          <w:p w:rsidR="00743DCE" w:rsidRPr="00743DCE" w:rsidRDefault="00743DCE" w:rsidP="00743DCE">
            <w:pPr>
              <w:spacing w:before="1" w:line="232" w:lineRule="auto"/>
              <w:ind w:right="3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предлогов с личными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местоимениями;</w:t>
            </w:r>
          </w:p>
          <w:p w:rsidR="00743DCE" w:rsidRPr="00743DCE" w:rsidRDefault="00743DCE" w:rsidP="00743DCE">
            <w:pPr>
              <w:numPr>
                <w:ilvl w:val="0"/>
                <w:numId w:val="27"/>
              </w:numPr>
              <w:tabs>
                <w:tab w:val="left" w:pos="283"/>
              </w:tabs>
              <w:spacing w:before="2" w:line="200" w:lineRule="exact"/>
              <w:ind w:righ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непроверяемые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гласные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и согласные (перечень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слов в орфографическом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словаре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учебника);</w:t>
            </w:r>
          </w:p>
          <w:p w:rsidR="00743DCE" w:rsidRPr="00743DCE" w:rsidRDefault="00743DCE" w:rsidP="00743DCE">
            <w:pPr>
              <w:numPr>
                <w:ilvl w:val="0"/>
                <w:numId w:val="27"/>
              </w:numPr>
              <w:tabs>
                <w:tab w:val="left" w:pos="283"/>
              </w:tabs>
              <w:spacing w:line="200" w:lineRule="exact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раздельное написание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частицы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 xml:space="preserve">не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глаголами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28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Проектное задание: создание собственных текстов 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макси­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мальным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количеством включённых в них слов с определён­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орфограммой</w:t>
            </w:r>
          </w:p>
        </w:tc>
      </w:tr>
      <w:tr w:rsidR="00743DCE" w:rsidRPr="00743DCE" w:rsidTr="00743DCE">
        <w:trPr>
          <w:trHeight w:val="255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1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122" w:line="228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Развитие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речи</w:t>
            </w:r>
          </w:p>
          <w:p w:rsidR="00743DCE" w:rsidRPr="00743DCE" w:rsidRDefault="00743DCE" w:rsidP="00743DCE">
            <w:pPr>
              <w:spacing w:line="20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Нормы речевого этикета: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устное и письменное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приглашение, просьба,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извинение,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благодар­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отказ и др. Соблю­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дение норм речевого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 в ситуациях учебно­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 и бытового общения.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Особенности речевого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 в условиях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людьми,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плохо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 «Чем различаются тема текста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текста?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определить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тему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текста?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определить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основную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мысль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текста?».</w:t>
            </w:r>
          </w:p>
          <w:p w:rsidR="00743DCE" w:rsidRPr="00743DCE" w:rsidRDefault="00743DCE" w:rsidP="00743DCE">
            <w:pPr>
              <w:spacing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темы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основной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темы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основной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текста.</w:t>
            </w:r>
          </w:p>
          <w:p w:rsidR="00743DCE" w:rsidRPr="00743DCE" w:rsidRDefault="00743DCE" w:rsidP="00743DCE">
            <w:pPr>
              <w:spacing w:line="232" w:lineRule="auto"/>
              <w:ind w:right="6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корректировка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нарушенным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порядком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предложений.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смысловых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пропусков.</w:t>
            </w:r>
          </w:p>
          <w:p w:rsidR="00743DCE" w:rsidRPr="00743DCE" w:rsidRDefault="00743DCE" w:rsidP="00743DCE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плана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04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263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62"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владеющими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русским</w:t>
            </w:r>
          </w:p>
        </w:tc>
        <w:tc>
          <w:tcPr>
            <w:tcW w:w="5727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61"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плана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5"/>
                <w:sz w:val="18"/>
                <w:lang w:val="ru-RU"/>
              </w:rPr>
              <w:t>языком.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нескольких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вариан­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Формулировка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аргу­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плана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этого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обоснование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наиболее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удачно­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ментирование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плана.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мнения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воспроизведение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соответ­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дискуссии.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ствии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заданием: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подробно,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выборочно.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договариваться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прихо­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тремя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текстами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разного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(повествование,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дить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общему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решению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описание,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рассуждение)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тему,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формулирование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деятельности.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выводов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особенностях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каждого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трёх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контролировать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Обобщение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результатов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проведённого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наблюдения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(устно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координировать)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«Три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текстов»,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строках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проведении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отражены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следующие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параметры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сравнения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«Цель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парной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групповой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создания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текста»,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«Особенности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построения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текста»,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«Осо­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работы.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бенности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языковых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средств».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продолже­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наиболее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подходящего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каждой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текстом,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таблицу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начатой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во 2 классе: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«Три типа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текстов»).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тема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создавать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письменные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тексты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основная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мысль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разных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(описание,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рассуждение,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повествование).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заголовок,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построение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речевого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корректирование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поставленной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коммуникативной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задачей.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нарушенным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порядком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текстами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шуточных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стихотворений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несоблюдении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абзацев.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речевого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культуры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План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текста.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Составление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аудиозаписями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диалогов: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соблюдения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плана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речевого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заданному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Самооценка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собственной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культуры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обще­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ну.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Связь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30"/>
                <w:sz w:val="18"/>
                <w:lang w:val="ru-RU"/>
              </w:rPr>
              <w:t>ния.</w:t>
            </w:r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помощью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личных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Творческие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работы: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создание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использованием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норм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речевого</w:t>
            </w:r>
            <w:proofErr w:type="gramEnd"/>
          </w:p>
        </w:tc>
      </w:tr>
      <w:tr w:rsidR="00743DCE" w:rsidRPr="00743DCE" w:rsidTr="00743DCE">
        <w:trPr>
          <w:trHeight w:val="188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местоимений,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синонимов,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этикета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небольших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устных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письменных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содержа­</w:t>
            </w:r>
          </w:p>
        </w:tc>
      </w:tr>
      <w:tr w:rsidR="00743DCE" w:rsidRPr="00743DCE" w:rsidTr="00743DCE">
        <w:trPr>
          <w:trHeight w:val="320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союзов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но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.</w:t>
            </w: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щих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приглашение/просьбу/извинение/благодарность/отказ.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194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9860"/>
                <wp:effectExtent l="1270" t="0" r="635" b="444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90" type="#_x0000_t202" style="position:absolute;left:0;text-align:left;margin-left:33.85pt;margin-top:35.85pt;width:12.6pt;height:11.8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B5qvgIAALI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RkOzjHipIMe7b/vf+1/7n8guIL6DL1KweyuB0O9uxE76LPNVfW3ovyiEBeLhvA1vZZS&#10;DA0lFcTnm5fuo6cjjjIgq+GdqMAP2WhhgXa17EzxoBwI0KFP98fe0J1GpXEZeV4AmhJUfpjEke2d&#10;S9LpcS+VfkNFh4yQYQmtt+Bke6u0CYakk4nxxUXB2ta2v+VPLsBwvAHX8NToTBC2m98SL1nGyzh0&#10;wiBaOqGX5851sQidqPAvZvl5vljk/oPx64dpw6qKcuNmYpYf/lnnDhwfOXHklhItqwycCUnJ9WrR&#10;SrQlwOzCfrbkoDmZuU/DsEWAXJ6l5AehdxMkThHFF05YhDMnufBix/OTmyTywiTMi6cp3TJO/z0l&#10;NGQ4mQWzkUunoJ/l5tnvZW4k7ZiG3dGyLsPx0YikhoFLXtnWasLaUX5UChP+qRTQ7qnRlq+GoiNZ&#10;9W61s6MRhdMcrER1DwyWAhgGZITFB4I5MRpgiWRYfd0QSTFq33KYArNxJkFOwmoSCC8bAbsIHo/i&#10;Qo+badNLtm4AeZwzLq5hUmpmWWxGaoziMF+wGGwyhyVmNs/jf2t1WrXz3wAAAP//AwBQSwMEFAAG&#10;AAgAAAAhAEr1JJLeAAAABwEAAA8AAABkcnMvZG93bnJldi54bWxMjsFOwzAQRO9I/IO1SNyok5Y2&#10;NMSpKIULAgkKHLhtYzeJiNchdhvz9ywnOI1GM5p5xSraThzN4FtHCtJJAsJQ5XRLtYK31/uLKxA+&#10;IGnsHBkF38bDqjw9KTDXbqQXc9yGWvAI+RwVNCH0uZS+aoxFP3G9Ic72brAY2A611AOOPG47OU2S&#10;hbTYEj802JvbxlSf24NVcLd+ftg8fcW4H9dpe4mb+fvs8UOp87N4cw0imBj+yvCLz+hQMtPOHUh7&#10;0SlYZBk3FWQpK+fL6RLEjnU+A1kW8j9/+QMAAP//AwBQSwECLQAUAAYACAAAACEAtoM4kv4AAADh&#10;AQAAEwAAAAAAAAAAAAAAAAAAAAAAW0NvbnRlbnRfVHlwZXNdLnhtbFBLAQItABQABgAIAAAAIQA4&#10;/SH/1gAAAJQBAAALAAAAAAAAAAAAAAAAAC8BAABfcmVscy8ucmVsc1BLAQItABQABgAIAAAAIQAe&#10;WB5qvgIAALIFAAAOAAAAAAAAAAAAAAAAAC4CAABkcnMvZTJvRG9jLnhtbFBLAQItABQABgAIAAAA&#10;IQBK9SSS3gAAAAcBAAAPAAAAAAAAAAAAAAAAABg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20"/>
          <w:sz w:val="18"/>
          <w:lang w:val="ru-RU"/>
        </w:rPr>
        <w:t>Окончание</w:t>
      </w:r>
      <w:r w:rsidRPr="00743DCE">
        <w:rPr>
          <w:rFonts w:ascii="Times New Roman" w:eastAsia="Times New Roman" w:hAnsi="Times New Roman" w:cs="Times New Roman"/>
          <w:i/>
          <w:spacing w:val="-14"/>
          <w:w w:val="120"/>
          <w:sz w:val="18"/>
          <w:lang w:val="ru-RU"/>
        </w:rPr>
        <w:t xml:space="preserve"> </w:t>
      </w:r>
      <w:r w:rsidRPr="00743DCE">
        <w:rPr>
          <w:rFonts w:ascii="Times New Roman" w:eastAsia="Times New Roman" w:hAnsi="Times New Roman" w:cs="Times New Roman"/>
          <w:i/>
          <w:w w:val="120"/>
          <w:sz w:val="18"/>
          <w:lang w:val="ru-RU"/>
        </w:rPr>
        <w:t>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8" w:line="228" w:lineRule="auto"/>
              <w:ind w:right="3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10"/>
                <w:sz w:val="18"/>
                <w:lang w:val="ru-RU"/>
              </w:rPr>
              <w:t>№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Тема,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Программное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Методы и формы организации обучения.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Характеристика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339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119" w:line="242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Ключевые слова в тексте.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Определение типов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 (повествование,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описание,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рассуждение)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 собственных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 заданного типа.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 с жанром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поздравительной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открытки,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объявления.</w:t>
            </w:r>
          </w:p>
          <w:p w:rsidR="00743DCE" w:rsidRPr="00743DCE" w:rsidRDefault="00743DCE" w:rsidP="00743DCE">
            <w:pPr>
              <w:spacing w:before="9" w:line="242" w:lineRule="auto"/>
              <w:ind w:right="2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Изложение текста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коллективно или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стоятельно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составленно­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му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плану.</w:t>
            </w:r>
          </w:p>
          <w:p w:rsidR="00743DCE" w:rsidRPr="00743DCE" w:rsidRDefault="00743DCE" w:rsidP="00743DCE">
            <w:pPr>
              <w:spacing w:before="4" w:line="24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Изучающее,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тельное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120" w:line="242" w:lineRule="auto"/>
              <w:ind w:right="1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использованием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этикета небольших устных и письменных текстов, содер­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жащих приглашение/просьбу/извинение/благодарность/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отказ.</w:t>
            </w:r>
          </w:p>
          <w:p w:rsidR="00743DCE" w:rsidRPr="00743DCE" w:rsidRDefault="00743DCE" w:rsidP="00743DCE">
            <w:pPr>
              <w:spacing w:before="4" w:line="24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Речевой тренинг: подготовка небольшого выступления 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результатах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групповой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наблюдения,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выполненного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мини­исследования,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задания.</w:t>
            </w:r>
          </w:p>
          <w:p w:rsidR="00743DCE" w:rsidRPr="00743DCE" w:rsidRDefault="00743DCE" w:rsidP="00743DCE">
            <w:pPr>
              <w:spacing w:before="3" w:line="24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Запись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собственного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последующим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самоана­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лизом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spacing w:before="2" w:line="24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Ролевая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«Наблюдатели»,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цель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игры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оценка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выбора языковых и неязыковых средств устного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 на уроке и на переменах, в конце учебного дня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подведение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итогов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игры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before="83" w:after="0" w:line="240" w:lineRule="auto"/>
        <w:outlineLvl w:val="2"/>
        <w:rPr>
          <w:rFonts w:ascii="Trebuchet MS" w:eastAsia="Trebuchet MS" w:hAnsi="Trebuchet MS" w:cs="Trebuchet MS"/>
          <w:lang w:val="ru-RU"/>
        </w:rPr>
      </w:pPr>
      <w:r>
        <w:rPr>
          <w:rFonts w:ascii="Trebuchet MS" w:eastAsia="Trebuchet MS" w:hAnsi="Trebuchet MS" w:cs="Trebuchet MS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91" type="#_x0000_t202" style="position:absolute;left:0;text-align:left;margin-left:33.85pt;margin-top:344pt;width:12.6pt;height:11.35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VqugIAALIFAAAOAAAAZHJzL2Uyb0RvYy54bWysVEtu2zAQ3RfoHQjuFX0qK5YQOUgsqyiQ&#10;foC0B6AlyiIqkSpJWwqKnKWn6KpAz+AjdUhZjpOgQNFWC2JEDt+8mXmci8uhbdCOSsUET7F/5mFE&#10;eSFKxjcp/vQxd+YYKU14SRrBaYrvqMKXi5cvLvouoYGoRVNSiQCEq6TvUlxr3SWuq4qatkSdiY5y&#10;OKyEbImGX7lxS0l6QG8bN/C8yO2FLDspCqoU7GbjIV5Y/KqihX5fVYpq1KQYuGm7SruuzeouLkiy&#10;kaSrWXGgQf6CRUsYh6BHqIxograSPYNqWSGFEpU+K0TriqpiBbU5QDa+9ySb25p01OYCxVHdsUzq&#10;/8EW73YfJGJligMoDyct9Gj/bf9z/2P/HcEW1KfvVAJutx046uFaDNBnm6vqbkTxWSEuljXhG3ol&#10;pehrSkrg55ub7snVEUcZkHX/VpQQh2y1sEBDJVtTPCgHAnQgcnfsDR00KkzIyPMMxQKO/DD0w5mN&#10;QJLpcieVfk1Fi4yRYgmtt+Bkd6O0IUOSycXE4iJnTWPb3/BHG+A47kBouGrODAnbza+xF6/mq3no&#10;hEG0ckIvy5yrfBk6Ue6fz7JX2XKZ+fcmrh8mNStLyk2YSVl++GedO2h81MRRW0o0rDRwhpKSm/Wy&#10;kWhHQNm5/Q4FOXFzH9OwRYBcnqTkB6F3HcROHs3PnTAPZ0587s0dz4+v48gL4zDLH6d0wzj995RQ&#10;n+J4FsxGLf02N89+z3MjScs0zI6GtSmeH51IYhS44qVtrSasGe2TUhj6D6WAdk+Ntno1Eh3Fqof1&#10;YJ9GZLVmxLwW5R0oWApQGIgRBh8YZsWohyGSYvVlSyTFqHnD4RWAi54MORnrySC8qAXMIrg8mks9&#10;TqZtJ9mmBuTxnXFxBS+lYlbFDywO7wsGg03mMMTM5Dn9t14Po3bxCwAA//8DAFBLAwQUAAYACAAA&#10;ACEAj+/LGuEAAAAJAQAADwAAAGRycy9kb3ducmV2LnhtbEyPwU7DMAyG70i8Q2QkbiztgLUrTSfG&#10;4DKBtA04cPOarK1onNJka3l7zAlOluVPv78/X4y2FSfT+8aRgngSgTBUOt1QpeDt9ekqBeEDksbW&#10;kVHwbTwsivOzHDPtBtqa0y5UgkPIZ6igDqHLpPRlbSz6iesM8e3geouB176SuseBw20rp1E0kxYb&#10;4g81duahNuXn7mgVPC4369XL1zgehmXc3ODq9v36+UOpy4vx/g5EMGP4g+FXn9WhYKe9O5L2olUw&#10;SxImeaYpd2JgPp2D2CtI4igBWeTyf4PiBwAA//8DAFBLAQItABQABgAIAAAAIQC2gziS/gAAAOEB&#10;AAATAAAAAAAAAAAAAAAAAAAAAABbQ29udGVudF9UeXBlc10ueG1sUEsBAi0AFAAGAAgAAAAhADj9&#10;If/WAAAAlAEAAAsAAAAAAAAAAAAAAAAALwEAAF9yZWxzLy5yZWxzUEsBAi0AFAAGAAgAAAAhAAl4&#10;dWq6AgAAsgUAAA4AAAAAAAAAAAAAAAAALgIAAGRycy9lMm9Eb2MueG1sUEsBAi0AFAAGAAgAAAAh&#10;AI/vyxrhAAAACQEAAA8AAAAAAAAAAAAAAAAAFAUAAGRycy9kb3ducmV2LnhtbFBLBQYAAAAABAAE&#10;APMAAAAi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rebuchet MS" w:eastAsia="Trebuchet MS" w:hAnsi="Trebuchet MS" w:cs="Trebuchet MS"/>
          <w:w w:val="95"/>
          <w:lang w:val="ru-RU"/>
        </w:rPr>
        <w:t>КЛАСС</w:t>
      </w:r>
      <w:r w:rsidRPr="00743DCE">
        <w:rPr>
          <w:rFonts w:ascii="Trebuchet MS" w:eastAsia="Trebuchet MS" w:hAnsi="Trebuchet MS" w:cs="Trebuchet MS"/>
          <w:spacing w:val="5"/>
          <w:w w:val="95"/>
          <w:lang w:val="ru-RU"/>
        </w:rPr>
        <w:t xml:space="preserve"> </w:t>
      </w:r>
      <w:r w:rsidRPr="00743DCE">
        <w:rPr>
          <w:rFonts w:ascii="Trebuchet MS" w:eastAsia="Trebuchet MS" w:hAnsi="Trebuchet MS" w:cs="Trebuchet MS"/>
          <w:w w:val="95"/>
          <w:lang w:val="ru-RU"/>
        </w:rPr>
        <w:t>(170</w:t>
      </w:r>
      <w:r w:rsidRPr="00743DCE">
        <w:rPr>
          <w:rFonts w:ascii="Trebuchet MS" w:eastAsia="Trebuchet MS" w:hAnsi="Trebuchet MS" w:cs="Trebuchet MS"/>
          <w:spacing w:val="5"/>
          <w:w w:val="95"/>
          <w:lang w:val="ru-RU"/>
        </w:rPr>
        <w:t xml:space="preserve"> </w:t>
      </w:r>
      <w:r w:rsidRPr="00743DCE">
        <w:rPr>
          <w:rFonts w:ascii="Trebuchet MS" w:eastAsia="Trebuchet MS" w:hAnsi="Trebuchet MS" w:cs="Trebuchet MS"/>
          <w:w w:val="95"/>
          <w:lang w:val="ru-RU"/>
        </w:rPr>
        <w:t>ЧАСОВ)</w:t>
      </w:r>
    </w:p>
    <w:p w:rsidR="00743DCE" w:rsidRPr="00743DCE" w:rsidRDefault="00743DCE" w:rsidP="00743DCE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3"/>
        </w:trPr>
        <w:tc>
          <w:tcPr>
            <w:tcW w:w="454" w:type="dxa"/>
          </w:tcPr>
          <w:p w:rsidR="00743DCE" w:rsidRPr="00743DCE" w:rsidRDefault="00743DCE" w:rsidP="00743DCE">
            <w:pPr>
              <w:spacing w:before="68" w:line="228" w:lineRule="auto"/>
              <w:ind w:right="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10"/>
                <w:sz w:val="18"/>
                <w:lang w:val="ru-RU"/>
              </w:rPr>
              <w:t>№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Тема,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Программное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Методы и формы организации обучения.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Характеристика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4424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73" w:line="220" w:lineRule="auto"/>
              <w:ind w:right="421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Сведения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 русском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языке</w:t>
            </w:r>
          </w:p>
          <w:p w:rsidR="00743DCE" w:rsidRPr="00743DCE" w:rsidRDefault="00743DCE" w:rsidP="00743DCE">
            <w:pPr>
              <w:spacing w:line="220" w:lineRule="auto"/>
              <w:ind w:right="1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</w:t>
            </w:r>
            <w:r w:rsidRPr="00743DCE">
              <w:rPr>
                <w:rFonts w:ascii="Cambria" w:eastAsia="Times New Roman" w:hAnsi="Cambria" w:cs="Times New Roman"/>
                <w:b/>
                <w:spacing w:val="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</w:t>
            </w:r>
            <w:r w:rsidRPr="00743DCE">
              <w:rPr>
                <w:rFonts w:ascii="Times New Roman" w:eastAsia="Times New Roman" w:hAnsi="Times New Roman" w:cs="Times New Roman"/>
                <w:position w:val="4"/>
                <w:sz w:val="12"/>
                <w:lang w:val="ru-RU"/>
              </w:rPr>
              <w:t>1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,</w:t>
            </w:r>
            <w:r w:rsidRPr="00743DCE">
              <w:rPr>
                <w:rFonts w:ascii="Cambria" w:eastAsia="Times New Roman" w:hAnsi="Cambria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далее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продолжае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т-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ся</w:t>
            </w:r>
            <w:r w:rsidRPr="00743DCE">
              <w:rPr>
                <w:rFonts w:ascii="Cambria" w:eastAsia="Times New Roman" w:hAnsi="Cambria" w:cs="Times New Roman"/>
                <w:b/>
                <w:spacing w:val="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изучение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</w:t>
            </w:r>
            <w:r w:rsidRPr="00743DCE">
              <w:rPr>
                <w:rFonts w:ascii="Cambria" w:eastAsia="Times New Roman" w:hAnsi="Cambr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всех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разделах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3" w:line="225" w:lineRule="auto"/>
              <w:ind w:right="2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Русский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межнационального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различными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методами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 xml:space="preserve">познания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 xml:space="preserve">языка: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наблю­</w:t>
            </w:r>
            <w:r w:rsidRPr="00743DCE">
              <w:rPr>
                <w:rFonts w:ascii="Times New Roman" w:eastAsia="Times New Roman" w:hAnsi="Times New Roman" w:cs="Times New Roman"/>
                <w:spacing w:val="-5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 анализ, лингви­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стический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эксперимент,</w:t>
            </w:r>
            <w:r w:rsidRPr="00743DCE">
              <w:rPr>
                <w:rFonts w:ascii="Times New Roman" w:eastAsia="Times New Roman" w:hAnsi="Times New Roman" w:cs="Times New Roman"/>
                <w:spacing w:val="-5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мини­исследование,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проект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3"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Коллективное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фрагмента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статьи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69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Конституции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Российской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Федерации: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«Государство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защищает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культурную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самобытность всех народов и этнических общностей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Россий­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Федерации,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гарантирует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сохранение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этнокультурного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языкового многообразия». Учебный диалог «Почему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каждому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народу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важно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сохранять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свой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язык?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общаться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разным народам, проживающим в одной стране?», в ходе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формулируются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суждения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многообразии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 пространства России и о значении русского языка как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межнационального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общения.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придумать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ситуацию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межнационального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общения.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возможности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лингвистического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мини­исследования, проектного задания как методов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изучения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языка.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«Как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выбирать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источник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мини­исследования,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проектного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задания?».</w:t>
            </w:r>
          </w:p>
          <w:p w:rsidR="00743DCE" w:rsidRPr="00743DCE" w:rsidRDefault="00743DCE" w:rsidP="00743DCE">
            <w:pPr>
              <w:spacing w:line="225" w:lineRule="auto"/>
              <w:ind w:right="11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Практические работы во всех разделах курса, в ходе которых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развивается умение анализировать текстовую, графическую,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звуковую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информацию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соответствии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учебной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задачей.</w:t>
            </w:r>
          </w:p>
          <w:p w:rsidR="00743DCE" w:rsidRPr="00743DCE" w:rsidRDefault="00743DCE" w:rsidP="00743DCE">
            <w:pPr>
              <w:spacing w:line="225" w:lineRule="auto"/>
              <w:ind w:right="130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Выполнение совместных и индивидуальных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проектных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ний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опорой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предложенные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образцы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во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всех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разделах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курса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before="3" w:after="0" w:line="240" w:lineRule="auto"/>
        <w:rPr>
          <w:rFonts w:ascii="Trebuchet MS" w:eastAsia="Times New Roman" w:hAnsi="Times New Roman" w:cs="Times New Roman"/>
          <w:sz w:val="9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7770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96520</wp:posOffset>
                </wp:positionV>
                <wp:extent cx="1080135" cy="1270"/>
                <wp:effectExtent l="5715" t="8890" r="9525" b="889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9" o:spid="_x0000_s1026" style="position:absolute;margin-left:56.7pt;margin-top:7.6pt;width:85.05pt;height:.1pt;z-index:-25153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7qDwMAAJcGAAAOAAAAZHJzL2Uyb0RvYy54bWysVWuO0zAQ/o/EHSz/BHXzaPqKtl2hPhDS&#10;AittOYBrO01EYgfbbbogzsARuMZKCM5QbsTYSbptFySEiFRnnBl/882MZ3p5tStytOVKZ1KMcXDh&#10;Y8QFlSwT6zF+t1x0hhhpQwQjuRR8jO+4xleTp08uqzLmoUxlzrhCACJ0XJVjnBpTxp6nacoLoi9k&#10;yQUoE6kKYmCr1h5TpAL0IvdC3+97lVSsVJJyreHrrFbiicNPEk7N2yTR3KB8jIGbcaty68qu3uSS&#10;xGtFyjSjDQ3yDywKkglweoCaEUPQRmWPoIqMKqllYi6oLDyZJBnlLgaIJvDPorlNScldLJAcXR7S&#10;pP8fLH2zvVEoY1C7EUaCFFCj/df9j/23/b37fd/f//yCQAmZqkodw4Hb8kbZWHV5Lel7DQrvRGM3&#10;GmzQqnotGQCSjZEuO7tEFfYkxI12rgh3hyLwnUEUPgb+0A+6PYwo6IJw4Grkkbg9SzfavOTS4ZDt&#10;tTZ1CRlIrgCsiWIJ5U6KHKr5vIN8FATdyC1NyQ9mQWv2zENLH1UoGPjBuVHYGjmscNjt/Rar25pZ&#10;rPAIC/ivW4YkbUnTnWhYg4SIbRnf5amU2uZnCdzaBAECGNkI/2ALvs9t6zONCwW9cN4FCiPoglUd&#10;bUmMZWZdWBFVkH6bCvuhkFu+lE5lzioHTh60uTi2csePWdVqOGEdwLWpBefUcj2qrJCLLM9daXNh&#10;qfS7vTo3WuYZs0rLRqv1aportCW2v91jgwGwEzMlN4I5sJQTNm9kQ7K8lsE+d7mFS9ikwF5H18Cf&#10;Rv5oPpwPo04U9uedyJ/NOi8W06jTXwSD3qw7m05nwWebpSCK04wxLiy7dpgE0d81azPW6jFwGCcn&#10;UZwEu3DP42C9UxouFxBL+65z3XZo3dIrye6gW5WspyNMcxBSqT5iVMFkHGP9YUMUxyh/JWD0jIIo&#10;sqPUbaLeIISNOtasjjVEUIAaY4PhgltxaurxuylVtk7BU33DhHwBUyLJbDu7cVKzajYw/VwEzaS2&#10;4/V476we/k8mvwAAAP//AwBQSwMEFAAGAAgAAAAhAFOb6jvbAAAACQEAAA8AAABkcnMvZG93bnJl&#10;di54bWxMj81OwzAQhO9IvIO1SNyok/SHKsSpAIkHIK04b2OThNrryHbTwNOzPcFtZ3c0+021m50V&#10;kwlx8KQgX2QgDLVeD9QpOOzfHrYgYkLSaD0ZBd8mwq6+vamw1P5C72ZqUic4hGKJCvqUxlLK2PbG&#10;YVz40RDfPn1wmFiGTuqAFw53VhZZtpEOB+IPPY7mtTftqTk7BV8v5NvTx+Ohm5qfJsf9xgWLSt3f&#10;zc9PIJKZ058ZrviMDjUzHf2ZdBSWdb5csZWHdQGCDcV2uQZxvC5WIOtK/m9Q/wIAAP//AwBQSwEC&#10;LQAUAAYACAAAACEAtoM4kv4AAADhAQAAEwAAAAAAAAAAAAAAAAAAAAAAW0NvbnRlbnRfVHlwZXNd&#10;LnhtbFBLAQItABQABgAIAAAAIQA4/SH/1gAAAJQBAAALAAAAAAAAAAAAAAAAAC8BAABfcmVscy8u&#10;cmVsc1BLAQItABQABgAIAAAAIQAOrU7qDwMAAJcGAAAOAAAAAAAAAAAAAAAAAC4CAABkcnMvZTJv&#10;RG9jLnhtbFBLAQItABQABgAIAAAAIQBTm+o72wAAAAkBAAAPAAAAAAAAAAAAAAAAAGkFAABkcnMv&#10;ZG93bnJldi54bWxQSwUGAAAAAAQABADzAAAAcQYAAAAA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P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92" type="#_x0000_t202" style="position:absolute;left:0;text-align:left;margin-left:33.85pt;margin-top:35.85pt;width:12.6pt;height:11.35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20ugIAALIFAAAOAAAAZHJzL2Uyb0RvYy54bWysVN1umzAUvp+0d7B8T/kZoQGVVG0I06Tu&#10;R+r2AA6YYA1sZjuBauqz7Cl2NWnPkEfasQlp2mrStI0L62Aff+fn+3wuLoe2QTsqFRM8xf6ZhxHl&#10;hSgZ36T408fcmWOkNOElaQSnKb6jCl8uXr646LuEBqIWTUklAhCukr5Lca11l7iuKmraEnUmOsrh&#10;sBKyJRp+5cYtJekBvW3cwPMitxey7KQoqFKwm42HeGHxq4oW+n1VKapRk2LITdtV2nVtVndxQZKN&#10;JF3NikMa5C+yaAnjEPQIlRFN0FayZ1AtK6RQotJnhWhdUVWsoLYGqMb3nlRzW5OO2lqgOao7tkn9&#10;P9ji3e6DRKwE7oApTlrgaP9t/3P/Y/8dwRb0p+9UAm63HTjq4VoM4GtrVd2NKD4rxMWyJnxDr6QU&#10;fU1JCfn55qZ7cnXEUQZk3b8VJcQhWy0s0FDJ1jQP2oEAHXi6O3JDB40KEzLyvABOCjjyw9APZzYC&#10;SabLnVT6NRUtMkaKJVBvwcnuRmmTDEkmFxOLi5w1jaW/4Y82wHHcgdBw1ZyZJCybX2MvXs1X89AJ&#10;g2jlhF6WOVf5MnSi3D+fZa+y5TLz701cP0xqVpaUmzCTsvzwz5g7aHzUxFFbSjSsNHAmJSU362Uj&#10;0Y6AsnP7HRpy4uY+TsM2AWp5UpIfhN51EDt5ND93wjycOfG5N3c8P76OIy+Mwyx/XNIN4/TfS0J9&#10;iuNZMBu19NvaPPs9r40kLdMwOxrWpnh+dCKJUeCKl5ZaTVgz2ietMOk/tALonoi2ejUSHcWqh/Vg&#10;n0YUmfBGzGtR3oGCpQCFgRhh8IFhVox6GCIpVl+2RFKMmjccXoGZOJMhJ2M9GYQXtYBZBJdHc6nH&#10;ybTtJNvUgDy+My6u4KVUzKr4IYvD+4LBYIs5DDEzeU7/rdfDqF38AgAA//8DAFBLAwQUAAYACAAA&#10;ACEAR0V9vd8AAAAHAQAADwAAAGRycy9kb3ducmV2LnhtbEyOwU7DMBBE70j8g7VI3KiTEhoa4lSU&#10;wqUCqS1w4LZNtklEbIfYbczfs5zgNBrNaObli6A7caLBtdYoiCcRCDKlrVpTK3h7fbq6BeE8mgo7&#10;a0jBNzlYFOdnOWaVHc2WTjtfCx4xLkMFjfd9JqUrG9LoJrYnw9nBDho926GW1YAjj+tOTqNoJjW2&#10;hh8a7OmhofJzd9QKHpeb9erlK4TDuIzbBFc379fPH0pdXoT7OxCegv8rwy8+o0PBTHt7NJUTnYJZ&#10;mnJTQRqzcj6fzkHsWZMEZJHL//zFDwAAAP//AwBQSwECLQAUAAYACAAAACEAtoM4kv4AAADhAQAA&#10;EwAAAAAAAAAAAAAAAAAAAAAAW0NvbnRlbnRfVHlwZXNdLnhtbFBLAQItABQABgAIAAAAIQA4/SH/&#10;1gAAAJQBAAALAAAAAAAAAAAAAAAAAC8BAABfcmVscy8ucmVsc1BLAQItABQABgAIAAAAIQC2I320&#10;ugIAALIFAAAOAAAAAAAAAAAAAAAAAC4CAABkcnMvZTJvRG9jLnhtbFBLAQItABQABgAIAAAAIQBH&#10;RX293wAAAAcBAAAPAAAAAAAAAAAAAAAAABQFAABkcnMvZG93bnJldi54bWxQSwUGAAAAAAQABADz&#10;AAAAIAYAAAAA&#10;" filled="f" stroked="f">
                <v:textbox style="layout-flow:vertical" inset="0,0,0,0">
                  <w:txbxContent>
                    <w:p w:rsidR="00743DCE" w:rsidRP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93" type="#_x0000_t202" style="position:absolute;left:0;text-align:left;margin-left:33.95pt;margin-top:237.3pt;width:12.5pt;height:118.0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5iGvAIAALMFAAAOAAAAZHJzL2Uyb0RvYy54bWysVEtu2zAQ3RfoHQjuFX0i25JgOUgsqyiQ&#10;foC0B6AlyiIqkSpJWw6KnqWn6KpAz+AjdUhZjpOgQNFWC2JEzrz5vZn51b5t0I5KxQRPsX/hYUR5&#10;IUrGNyn++CF3IoyUJrwkjeA0xfdU4avFyxfzvktoIGrRlFQiAOEq6bsU11p3ieuqoqYtUReioxwe&#10;KyFbouFXbtxSkh7Q28YNPG/q9kKWnRQFVQpus+ERLyx+VdFCv6sqRTVqUgyxaXtKe67N6S7mJNlI&#10;0tWsOIZB/iKKljAOTk9QGdEEbSV7BtWyQgolKn1RiNYVVcUKanOAbHzvSTZ3NemozQWKo7pTmdT/&#10;gy3e7t5LxEro3QwjTlro0eHb4efhx+E7giuoT9+pBNTuOlDU+xuxB12bq+puRfFJIS6WNeEbei2l&#10;6GtKSojPN5bumemAowzIun8jSvBDtlpYoH0lW1M8KAcCdOjT/ak3dK9RYVxOotkEXgp48sM4Di4n&#10;1gVJRutOKv2KihYZIcUSem/Rye5WaRMNSUYV44yLnDWN7X/DH12A4nADvsHUvJkobDu/xF68ilZR&#10;6ITBdOWEXpY51/kydKa5P5tkl9lymflfjV8/TGpWlpQbNyO1/PDPWnck+UCKE7mUaFhp4ExISm7W&#10;y0aiHQFq5/Y7FuRMzX0chi0C5PIkJT8IvZsgdvJpNHPCPJw48cyLHM+Pb+KpF8Zhlj9O6ZZx+u8p&#10;oT7F8SSYDGT6bW6e/Z7nRpKWaVgeDWtTHJ2USGIouOKlba0mrBnks1KY8B9KAe0eG20Jazg6sFXv&#10;13s7G9PTIKxFeQ8UlgIYBmyEzQeCOTHqYYukWH3eEkkxal5zGAOzckZBjsJ6FAgvagHLCIwHcamH&#10;1bTtJNvUgDwMGhfXMCoVsyw2MzVEcRww2Aw2meMWM6vn/N9qPezaxS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7geYhr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1750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lastRenderedPageBreak/>
              <w:t>2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360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Фонетика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 графика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7" w:line="232" w:lineRule="auto"/>
              <w:ind w:right="1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Характеристика,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 классификация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вне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параметрам.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Звуко­буквенный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разбор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каким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признакам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умеем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зовать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звуки?».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устная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признакам.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Совместный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звуко­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буквен­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разбора.</w:t>
            </w:r>
          </w:p>
          <w:p w:rsidR="00743DCE" w:rsidRPr="00743DCE" w:rsidRDefault="00743DCE" w:rsidP="00743DCE">
            <w:pPr>
              <w:spacing w:line="232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проведение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звуко­буквенного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разбора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</w:tc>
      </w:tr>
      <w:tr w:rsidR="00743DCE" w:rsidRPr="00743DCE" w:rsidTr="00743DCE">
        <w:trPr>
          <w:trHeight w:val="374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3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28" w:lineRule="auto"/>
              <w:ind w:right="32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Орфоэпия</w:t>
            </w:r>
            <w:r w:rsidRPr="00743DCE">
              <w:rPr>
                <w:rFonts w:ascii="Cambria" w:eastAsia="Times New Roman" w:hAnsi="Cambria" w:cs="Times New Roman"/>
                <w:b/>
                <w:spacing w:val="-39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(изучается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во всех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разделах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курса)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5" w:line="232" w:lineRule="auto"/>
              <w:ind w:right="2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Правильная интонация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процессе говорения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чтения.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Нормы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шения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звуков и сочета­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звуков;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ударение</w:t>
            </w:r>
          </w:p>
          <w:p w:rsidR="00743DCE" w:rsidRPr="00743DCE" w:rsidRDefault="00743DCE" w:rsidP="00743DCE">
            <w:pPr>
              <w:spacing w:line="232" w:lineRule="auto"/>
              <w:ind w:right="2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словах в соответствии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нормами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современного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русского литературного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ограниченном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перечне слов,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ваемом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учебнике).</w:t>
            </w:r>
          </w:p>
          <w:p w:rsidR="00743DCE" w:rsidRPr="00743DCE" w:rsidRDefault="00743DCE" w:rsidP="00743DCE">
            <w:pPr>
              <w:spacing w:line="232" w:lineRule="auto"/>
              <w:ind w:right="1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Использование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ческих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словарей русского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произноше­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4" w:line="232" w:lineRule="auto"/>
              <w:ind w:right="5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местом ударения и произношением слов,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учебнике.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Дидактическая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«Придумай  рифму»  (предлагаются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словарика,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нужно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придумать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рифмы).</w:t>
            </w:r>
          </w:p>
          <w:p w:rsidR="00743DCE" w:rsidRPr="00743DCE" w:rsidRDefault="00743DCE" w:rsidP="00743DCE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Дидактическое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придумать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</w:p>
          <w:p w:rsidR="00743DCE" w:rsidRPr="00743DCE" w:rsidRDefault="00743DCE" w:rsidP="00743DCE">
            <w:pPr>
              <w:spacing w:line="232" w:lineRule="auto"/>
              <w:ind w:right="1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отрабатываемым словом из орфоэпического словарика.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работа: поставить ударение в словах 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перечня,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произнести.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Творческая работа: сочинить рассказ, включив в него все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отрабатываемого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данном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учебном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году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перечня,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потом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прочитать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всему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классу.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найти в учебном орфоэпическом словаре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списка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совпадает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отрабатывае­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перечнем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слов)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поставить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ударение.</w:t>
            </w:r>
          </w:p>
          <w:p w:rsidR="00743DCE" w:rsidRPr="00743DCE" w:rsidRDefault="00743DCE" w:rsidP="00743DCE">
            <w:pPr>
              <w:spacing w:line="232" w:lineRule="auto"/>
              <w:ind w:right="5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Игра­соревнование «Где поставить ударение?».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«Ударение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пришли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русский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французского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языка».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935"/>
        </w:trPr>
        <w:tc>
          <w:tcPr>
            <w:tcW w:w="454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73" w:line="225" w:lineRule="auto"/>
              <w:ind w:right="3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подготовка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аудиозаписи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предложенного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 при подготовке необходимо обращение к учебному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орфоэпическому словарю для определения ударения 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незнакомых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</w:p>
        </w:tc>
      </w:tr>
      <w:tr w:rsidR="00743DCE" w:rsidRPr="00743DCE" w:rsidTr="00743DCE">
        <w:trPr>
          <w:trHeight w:val="326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73" w:line="220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Лексика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73"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Повторение 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продолже­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работы: наблюдение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 использованием в речи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синонимов, антонимов,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устаревших слов (про­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стые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случаи).</w:t>
            </w:r>
          </w:p>
          <w:p w:rsidR="00743DCE" w:rsidRPr="00743DCE" w:rsidRDefault="00743DCE" w:rsidP="00743DCE">
            <w:pPr>
              <w:spacing w:line="225" w:lineRule="auto"/>
              <w:ind w:right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ванием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в речи фразеоло­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гизмов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(простые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случаи)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3"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ряда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синони­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мов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слова, которое подходит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для заполнения пропуска в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предложении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объяснение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своего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выбора.</w:t>
            </w:r>
          </w:p>
          <w:p w:rsidR="00743DCE" w:rsidRPr="00743DCE" w:rsidRDefault="00743DCE" w:rsidP="00743DCE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с дидактическим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текстом, анализ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уместности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предложениях,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случаев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неудачного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корректировка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обнаружен­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(выбор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наиболее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точного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синонима).</w:t>
            </w:r>
          </w:p>
          <w:p w:rsidR="00743DCE" w:rsidRPr="00743DCE" w:rsidRDefault="00743DCE" w:rsidP="00743DCE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рисунками: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рисунков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фразеологизмами.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фразеологизмов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значений.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фразеологизмов.</w:t>
            </w:r>
          </w:p>
          <w:p w:rsidR="00743DCE" w:rsidRPr="00743DCE" w:rsidRDefault="00743DCE" w:rsidP="00743DCE">
            <w:pPr>
              <w:spacing w:line="225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Дифференцированное задание: работа со словарём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фразеоло­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гизмов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выписывание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значений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2—3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фразеологизмов.</w:t>
            </w:r>
          </w:p>
          <w:p w:rsidR="00743DCE" w:rsidRPr="00743DCE" w:rsidRDefault="00743DCE" w:rsidP="00743DCE">
            <w:pPr>
              <w:spacing w:line="225" w:lineRule="auto"/>
              <w:ind w:right="1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Творческое задание: создание собственных шуточных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буквальном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понимании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входящих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фразеологизма</w:t>
            </w:r>
          </w:p>
        </w:tc>
      </w:tr>
      <w:tr w:rsidR="00743DCE" w:rsidRPr="00743DCE" w:rsidTr="00743DCE">
        <w:trPr>
          <w:trHeight w:val="2094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spacing w:before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5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2" w:line="220" w:lineRule="auto"/>
              <w:ind w:right="116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Состав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слова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(морфемика</w:t>
            </w:r>
            <w:r w:rsidRPr="00743DCE">
              <w:rPr>
                <w:rFonts w:ascii="Times New Roman" w:eastAsia="Times New Roman" w:hAnsi="Times New Roman" w:cs="Times New Roman"/>
                <w:sz w:val="18"/>
                <w:lang w:val="ru-RU"/>
              </w:rPr>
              <w:t>)</w:t>
            </w:r>
            <w:r w:rsidRPr="00743DCE">
              <w:rPr>
                <w:rFonts w:ascii="Times New Roman" w:eastAsia="Times New Roman" w:hAnsi="Times New Roman" w:cs="Times New Roman"/>
                <w:spacing w:val="-43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1" w:line="225" w:lineRule="auto"/>
              <w:ind w:right="6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Повторение: состав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изменяемых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словах</w:t>
            </w:r>
          </w:p>
          <w:p w:rsidR="00743DCE" w:rsidRPr="00743DCE" w:rsidRDefault="00743DCE" w:rsidP="00743DCE">
            <w:pPr>
              <w:spacing w:line="225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однозначно выделяемы­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ми морфемами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корня,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приставки,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суффикса.</w:t>
            </w:r>
          </w:p>
          <w:p w:rsidR="00743DCE" w:rsidRPr="00743DCE" w:rsidRDefault="00743DCE" w:rsidP="00743DCE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</w:t>
            </w:r>
          </w:p>
          <w:p w:rsidR="00743DCE" w:rsidRPr="00743DCE" w:rsidRDefault="00743DCE" w:rsidP="00743DCE">
            <w:pPr>
              <w:spacing w:before="2" w:line="225" w:lineRule="auto"/>
              <w:ind w:right="4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 неизменяемых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 (ознакомление).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2"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Учебный диалог «Что мы помним о частях слова?», в ходе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диалога даётся устная характеристика частей слова 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признакам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(значение,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выделения,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обозначения).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проведение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предложенному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алгоритму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разбора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составу.</w:t>
            </w:r>
          </w:p>
          <w:p w:rsidR="00743DCE" w:rsidRPr="00743DCE" w:rsidRDefault="00743DCE" w:rsidP="00743DCE">
            <w:pPr>
              <w:spacing w:line="225" w:lineRule="auto"/>
              <w:ind w:right="1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поиск ошибок в разборе слова по составу.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Проверочная работа с последующим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самоанализом,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отработ­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умений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корректировать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преодоления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разборе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составу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5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P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94" type="#_x0000_t202" style="position:absolute;left:0;text-align:left;margin-left:33.85pt;margin-top:35.85pt;width:12.6pt;height:10.95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XmGuwIAALIFAAAOAAAAZHJzL2Uyb0RvYy54bWysVEtu2zAQ3RfoHQjuFX0iK5IQOUgsqyiQ&#10;foC0B6AlyiIqkSpJWw6KnqWn6KpAz+AjdUhZjpOgQNFWC2JEDt/Mm3mcy6td16ItlYoJnmH/zMOI&#10;8lJUjK8z/PFD4cQYKU14RVrBaYbvqcJX85cvLoc+pYFoRFtRiQCEq3ToM9xo3aeuq8qGdkSdiZ5y&#10;OKyF7IiGX7l2K0kGQO9aN/C8yB2ErHopSqoU7ObjIZ5b/LqmpX5X14pq1GYYctN2lXZdmdWdX5J0&#10;LUnfsPKQBvmLLDrCOAQ9QuVEE7SR7BlUx0oplKj1WSk6V9Q1K6nlAGx87wmbu4b01HKB4qj+WCb1&#10;/2DLt9v3ErEKehdixEkHPdp/2//c/9h/R7AF9Rl6lYLbXQ+OencjduBruar+VpSfFOJi0RC+ptdS&#10;iqGhpIL8fHPTPbk64igDshreiArikI0WFmhXy84UD8qBAB36dH/sDd1pVJqQkecFcFLCkX+eeNHM&#10;RiDpdLmXSr+iokPGyLCE1ltwsr1V2iRD0snFxOKiYG1r29/yRxvgOO5AaLhqzkwStptfEi9Zxss4&#10;dMIgWjqhl+fOdbEInajwL2b5eb5Y5P5XE9cP04ZVFeUmzKQsP/yzzh00PmriqC0lWlYZOJOSkuvV&#10;opVoS0DZhf0OBTlxcx+nYYsAXJ5Q8oPQuwkSp4jiCycswpmTXHix4/nJTRJ5YRLmxWNKt4zTf6eE&#10;hgwns2A2aum33Dz7PedG0o5pmB0t6zIcH51IahS45JVtrSasHe2TUpj0H0oB7Z4abfVqJDqKVe9W&#10;O/s0otiEN2JeieoeFCwFKAzECIMPDLNiNMAQybD6vCGSYtS+5vAKzMSZDDkZq8kgvGwEzCK4PJoL&#10;PU6mTS/ZugHk8Z1xcQ0vpWZWxQ9ZHN4XDAZL5jDEzOQ5/bdeD6N2/gsAAP//AwBQSwMEFAAGAAgA&#10;AAAhACXljSjfAAAABwEAAA8AAABkcnMvZG93bnJldi54bWxMjsFOwzAQRO9I/IO1SNyokxYSGuJU&#10;lMKlAqktcODmxtskIl6H2G3C37Oc4DQazWjm5YvRtuKEvW8cKYgnEQik0pmGKgVvr09XtyB80GR0&#10;6wgVfKOHRXF+luvMuIG2eNqFSvAI+UwrqEPoMil9WaPVfuI6JM4Orrc6sO0raXo98Lht5TSKEml1&#10;Q/xQ6w4faiw/d0er4HG5Wa9evsbxMCzj5lqvbt5nzx9KXV6M93cgAo7hrwy/+IwOBTPt3ZGMF62C&#10;JE25qSCNWTmfT+cg9qyzBGSRy//8xQ8AAAD//wMAUEsBAi0AFAAGAAgAAAAhALaDOJL+AAAA4QEA&#10;ABMAAAAAAAAAAAAAAAAAAAAAAFtDb250ZW50X1R5cGVzXS54bWxQSwECLQAUAAYACAAAACEAOP0h&#10;/9YAAACUAQAACwAAAAAAAAAAAAAAAAAvAQAAX3JlbHMvLnJlbHNQSwECLQAUAAYACAAAACEAHOV5&#10;hrsCAACyBQAADgAAAAAAAAAAAAAAAAAuAgAAZHJzL2Uyb0RvYy54bWxQSwECLQAUAAYACAAAACEA&#10;JeWNKN8AAAAHAQAADwAAAAAAAAAAAAAAAAAVBQAAZHJzL2Rvd25yZXYueG1sUEsFBgAAAAAEAAQA&#10;8wAAACEGAAAAAA==&#10;" filled="f" stroked="f">
                <v:textbox style="layout-flow:vertical" inset="0,0,0,0">
                  <w:txbxContent>
                    <w:p w:rsidR="00743DCE" w:rsidRP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95" type="#_x0000_t202" style="position:absolute;left:0;text-align:left;margin-left:33.95pt;margin-top:237.3pt;width:12.5pt;height:118.05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CQL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yE3l1ixEkLPTp8O/w8/Dh8R7AF9ek7lYDbXQeOen8j9uBruaruVhSfFOJiWRO+oddS&#10;ir6mpIT8fHPTPbs64CgDsu7fiBLikK0WFmhfydYUD8qBAB36dH/qDd1rVJiQk2g2gZMCjvwwjoPL&#10;iQ1BkvF2J5V+RUWLjJFiCb236GR3q7TJhiSjiwnGRc6axva/4Y82wHHYgdhw1ZyZLGw7v8RevIpW&#10;UeiEwXTlhF6WOdf5MnSmuT+bZJfZcpn5X01cP0xqVpaUmzCjtPzwz1p3FPkgipO4lGhYaeBMSkpu&#10;1stGoh0Baef2OxbkzM19nIYtAnB5QskPQu8miJ18Gs2cMA8nTjzzIsfz45t46oVxmOWPKd0yTv+d&#10;EupTHE+CySCm33Lz7PecG0lapmF4NKxNcXRyIomR4IqXtrWasGawz0ph0n8oBbR7bLQVrNHooFa9&#10;X+/t25jGJrxR81qU9yBhKUBhoEaYfGCYFaMepkiK1ectkRSj5jWHZ2BGzmjI0ViPBuFFLWAYweXB&#10;XOphNG07yTY1IA8PjYtreCoVsyp+yOL4wGAyWDLHKWZGz/m/9XqYtYtf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MR8JAu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921"/>
        </w:trPr>
        <w:tc>
          <w:tcPr>
            <w:tcW w:w="454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73"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 наиболее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употребляемых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суффик­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изученных частей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(ознакомление)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743DCE" w:rsidRPr="00743DCE" w:rsidTr="00743DCE">
        <w:trPr>
          <w:trHeight w:val="4604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3" w:line="220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Морфология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3"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служебные.</w:t>
            </w:r>
          </w:p>
          <w:p w:rsidR="00743DCE" w:rsidRPr="00743DCE" w:rsidRDefault="00743DCE" w:rsidP="00743DCE">
            <w:pPr>
              <w:spacing w:line="225" w:lineRule="auto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существительное.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Повторение: склонение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существительных;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1,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2,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3­го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склонения.</w:t>
            </w:r>
          </w:p>
          <w:p w:rsidR="00743DCE" w:rsidRPr="00743DCE" w:rsidRDefault="00743DCE" w:rsidP="00743DCE">
            <w:pPr>
              <w:spacing w:line="225" w:lineRule="auto"/>
              <w:ind w:right="2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Несклоняемые имена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существительные 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комление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).</w:t>
            </w:r>
          </w:p>
          <w:p w:rsidR="00743DCE" w:rsidRPr="00743DCE" w:rsidRDefault="00743DCE" w:rsidP="00743DCE">
            <w:pPr>
              <w:spacing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Имя прилагательное.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зависимость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формы имени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тельного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формы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имени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существительного.</w:t>
            </w:r>
          </w:p>
          <w:p w:rsidR="00743DCE" w:rsidRPr="00743DCE" w:rsidRDefault="00743DCE" w:rsidP="00743DCE">
            <w:pPr>
              <w:spacing w:line="225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Склонение имён прилага­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тельных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множествен­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ном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числе.</w:t>
            </w:r>
          </w:p>
          <w:p w:rsidR="00743DCE" w:rsidRPr="00743DCE" w:rsidRDefault="00743DCE" w:rsidP="00743DCE">
            <w:pPr>
              <w:spacing w:line="225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Местоимение. Личные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местоимения.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личные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1­го и 3­го лица един­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ственного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множествен­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4" w:line="225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таблицей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«Части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речи»,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содержания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цы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сравнения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относящих­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частям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того,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какой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частью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речи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они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являются.</w:t>
            </w:r>
          </w:p>
          <w:p w:rsidR="00743DCE" w:rsidRPr="00743DCE" w:rsidRDefault="00743DCE" w:rsidP="00743DCE">
            <w:pPr>
              <w:spacing w:line="225" w:lineRule="auto"/>
              <w:ind w:right="2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классификация</w:t>
            </w:r>
            <w:r w:rsidRPr="00743DCE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частей</w:t>
            </w:r>
            <w:r w:rsidRPr="00743DCE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признаку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(самостоятельные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служебные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речи).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связанного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выбором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сравнения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относящихся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одной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различающихся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признаками.</w:t>
            </w:r>
          </w:p>
          <w:p w:rsidR="00743DCE" w:rsidRPr="00743DCE" w:rsidRDefault="00743DCE" w:rsidP="00743DCE">
            <w:pPr>
              <w:spacing w:line="225" w:lineRule="auto"/>
              <w:ind w:right="1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нахождение основания для группировки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 (в качестве основания для группировки могут быть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использованы различные признаки, например: по частям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речи; для имён существительных — по родам, числам,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склонениям, для глаголов — по вопросам, временам,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спряже­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грамматических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ков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существительных.</w:t>
            </w:r>
          </w:p>
          <w:p w:rsidR="00743DCE" w:rsidRPr="00743DCE" w:rsidRDefault="00743DCE" w:rsidP="00743DCE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 соотнесение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грамматических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основаниям.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5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190E23C" wp14:editId="5E43FF45">
                <wp:simplePos x="0" y="0"/>
                <wp:positionH relativeFrom="page">
                  <wp:posOffset>429895</wp:posOffset>
                </wp:positionH>
                <wp:positionV relativeFrom="page">
                  <wp:posOffset>4371975</wp:posOffset>
                </wp:positionV>
                <wp:extent cx="160020" cy="137795"/>
                <wp:effectExtent l="1270" t="0" r="635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96" type="#_x0000_t202" style="position:absolute;margin-left:33.85pt;margin-top:344.25pt;width:12.6pt;height:10.85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p18uw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ugdz5GnDTQo8O3w8/Dj8N3BFtQn65VMbjdteCo+xvRg6/lqtpbkX9SiItVRfiWXksp&#10;uoqSAvKzN92zqwOOMiCb7o0oIA7ZaWGB+lI2pnhQDgTo0Kf7U29or1FuQk49L4CTHI78y9ksmpjc&#10;XBKPl1up9CsqGmSMBEtovQUn+1ulB9fRxcTiImN1bdtf80cbgDnsQGi4as5MErabXyIvWs/X89AJ&#10;g+naCb00da6zVehMM382SS/T1Sr1v5q4fhhXrCgoN2FGZfnhn3XuqPFBEydtKVGzwsCZlJTcbla1&#10;RHsCys7sdyzImZv7OA1bL+DyhJIfhN5NEDnZdD5zwiycONHMmzueH91EUy+MwjR7TOmWcfrvlFCX&#10;4GgSTAYt/ZabZ7/n3EjcMA2zo2ZNgucnJxIbBa55YVurCasH+6wUJv2HUkC7x0ZbvRqJDmLV/aa3&#10;T2Nm54QR80YU96BgKUBhIEYYfGCYFaMOhkiC1ecdkRSj+jWHV2AmzmjI0diMBuF5JWAWweXBXOlh&#10;Mu1aybYVIA/vjItreCklsyp+yAIomB8YDJbMcYiZyXP+b70eRu3yFwAAAP//AwBQSwMEFAAGAAgA&#10;AAAhADfuYYniAAAACQEAAA8AAABkcnMvZG93bnJldi54bWxMj8FOwzAMhu9IvENkJG4sbWFrV5pO&#10;jMEFgQQDDty8JmsrGqc02VreHnOCk2X50+/vL1aT7cTRDL51pCCeRSAMVU63VCt4e72/yED4gKSx&#10;c2QUfBsPq/L0pMBcu5FezHEbasEh5HNU0ITQ51L6qjEW/cz1hvi2d4PFwOtQSz3gyOG2k0kULaTF&#10;lvhDg725bUz1uT1YBXfr54fN09c07cd13F7hZv5++fih1PnZdHMNIpgp/MHwq8/qULLTzh1Ie9Ep&#10;WKQpkzyzbA6CgWWyBLFTkMZRArIs5P8G5Q8AAAD//wMAUEsBAi0AFAAGAAgAAAAhALaDOJL+AAAA&#10;4QEAABMAAAAAAAAAAAAAAAAAAAAAAFtDb250ZW50X1R5cGVzXS54bWxQSwECLQAUAAYACAAAACEA&#10;OP0h/9YAAACUAQAACwAAAAAAAAAAAAAAAAAvAQAAX3JlbHMvLnJlbHNQSwECLQAUAAYACAAAACEA&#10;I6qdfLsCAACyBQAADgAAAAAAAAAAAAAAAAAuAgAAZHJzL2Uyb0RvYy54bWxQSwECLQAUAAYACAAA&#10;ACEAN+5hieIAAAAJAQAADwAAAAAAAAAAAAAAAAAV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261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62"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 числа;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склонение</w:t>
            </w:r>
          </w:p>
        </w:tc>
        <w:tc>
          <w:tcPr>
            <w:tcW w:w="5727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62"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(например,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поэтиче­</w:t>
            </w:r>
            <w:proofErr w:type="gramEnd"/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личных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местоимений.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ском)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заданными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грамматическими</w:t>
            </w:r>
            <w:proofErr w:type="gramEnd"/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Глагол.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Изменение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характеристиками.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лицам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ряду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числам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настоящем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лишнего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имени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существительного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будущем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времени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(спря­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имеющего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какого­то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тех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грамматических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признаков,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жение)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І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ІІ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спряжение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обладают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остальные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группе.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глаголов.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Способы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призна­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определения I и II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ков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прилагательных.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спряжения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глаголов.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задания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соотнесению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фор­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Наречие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(общее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представ­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мы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имени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прилагательного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формой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имени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существительного.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ление).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дидактического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сы,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согласование имён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имён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Предлог.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Повторение: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прилагательных,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исправление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найденных</w:t>
            </w:r>
            <w:r w:rsidRPr="00743DCE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ошибок.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отличие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предлогов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определение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призна­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приставок.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ков глаголов.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Союз;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союзы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но</w:t>
            </w:r>
            <w:r w:rsidRPr="00743DCE">
              <w:rPr>
                <w:rFonts w:ascii="Times New Roman" w:eastAsia="Times New Roman" w:hAnsi="Times New Roman" w:cs="Times New Roman"/>
                <w:i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простых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сложных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глаголов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грамматических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характеристик.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предложениях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объединение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группы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опреде­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Частица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не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её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значение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лённому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признаку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(например,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время,</w:t>
            </w:r>
            <w:r w:rsidRPr="00743DCE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спряжение).</w:t>
            </w:r>
          </w:p>
        </w:tc>
      </w:tr>
      <w:tr w:rsidR="00743DCE" w:rsidRPr="00743DCE" w:rsidTr="00743DCE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(повторение)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процессе коллективной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 алгоритма</w:t>
            </w:r>
          </w:p>
        </w:tc>
      </w:tr>
      <w:tr w:rsidR="00743DCE" w:rsidRPr="00743DCE" w:rsidTr="00743DCE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определения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спряжения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личными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окончаниями,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следование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данному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алгоритму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определе­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спряжения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глагола.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наличие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proofErr w:type="gramEnd"/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нём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глаголов,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грамматические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характеристики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даны.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таблицей,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обобщающей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результаты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­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матическими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характеристиками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глаголов: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чтение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таблицы,</w:t>
            </w:r>
          </w:p>
        </w:tc>
      </w:tr>
      <w:tr w:rsidR="00743DCE" w:rsidRPr="00743DCE" w:rsidTr="00743DCE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дополнение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примерами.</w:t>
            </w:r>
          </w:p>
        </w:tc>
      </w:tr>
      <w:tr w:rsidR="00743DCE" w:rsidRPr="00743DCE" w:rsidTr="00743DCE">
        <w:trPr>
          <w:trHeight w:val="18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наречиями: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 значения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особен­</w:t>
            </w:r>
          </w:p>
        </w:tc>
      </w:tr>
      <w:tr w:rsidR="00743DCE" w:rsidRPr="00743DCE" w:rsidTr="00743DCE">
        <w:trPr>
          <w:trHeight w:val="286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ностей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употребления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наречий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191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700"/>
                <wp:effectExtent l="1270" t="0" r="635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97" type="#_x0000_t202" style="position:absolute;left:0;text-align:left;margin-left:33.85pt;margin-top:35.85pt;width:12.6pt;height:11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9JyvAIAALIFAAAOAAAAZHJzL2Uyb0RvYy54bWysVEtu2zAQ3RfoHQjuFX0ifyREDhLLKgqk&#10;HyDtAWiJsohKpErSloIiZ+kpuirQM/hIHVKWHSeboq0WxIgcvnkz8zhX131Tox2VigmeYP/Cw4jy&#10;XBSMbxL8+VPmzDFSmvCC1ILTBD9Qha8Xr19ddW1MA1GJuqASAQhXcdcmuNK6jV1X5RVtiLoQLeVw&#10;WArZEA2/cuMWknSA3tRu4HlTtxOyaKXIqVKwmw6HeGHxy5Lm+kNZKqpRnWDgpu0q7bo2q7u4IvFG&#10;krZi+YEG+QsWDWEcgh6hUqIJ2kr2AqphuRRKlPoiF40rypLl1OYA2fjes2zuK9JSmwsUR7XHMqn/&#10;B5u/332UiBXQOygPJw30aP99/2v/c/8DwRbUp2tVDG73LTjq/lb04GtzVe2dyL8oxMWyInxDb6QU&#10;XUVJAfx8c9N9cnXAUQZk3b0TBcQhWy0sUF/KxhQPyoEAHYg8HHtDe41yE3LqeQGc5HDkX0Yzz3Jz&#10;STxebqXSb6hokDESLKH1Fpzs7pQ2ZEg8uphYXGSsrm37a362AY7DDoSGq+bMkLDd/BZ50Wq+modO&#10;GExXTuilqXOTLUNnmvmzSXqZLpep/2ji+mFcsaKg3IQZleWHf9a5g8YHTRy1pUTNCgNnKCm5WS9r&#10;iXYElJ3Zz5YcTk5u7jkNWwTI5VlKfhB6t0HkZNP5zAmzcOJAeeeO50e30dQLozDNzlO6Y5z+e0qo&#10;S3A0CSaDlk6kn+Xm2e9lbiRumIbZUbMmwfOjE4mNAle8sK3VhNWD/aQUhv6pFNDusdFWr0aig1h1&#10;v+7t05hZNRsxr0XxAAqWAhQGYoTBB4ZZMepgiCRYfd0SSTGq33J4BeCiR0OOxno0CM8rAbMILg/m&#10;Ug+TadtKtqkAeXhnXNzASymZVfGJxeF9wWCwyRyGmJk8T/+t12nULn4DAAD//wMAUEsDBBQABgAI&#10;AAAAIQB9ZW//3gAAAAcBAAAPAAAAZHJzL2Rvd25yZXYueG1sTI7BTsMwEETvSPyDtUjcqJMWGhri&#10;VJTCpQIJChy4ufE2iYjXIXYb8/csJziNRjOaecUy2k4ccfCtIwXpJAGBVDnTUq3g7fXh4hqED5qM&#10;7hyhgm/0sCxPTwqdGzfSCx63oRY8Qj7XCpoQ+lxKXzVotZ+4HomzvRusDmyHWppBjzxuOzlNkrm0&#10;uiV+aHSPdw1Wn9uDVXC/et6sn75i3I+rtL3U66v32eOHUudn8fYGRMAY/srwi8/oUDLTzh3IeNEp&#10;mGcZNxVkKSvni+kCxI51loEsC/mfv/wBAAD//wMAUEsBAi0AFAAGAAgAAAAhALaDOJL+AAAA4QEA&#10;ABMAAAAAAAAAAAAAAAAAAAAAAFtDb250ZW50X1R5cGVzXS54bWxQSwECLQAUAAYACAAAACEAOP0h&#10;/9YAAACUAQAACwAAAAAAAAAAAAAAAAAvAQAAX3JlbHMvLnJlbHNQSwECLQAUAAYACAAAACEAPuPS&#10;crwCAACyBQAADgAAAAAAAAAAAAAAAAAuAgAAZHJzL2Uyb0RvYy54bWxQSwECLQAUAAYACAAAACEA&#10;fWVv/94AAAAHAQAADwAAAAAAAAAAAAAAAAAWBQAAZHJzL2Rvd25yZXYueG1sUEsFBgAAAAAEAAQA&#10;8wAAACE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98" type="#_x0000_t202" style="position:absolute;left:0;text-align:left;margin-left:33.95pt;margin-top:237.3pt;width:12.5pt;height:118.05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7e+vAIAALE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YwRJy20aP9t/3P/Y/8dxaY6facScLrrwE0PN2KALlumqrsVxSeFuFjWhG/otZSi&#10;rykpITvf3HTPro44yoCs+zeihDBkq4UFGirZmtJBMRCgQ5fuT52hg0aFCRnNphGcFHDkh3EcXEY2&#10;BEmOtzup9CsqWmSMFEvovEUnu1ulTTYkObqYYFzkrGls9xv+aAMcxx2IDVfNmcnCNvNL7MWr2WoW&#10;OmEwWTmhl2XOdb4MnUnuT6PsMlsuM/+rieuHSc3KknIT5igsP/yzxh0kPkriJC0lGlYaOJOSkpv1&#10;spFoR0DYuf0OBTlzcx+nYYsAXJ5Q8oPQuwliJ5/Mpk6Yh5ETT72Z4/nxTTzxwjjM8seUbhmn/04J&#10;9aC5KIhGMf2Wm2e/59xI0jINo6NhbYpnJyeSGAmueGlbqwlrRvusFCb9h1JAu4+NtoI1Gh3Vqof1&#10;YF/GNDDhjZrXorwHCUsBCgM1wtwDw6wY9TBDUqw+b4mkGDWvOTwDM3COhjwa66NBeFELGEVweTSX&#10;ehxM206yTQ3I40Pj4hqeSsWsih+yODwwmAuWzGGGmcFz/m+9Hibt4hc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TEu3vrwCAACx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1746"/>
        </w:trPr>
        <w:tc>
          <w:tcPr>
            <w:tcW w:w="454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30" w:lineRule="auto"/>
              <w:ind w:right="2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проведение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морфологического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существительных,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имён</w:t>
            </w:r>
            <w:r w:rsidRPr="00743DCE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прилагательных,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предложенным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учебнике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алгоритмам.</w:t>
            </w:r>
          </w:p>
          <w:p w:rsidR="00743DCE" w:rsidRPr="00743DCE" w:rsidRDefault="00743DCE" w:rsidP="00743DCE">
            <w:pPr>
              <w:spacing w:before="2" w:line="230" w:lineRule="auto"/>
              <w:ind w:right="2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Дифференцированное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проведении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разбора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части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речи.</w:t>
            </w:r>
          </w:p>
          <w:p w:rsidR="00743DCE" w:rsidRPr="00743DCE" w:rsidRDefault="00743DCE" w:rsidP="00743DCE">
            <w:pPr>
              <w:spacing w:before="2" w:line="230" w:lineRule="auto"/>
              <w:ind w:right="59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 работа: соотнесение понятия (склонение,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спряжение, неопределённая форма и т. д.) с его краткой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характеристикой</w:t>
            </w:r>
          </w:p>
        </w:tc>
      </w:tr>
      <w:tr w:rsidR="00743DCE" w:rsidRPr="00743DCE" w:rsidTr="00743DCE">
        <w:trPr>
          <w:trHeight w:val="268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0" w:line="188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7</w:t>
            </w:r>
          </w:p>
        </w:tc>
        <w:tc>
          <w:tcPr>
            <w:tcW w:w="1418" w:type="dxa"/>
            <w:tcBorders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57" w:line="19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Синтаксис</w:t>
            </w:r>
          </w:p>
        </w:tc>
        <w:tc>
          <w:tcPr>
            <w:tcW w:w="2552" w:type="dxa"/>
            <w:tcBorders>
              <w:bottom w:val="nil"/>
            </w:tcBorders>
          </w:tcPr>
          <w:p w:rsidR="00743DCE" w:rsidRPr="00743DCE" w:rsidRDefault="00743DCE" w:rsidP="00743DCE">
            <w:pPr>
              <w:spacing w:before="60"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Повторение: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слово,</w:t>
            </w:r>
          </w:p>
        </w:tc>
        <w:tc>
          <w:tcPr>
            <w:tcW w:w="5727" w:type="dxa"/>
            <w:tcBorders>
              <w:top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before="61"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>Учебный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>диалог,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ходе</w:t>
            </w:r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которого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сравниваются</w:t>
            </w:r>
            <w:r w:rsidRPr="00743DCE">
              <w:rPr>
                <w:rFonts w:ascii="Times New Roman" w:eastAsia="Times New Roman" w:hAnsi="Times New Roman" w:cs="Times New Roman"/>
                <w:spacing w:val="-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предложение,</w:t>
            </w:r>
          </w:p>
        </w:tc>
      </w:tr>
      <w:tr w:rsidR="00743DCE" w:rsidRPr="00743DCE" w:rsidTr="00743DCE">
        <w:trPr>
          <w:trHeight w:val="19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spacing w:line="184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сочетание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0"/>
                <w:sz w:val="18"/>
                <w:lang w:val="ru-RU"/>
              </w:rPr>
              <w:t>(словосо­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>словосочетание,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слово,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обосновываются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сходство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различия.</w:t>
            </w:r>
          </w:p>
        </w:tc>
      </w:tr>
      <w:tr w:rsidR="00743DCE" w:rsidRPr="00743DCE" w:rsidTr="00743DCE">
        <w:trPr>
          <w:trHeight w:val="138"/>
        </w:trPr>
        <w:tc>
          <w:tcPr>
            <w:tcW w:w="45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vMerge w:val="restart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четание)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предложение,</w:t>
            </w:r>
            <w:proofErr w:type="gramEnd"/>
          </w:p>
        </w:tc>
        <w:tc>
          <w:tcPr>
            <w:tcW w:w="5727" w:type="dxa"/>
            <w:vMerge w:val="restart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классификация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</w:t>
            </w:r>
          </w:p>
        </w:tc>
      </w:tr>
      <w:tr w:rsidR="00743DCE" w:rsidRPr="00743DCE" w:rsidTr="00743DCE">
        <w:trPr>
          <w:trHeight w:val="193"/>
        </w:trPr>
        <w:tc>
          <w:tcPr>
            <w:tcW w:w="45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727" w:type="dxa"/>
            <w:vMerge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осознание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сходства</w:t>
            </w:r>
            <w:r w:rsidRPr="00743DCE">
              <w:rPr>
                <w:rFonts w:ascii="Times New Roman" w:eastAsia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высказывания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эмоциональной</w:t>
            </w:r>
            <w:r w:rsidRPr="00743DCE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окраске.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различий;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виды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различиями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простых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сложных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жений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высказы­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группировка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определённому</w:t>
            </w:r>
            <w:proofErr w:type="gramEnd"/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(повествователь­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5"/>
                <w:sz w:val="18"/>
                <w:lang w:val="ru-RU"/>
              </w:rPr>
              <w:t>признаку.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вопросительные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Упражнение: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заданными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побудительные);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виды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характеристиками.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таблицей: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горизонтали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строках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эмоцио­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нальной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окраске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(воскли­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нальной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окраске,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вертикали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столбцах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выска­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цательные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невосклица­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зывания,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подбор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примеров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ячеек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таблицы.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);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связь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между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Совместный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синтаксического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разбора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словосочета­</w:t>
            </w:r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предложений,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отработка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проведения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разбора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­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ному алгоритму.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смысло­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изученных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</w:p>
        </w:tc>
      </w:tr>
      <w:tr w:rsidR="00743DCE" w:rsidRPr="00743DCE" w:rsidTr="00743DCE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вых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вопросов);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распро­</w:t>
            </w:r>
            <w:proofErr w:type="gramEnd"/>
          </w:p>
        </w:tc>
        <w:tc>
          <w:tcPr>
            <w:tcW w:w="5727" w:type="dxa"/>
            <w:tcBorders>
              <w:top w:val="nil"/>
              <w:bottom w:val="nil"/>
            </w:tcBorders>
          </w:tcPr>
          <w:p w:rsidR="00743DCE" w:rsidRPr="00743DCE" w:rsidRDefault="00743DCE" w:rsidP="00743DCE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(однородные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члены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сложное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предложение)</w:t>
            </w:r>
          </w:p>
        </w:tc>
      </w:tr>
      <w:tr w:rsidR="00743DCE" w:rsidRPr="00743DCE" w:rsidTr="00743DCE">
        <w:trPr>
          <w:trHeight w:val="279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странённые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нераспро­</w:t>
            </w:r>
          </w:p>
        </w:tc>
        <w:tc>
          <w:tcPr>
            <w:tcW w:w="5727" w:type="dxa"/>
            <w:tcBorders>
              <w:top w:val="nil"/>
              <w:bottom w:val="single" w:sz="6" w:space="0" w:color="000000"/>
            </w:tcBorders>
          </w:tcPr>
          <w:p w:rsidR="00743DCE" w:rsidRPr="00743DCE" w:rsidRDefault="00743DCE" w:rsidP="00743DCE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примерами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00" w:lineRule="exact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P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99" type="#_x0000_t202" style="position:absolute;margin-left:33.85pt;margin-top:344.15pt;width:12.6pt;height:11.1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ZivAIAALAFAAAOAAAAZHJzL2Uyb0RvYy54bWysVEtu2zAQ3RfoHQjuFX0ifyREDhLLKgqk&#10;HyDtAWiJsohKpErSloIiZ+kpuirQM/hIHVKWHSeboq0WxIgzfPN7M1fXfVOjHZWKCZ5g/8LDiPJc&#10;FIxvEvz5U+bMMVKa8ILUgtMEP1CFrxevX111bUwDUYm6oBIBCFdx1ya40rqNXVflFW2IuhAt5aAs&#10;hWyIhl+5cQtJOkBvajfwvKnbCVm0UuRUKbhNByVeWPyypLn+UJaKalQnGGLT9pT2XJvTXVyReCNJ&#10;W7H8EAb5iygawjg4PUKlRBO0lewFVMNyKZQo9UUuGleUJcupzQGy8b1n2dxXpKU2FyiOao9lUv8P&#10;Nn+/+ygRKxI8w4iTBlq0/77/tf+5/4Fmpjpdq2Iwum/BTPe3oocu20xVeyfyLwpxsawI39AbKUVX&#10;UVJAdL556T55OuAoA7Lu3okC3JCtFhaoL2VjSgfFQIAOXXo4dob2GuXG5dTzAtDkoPJDL5rZzrkk&#10;Hh+3Uuk3VDTICAmW0HgLTnZ3SptgSDyaGF9cZKyubfNrfnYBhsMNuIanRmeCsL38FnnRar6ah04Y&#10;TFdO6KWpc5MtQ2ea+bNJepkul6n/aPz6YVyxoqDcuBl55Yd/1rcDwwdGHJmlRM0KA2dCUnKzXtYS&#10;7QjwOrOfLTloTmbueRi2CJDLs5T8IPRug8jJpvOZE2bhxIHqzh3Pj26jqRdGYZqdp3THOP33lFCX&#10;4GgSTAYunYJ+lptnv5e5kbhhGjZHzZoEz49GJDYMXPHCtlYTVg/yk1KY8E+lgHaPjbZ8NRQdyKr7&#10;dT8MxuU4B2tRPACDpQCGARlh7YFgTow6WCEJVl+3RFKM6rccpsDsm1GQo7AeBcLzSsAmgseDuNTD&#10;Xtq2km0qQB7mjIsbmJSSWRabkRqiOMwXrAWbzGGFmb3z9N9anRbt4jcAAAD//wMAUEsDBBQABgAI&#10;AAAAIQCAkp8K4gAAAAkBAAAPAAAAZHJzL2Rvd25yZXYueG1sTI/BTsMwDIbvSLxDZCRuLO3G1q40&#10;nRiDywQSDDhw85qsrWic0mRreXvMCU6W5U+/vz9fjbYVJ9P7xpGCeBKBMFQ63VCl4O314SoF4QOS&#10;xtaRUfBtPKyK87McM+0GejGnXagEh5DPUEEdQpdJ6cvaWPQT1xni28H1FgOvfSV1jwOH21ZOo2gh&#10;LTbEH2rszF1tys/d0Sq4Xz9vN09f43gY1nFzjZv5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KVcBmK8AgAAsAUAAA4AAAAAAAAAAAAAAAAALgIAAGRycy9lMm9Eb2MueG1sUEsBAi0AFAAGAAgA&#10;AAAhAICSnwriAAAACQEAAA8AAAAAAAAAAAAAAAAAFgUAAGRycy9kb3ducmV2LnhtbFBLBQYAAAAA&#10;BAAEAPMAAAAlBgAAAAA=&#10;" filled="f" stroked="f">
                <v:textbox style="layout-flow:vertical" inset="0,0,0,0">
                  <w:txbxContent>
                    <w:p w:rsidR="00743DCE" w:rsidRP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355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7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странённые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spacing w:before="1" w:line="232" w:lineRule="auto"/>
              <w:ind w:right="2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однород­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членами: без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союзов, с союзами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но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одиночным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союзом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.</w:t>
            </w:r>
          </w:p>
          <w:p w:rsidR="00743DCE" w:rsidRPr="00743DCE" w:rsidRDefault="00743DCE" w:rsidP="00743DCE">
            <w:pPr>
              <w:spacing w:before="1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Интонация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перечисления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 предложениях 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родными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членами.</w:t>
            </w:r>
          </w:p>
          <w:p w:rsidR="00743DCE" w:rsidRPr="00743DCE" w:rsidRDefault="00743DCE" w:rsidP="00743DCE">
            <w:pPr>
              <w:spacing w:before="1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Простое и сложное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предложение</w:t>
            </w:r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ознакомле­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). Сложные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:   сложносочинённые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 союзами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Times New Roman" w:eastAsia="Times New Roman" w:hAnsi="Times New Roman" w:cs="Times New Roman"/>
                <w:i/>
                <w:w w:val="115"/>
                <w:sz w:val="18"/>
                <w:lang w:val="ru-RU"/>
              </w:rPr>
              <w:t>но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бессоюзные сложные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предложения (без назы­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терминов)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743DCE" w:rsidRPr="00743DCE" w:rsidTr="00743DCE">
        <w:trPr>
          <w:trHeight w:val="274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6" w:line="228" w:lineRule="auto"/>
              <w:ind w:right="10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Орфография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и пункт</w:t>
            </w:r>
            <w:r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у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ация</w:t>
            </w:r>
          </w:p>
          <w:p w:rsidR="00743DCE" w:rsidRPr="00743DCE" w:rsidRDefault="00743DCE" w:rsidP="00743DCE">
            <w:pPr>
              <w:spacing w:line="204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6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 правил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правописания,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1—3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классах.</w:t>
            </w:r>
          </w:p>
          <w:p w:rsidR="00743DCE" w:rsidRPr="00743DCE" w:rsidRDefault="00743DCE" w:rsidP="00743DCE">
            <w:pPr>
              <w:spacing w:before="1"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Формирование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фической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зоркости: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осознание места возмож­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 возникновения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орфографической ошиб­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ки, использование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различных способов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решения орфографиче­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ской задачи в зависимо­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</w:t>
            </w:r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3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Учебный диалог «Как планировать свои действия по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нию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задачи?»,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результатам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актуализация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последовательности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изученных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орфограмм.</w:t>
            </w:r>
          </w:p>
          <w:p w:rsidR="00743DCE" w:rsidRPr="00743DCE" w:rsidRDefault="00743DCE" w:rsidP="00743DCE">
            <w:pPr>
              <w:spacing w:before="1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данном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орфографических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следование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составленным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алгоритмам.</w:t>
            </w:r>
          </w:p>
          <w:p w:rsidR="00743DCE" w:rsidRPr="00743DCE" w:rsidRDefault="00743DCE" w:rsidP="00743DCE">
            <w:pPr>
              <w:spacing w:before="1" w:line="232" w:lineRule="auto"/>
              <w:ind w:right="2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Комментированное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нём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определённой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орфограммой.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развитие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контроля: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установление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 дидактическим текстом соответствия написания слов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орфографическим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нормам,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P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100" type="#_x0000_t202" style="position:absolute;left:0;text-align:left;margin-left:33.85pt;margin-top:35.85pt;width:12.6pt;height:11.35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e8AugIAALAFAAAOAAAAZHJzL2Uyb0RvYy54bWysVF2O0zAQfkfiDpbfs0mKmzbRpmi3aRDS&#10;8iMtHMBNnMYisYPtNl0hzsIpeELiDD0SY6fpdneFhIA8WBN7/M18M5/n8uW+bdCOKc2lSHF4EWDE&#10;RCFLLjYp/vgh9+YYaUNFSRspWIrvmMYvF8+fXfZdwiaylk3JFAIQoZO+S3FtTJf4vi5q1lJ9ITsm&#10;4LCSqqUGftXGLxXtAb1t/EkQRH4vVdkpWTCtYTcbDvHC4VcVK8y7qtLMoCbFkJtxq3Lr2q7+4pIm&#10;G0W7mhfHNOhfZNFSLiDoCSqjhqKt4k+gWl4oqWVlLgrZ+rKqeMEcB2ATBo/Y3Na0Y44LFEd3pzLp&#10;/wdbvN29V4iXKY4wErSFFh2+HX4efhy+o8hWp+90Ak63HbiZ/bXcQ5cdU93dyOKTRkIuayo27Eop&#10;2deMlpBdaG/6Z1cHHG1B1v0bWUIYujXSAe0r1drSQTEQoEOX7k6dYXuDChsyCoIJnBRwFBISkqmL&#10;QJPxcqe0ecVki6yRYgWNd+B0d6ONTYYmo4uNJWTOm8Y1vxEPNsBx2IHQcNWe2SRcL7/EQbyar+bE&#10;I5No5ZEgy7yrfEm8KA9n0+xFtlxm4VcbNyRJzcuSCRtm1FVI/qxvR4UPijgpS8uGlxbOpqTVZr1s&#10;FNpR0HXuvmNBztz8h2m4IgCXR5TCCQmuJ7GXR/OZR3Iy9eJZMPeCML6Oo4DEJMsfUrrhgv07JdSn&#10;OJ5OpoOWfsstcN9TbjRpuYHJ0fA2xfOTE02sAleidK01lDeDfVYKm/59KaDdY6OdXq1EB7Ga/Xrv&#10;HsaM2PBWzGtZ3oGClQSFgRhh7IFhV4x6GCEp1p+3VDGMmtcCXoGdN6OhRmM9GlQUtYRJBJcHc2mG&#10;ubTtFN/UgDy8MyGv4KVU3Kn4Povj+4Kx4MgcR5idO+f/zut+0C5+AQAA//8DAFBLAwQUAAYACAAA&#10;ACEAR0V9vd8AAAAHAQAADwAAAGRycy9kb3ducmV2LnhtbEyOwU7DMBBE70j8g7VI3KiTEhoa4lSU&#10;wqUCqS1w4LZNtklEbIfYbczfs5zgNBrNaObli6A7caLBtdYoiCcRCDKlrVpTK3h7fbq6BeE8mgo7&#10;a0jBNzlYFOdnOWaVHc2WTjtfCx4xLkMFjfd9JqUrG9LoJrYnw9nBDho926GW1YAjj+tOTqNoJjW2&#10;hh8a7OmhofJzd9QKHpeb9erlK4TDuIzbBFc379fPH0pdXoT7OxCegv8rwy8+o0PBTHt7NJUTnYJZ&#10;mnJTQRqzcj6fzkHsWZMEZJHL//zFDwAAAP//AwBQSwECLQAUAAYACAAAACEAtoM4kv4AAADhAQAA&#10;EwAAAAAAAAAAAAAAAAAAAAAAW0NvbnRlbnRfVHlwZXNdLnhtbFBLAQItABQABgAIAAAAIQA4/SH/&#10;1gAAAJQBAAALAAAAAAAAAAAAAAAAAC8BAABfcmVscy8ucmVsc1BLAQItABQABgAIAAAAIQBxXe8A&#10;ugIAALAFAAAOAAAAAAAAAAAAAAAAAC4CAABkcnMvZTJvRG9jLnhtbFBLAQItABQABgAIAAAAIQBH&#10;RX293wAAAAcBAAAPAAAAAAAAAAAAAAAAABQFAABkcnMvZG93bnJldi54bWxQSwUGAAAAAAQABADz&#10;AAAAIAYAAAAA&#10;" filled="f" stroked="f">
                <v:textbox style="layout-flow:vertical" inset="0,0,0,0">
                  <w:txbxContent>
                    <w:p w:rsidR="00743DCE" w:rsidRP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101" type="#_x0000_t202" style="position:absolute;left:0;text-align:left;margin-left:33.95pt;margin-top:237.3pt;width:12.5pt;height:118.05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zZhvQIAALE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xHGHHSQYsO3w+/Dj8PP1BkqjP0KgWjux7M9P5G7KHLNlPV34rys0JcLBvCN/RaSjE0&#10;lFQQnW9eug+ejjjKgKyHt6ICN2SrhQXa17IzpYNiIECHLt2fOkP3GpXGZRTPI9CUoPLDJAle2eBc&#10;kk6ve6n0ayo6ZIQMS+i8RSe7W6VNNCSdTIwzLgrWtrb7LX90AYbjDfiGp0ZnorDN/Jp4ySpexaET&#10;BrOVE3p57lwXy9CZFf48yl/ly2XufzN+/TBtWFVRbtxMxPLDP2vckeIjJU7UUqJllYEzISm5WS9b&#10;iXYEiF3Yz9YcNGcz93EYtgiQy5OU/CD0boLEKWbx3AmLMHKSuRc7np/cJDMvTMK8eJzSLeP031NC&#10;Q4aTKIhGMp2DfpKbZ7/nuZG0YxpWR8u6DMcnI5IaCq54ZVurCWtH+UEpTPjnUkC7p0ZbwhqOjmzV&#10;+/XeTsb8NAhrUd0DhaUAhgEbYe+BYE6MBtghGVZftkRSjNo3HMbALJxJkJOwngTCy0bAKoLHo7jU&#10;42La9pJtGkAeB42LaxiVmlkWm5kaozgOGOwFm8xxh5nF8/DfWp037eI3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DV/NmG9AgAAsQ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15"/>
          <w:sz w:val="18"/>
          <w:lang w:val="ru-RU"/>
        </w:rPr>
        <w:t>Продолжение 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9" w:line="235" w:lineRule="auto"/>
              <w:ind w:right="38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№</w:t>
            </w:r>
            <w:r w:rsidRPr="00743DCE">
              <w:rPr>
                <w:rFonts w:ascii="Georgia" w:eastAsia="Times New Roman" w:hAnsi="Georgia" w:cs="Times New Roman"/>
                <w:b/>
                <w:spacing w:val="-4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9" w:line="235" w:lineRule="auto"/>
              <w:ind w:right="114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Тема,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раздел</w:t>
            </w:r>
            <w:r w:rsidRPr="00743DCE">
              <w:rPr>
                <w:rFonts w:ascii="Georgia" w:eastAsia="Times New Roman" w:hAnsi="Georgia" w:cs="Times New Roman"/>
                <w:b/>
                <w:spacing w:val="-8"/>
                <w:w w:val="95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spacing w:val="-2"/>
                <w:w w:val="95"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9" w:line="235" w:lineRule="auto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Программное</w:t>
            </w:r>
            <w:r w:rsidRPr="00743DCE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9" w:line="235" w:lineRule="auto"/>
              <w:ind w:right="133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Методы</w:t>
            </w:r>
            <w:r w:rsidRPr="00743DCE">
              <w:rPr>
                <w:rFonts w:ascii="Georgia" w:eastAsia="Times New Roman" w:hAnsi="Georgia" w:cs="Times New Roman"/>
                <w:b/>
                <w:spacing w:val="5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формы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организации</w:t>
            </w:r>
            <w:r w:rsidRPr="00743DCE">
              <w:rPr>
                <w:rFonts w:ascii="Georgia" w:eastAsia="Times New Roman" w:hAnsi="Georgia" w:cs="Times New Roman"/>
                <w:b/>
                <w:spacing w:val="6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обучения.</w:t>
            </w:r>
            <w:r w:rsidRPr="00743DCE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Характеристика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743DCE">
              <w:rPr>
                <w:rFonts w:ascii="Georgia" w:eastAsia="Times New Roman" w:hAnsi="Georgia" w:cs="Times New Roman"/>
                <w:b/>
                <w:spacing w:val="11"/>
                <w:w w:val="9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549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30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слове. Использование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орфографического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словаря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определения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(уточнения) написания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слова. Формирование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действия контроля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проверке собственных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Ознакомление с правила­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 правописания и 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применение:</w:t>
            </w:r>
          </w:p>
          <w:p w:rsidR="00743DCE" w:rsidRPr="00743DCE" w:rsidRDefault="00743DCE" w:rsidP="00743DCE">
            <w:pPr>
              <w:numPr>
                <w:ilvl w:val="0"/>
                <w:numId w:val="26"/>
              </w:numPr>
              <w:tabs>
                <w:tab w:val="left" w:pos="280"/>
              </w:tabs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падежные</w:t>
            </w:r>
          </w:p>
          <w:p w:rsidR="00743DCE" w:rsidRPr="00743DCE" w:rsidRDefault="00743DCE" w:rsidP="00743DCE">
            <w:pPr>
              <w:spacing w:before="4" w:line="228" w:lineRule="auto"/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окончания имён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(кроме существитель­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на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-м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я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-ий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,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-ие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</w:p>
          <w:p w:rsidR="00743DCE" w:rsidRPr="00743DCE" w:rsidRDefault="00743DCE" w:rsidP="00743DCE">
            <w:pPr>
              <w:spacing w:line="228" w:lineRule="auto"/>
              <w:ind w:right="4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i/>
                <w:spacing w:val="-1"/>
                <w:w w:val="120"/>
                <w:sz w:val="18"/>
                <w:lang w:val="ru-RU"/>
              </w:rPr>
              <w:t>-ия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также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кроме</w:t>
            </w:r>
            <w:r w:rsidRPr="00743DCE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 имён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существительных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-о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-ин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-ий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);</w:t>
            </w:r>
          </w:p>
          <w:p w:rsidR="00743DCE" w:rsidRPr="00743DCE" w:rsidRDefault="00743DCE" w:rsidP="00743DCE">
            <w:pPr>
              <w:numPr>
                <w:ilvl w:val="0"/>
                <w:numId w:val="26"/>
              </w:numPr>
              <w:tabs>
                <w:tab w:val="left" w:pos="280"/>
              </w:tabs>
              <w:spacing w:line="198" w:lineRule="exact"/>
              <w:ind w:right="2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падежные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окончания имён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прилагательных;</w:t>
            </w:r>
          </w:p>
          <w:p w:rsidR="00743DCE" w:rsidRPr="00743DCE" w:rsidRDefault="00743DCE" w:rsidP="00743DCE">
            <w:pPr>
              <w:numPr>
                <w:ilvl w:val="0"/>
                <w:numId w:val="26"/>
              </w:numPr>
              <w:tabs>
                <w:tab w:val="left" w:pos="280"/>
              </w:tabs>
              <w:spacing w:line="198" w:lineRule="exact"/>
              <w:ind w:right="2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мягкий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ши­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пящих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на конце глаго­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лов в форме 2­го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лица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единственного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числа;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9" w:line="230" w:lineRule="auto"/>
              <w:ind w:right="1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нахождение ошибок на применение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способа проверки орфограммы; ошибок в объяснении выбора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буквы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орфограммы.</w:t>
            </w:r>
          </w:p>
          <w:p w:rsidR="00743DCE" w:rsidRPr="00743DCE" w:rsidRDefault="00743DCE" w:rsidP="00743DCE">
            <w:pPr>
              <w:spacing w:line="230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группировка слов по месту орфограммы.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парах: группировка слов по типу орфограммы.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группах: группировка слов, написание которых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можно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объяснить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изученными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правилами,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слов,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изученными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правилами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объяснить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нельзя.</w:t>
            </w:r>
          </w:p>
          <w:p w:rsidR="00743DCE" w:rsidRPr="00743DCE" w:rsidRDefault="00743DCE" w:rsidP="00743DCE">
            <w:pPr>
              <w:spacing w:line="230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Моделирование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предложений,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включающих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слова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непрове­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ряемыми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орфограммами.</w:t>
            </w:r>
          </w:p>
          <w:p w:rsidR="00743DCE" w:rsidRPr="00743DCE" w:rsidRDefault="00743DCE" w:rsidP="00743DCE">
            <w:pPr>
              <w:spacing w:line="230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>Оценивание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собственного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результата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выполнения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орфографи­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ческой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задачи, корректировка с помощью учителя своих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преодоления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списывании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</w:p>
          <w:p w:rsidR="00743DCE" w:rsidRPr="00743DCE" w:rsidRDefault="00743DCE" w:rsidP="00743DCE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записи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диктовку.</w:t>
            </w:r>
          </w:p>
          <w:p w:rsidR="00743DCE" w:rsidRPr="00743DCE" w:rsidRDefault="00743DCE" w:rsidP="00743DCE">
            <w:pPr>
              <w:spacing w:line="230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 задание: составление собственного словарика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трудных слов (тех, написание которых не удаётся сразу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запомнить,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написании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которых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регулярно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возникают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сомнения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т.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д.).</w:t>
            </w:r>
          </w:p>
          <w:p w:rsidR="00743DCE" w:rsidRPr="00743DCE" w:rsidRDefault="00743DCE" w:rsidP="00743DCE">
            <w:pPr>
              <w:spacing w:line="230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оценки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своих</w:t>
            </w:r>
            <w:r w:rsidRPr="00743DCE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возможностей:</w:t>
            </w:r>
            <w:r w:rsidRPr="00743DCE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бор</w:t>
            </w:r>
            <w:r w:rsidRPr="00743DCE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упражнений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закрепление</w:t>
            </w:r>
            <w:r w:rsidRPr="00743DCE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орфографического</w:t>
            </w:r>
            <w:r w:rsidRPr="00743DCE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риала.</w:t>
            </w:r>
          </w:p>
          <w:p w:rsidR="00743DCE" w:rsidRPr="00743DCE" w:rsidRDefault="00743DCE" w:rsidP="00743DCE">
            <w:pPr>
              <w:spacing w:line="230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Проблемная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ситуация,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требующая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использования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дополни­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источников  информации:  уточнение  написания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орфографическому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словарю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(в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том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числе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электрон­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ном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носителе).</w:t>
            </w:r>
          </w:p>
          <w:p w:rsidR="00743DCE" w:rsidRPr="00743DCE" w:rsidRDefault="00743DCE" w:rsidP="00743DCE">
            <w:pPr>
              <w:spacing w:line="230" w:lineRule="auto"/>
              <w:ind w:right="3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 задание: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 собственных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макси­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мальным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количеством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включённых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них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словарных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4375150</wp:posOffset>
                </wp:positionV>
                <wp:extent cx="160020" cy="132080"/>
                <wp:effectExtent l="1270" t="3175" r="63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Pr="00430954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102" type="#_x0000_t202" style="position:absolute;margin-left:33.85pt;margin-top:344.5pt;width:12.6pt;height:10.4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GI3vQIAALAFAAAOAAAAZHJzL2Uyb0RvYy54bWysVEtu2zAQ3RfoHQjuFX0s25IQOUgsqyiQ&#10;foC0B6AlyiIqkSpJWw6KnKWn6KpAz+AjdUhZdj6boq0WxIgzfPN7M5dX+7ZBOyoVEzzF/oWHEeWF&#10;KBnfpPjzp9yJMFKa8JI0gtMU31OFrxavX132XUIDUYumpBIBCFdJ36W41rpLXFcVNW2JuhAd5aCs&#10;hGyJhl+5cUtJekBvGzfwvJnbC1l2UhRUKbjNBiVeWPyqooX+UFWKatSkGGLT9pT2XJvTXVySZCNJ&#10;V7PiGAb5iyhawjg4PUFlRBO0lewFVMsKKZSo9EUhWldUFSuozQGy8b1n2dzVpKM2FyiO6k5lUv8P&#10;tni/+ygRK1M8wYiTFlp0+H74dfh5+IEmpjp9pxIwuuvATO9vxB66bDNV3a0ovijExbImfEOvpRR9&#10;TUkJ0fnmpfvo6YCjDMi6fydKcEO2WligfSVbUzooBgJ06NL9qTN0r1FhXM48LwBNASp/EniR7ZxL&#10;kvFxJ5V+Q0WLjJBiCY234GR3q7QJhiSjifHFRc6axja/4U8uwHC4Adfw1OhMELaX32IvXkWrKHTC&#10;YLZyQi/LnOt8GTqz3J9Ps0m2XGb+g/Hrh0nNypJy42bklR/+Wd+ODB8YcWKWEg0rDZwJScnNetlI&#10;tCPA69x+tuSgOZu5T8OwRYBcnqXkB6F3E8ROPovmTpiHUyeee5Hj+fFNPPPCOMzypyndMk7/PSXU&#10;pzieBtOBS+egn+Xm2e9lbiRpmYbN0bA2xdHJiCSGgSte2tZqwppBflQKE/65FNDusdGWr4aiA1n1&#10;fr23gzGfjXOwFuU9MFgKYBiQEdYeCObEqIcVkmL1dUskxah5y2EKzL4ZBTkK61EgvKgFbCJ4PIhL&#10;PeylbSfZpgbkYc64uIZJqZhlsRmpIYrjfMFasMkcV5jZO4//rdV50S5+AwAA//8DAFBLAwQUAAYA&#10;CAAAACEANADCvuIAAAAJAQAADwAAAGRycy9kb3ducmV2LnhtbEyPTU/DMAyG70j8h8hI3Fi6AesH&#10;TSfG4DKBtA04cMsar61onNJka/n3mBOcLMuPXj9vvhhtK07Y+8aRgukkAoFUOtNQpeDt9ekqAeGD&#10;JqNbR6jgGz0sivOzXGfGDbTF0y5UgkPIZ1pBHUKXSenLGq32E9ch8e3geqsDr30lTa8HDretnEXR&#10;XFrdEH+odYcPNZafu6NV8LjcrFcvX+N4GJbT5kavbt+vnz+UurwY7+9ABBzDHwy/+qwOBTvt3ZGM&#10;F62CeRwzyTNJuRMD6SwFsVcQR2kCssjl/wbFDwAAAP//AwBQSwECLQAUAAYACAAAACEAtoM4kv4A&#10;AADhAQAAEwAAAAAAAAAAAAAAAAAAAAAAW0NvbnRlbnRfVHlwZXNdLnhtbFBLAQItABQABgAIAAAA&#10;IQA4/SH/1gAAAJQBAAALAAAAAAAAAAAAAAAAAC8BAABfcmVscy8ucmVsc1BLAQItABQABgAIAAAA&#10;IQBiXGI3vQIAALAFAAAOAAAAAAAAAAAAAAAAAC4CAABkcnMvZTJvRG9jLnhtbFBLAQItABQABgAI&#10;AAAAIQA0AMK+4gAAAAkBAAAPAAAAAAAAAAAAAAAAABcFAABkcnMvZG93bnJldi54bWxQSwUGAAAA&#10;AAQABADzAAAAJgYAAAAA&#10;" filled="f" stroked="f">
                <v:textbox style="layout-flow:vertical" inset="0,0,0,0">
                  <w:txbxContent>
                    <w:p w:rsidR="00743DCE" w:rsidRPr="00430954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3634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743DCE" w:rsidRPr="00743DCE" w:rsidRDefault="00743DCE" w:rsidP="00743DCE">
            <w:pPr>
              <w:numPr>
                <w:ilvl w:val="0"/>
                <w:numId w:val="25"/>
              </w:numPr>
              <w:tabs>
                <w:tab w:val="left" w:pos="283"/>
              </w:tabs>
              <w:spacing w:before="62" w:line="223" w:lineRule="auto"/>
              <w:ind w:right="1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наличие или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отсутствие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мягкого знака в глаго­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лах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-т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 xml:space="preserve">ься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i/>
                <w:w w:val="115"/>
                <w:sz w:val="18"/>
                <w:lang w:val="ru-RU"/>
              </w:rPr>
              <w:t>-тся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;</w:t>
            </w:r>
          </w:p>
          <w:p w:rsidR="00743DCE" w:rsidRPr="00743DCE" w:rsidRDefault="00743DCE" w:rsidP="00743DCE">
            <w:pPr>
              <w:numPr>
                <w:ilvl w:val="0"/>
                <w:numId w:val="25"/>
              </w:numPr>
              <w:tabs>
                <w:tab w:val="left" w:pos="283"/>
              </w:tabs>
              <w:spacing w:before="2" w:line="194" w:lineRule="exact"/>
              <w:ind w:right="4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безударные личные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окончания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глаголов;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знаки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препинания</w:t>
            </w:r>
          </w:p>
          <w:p w:rsidR="00743DCE" w:rsidRPr="00743DCE" w:rsidRDefault="00743DCE" w:rsidP="00743DCE">
            <w:pPr>
              <w:spacing w:line="225" w:lineRule="auto"/>
              <w:ind w:right="1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в предложениях 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одно­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родными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членами,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соединёнными союзами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а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i/>
                <w:w w:val="120"/>
                <w:sz w:val="18"/>
                <w:lang w:val="ru-RU"/>
              </w:rPr>
              <w:t>но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без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союзов.</w:t>
            </w:r>
          </w:p>
          <w:p w:rsidR="00743DCE" w:rsidRPr="00743DCE" w:rsidRDefault="00743DCE" w:rsidP="00743DCE">
            <w:pPr>
              <w:spacing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знаками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препинания в сложном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предложении,</w:t>
            </w:r>
            <w:r w:rsidRPr="00743DCE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состоящем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двух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простых.</w:t>
            </w:r>
          </w:p>
          <w:p w:rsidR="00743DCE" w:rsidRPr="00743DCE" w:rsidRDefault="00743DCE" w:rsidP="00743DCE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Наблюдение за знаками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препинания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прямой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речью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автора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3" w:line="225" w:lineRule="auto"/>
              <w:ind w:right="3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Проектное задание: составление собственных текстов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диктантов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заданную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орфограмму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орфограмм.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Самоконтроль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правильности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неправильно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записанных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исправление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ошибок.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Устное высказывание при обосновании правильности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написания,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обобщении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результатов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наблюдения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орфографическим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материалом</w:t>
            </w:r>
          </w:p>
        </w:tc>
      </w:tr>
      <w:tr w:rsidR="00743DCE" w:rsidRPr="00743DCE" w:rsidTr="00743DCE">
        <w:trPr>
          <w:trHeight w:val="267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spacing w:before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9"/>
                <w:sz w:val="18"/>
                <w:lang w:val="ru-RU"/>
              </w:rPr>
              <w:t>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2" w:line="220" w:lineRule="auto"/>
              <w:ind w:right="43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Развитие</w:t>
            </w:r>
            <w:r w:rsidRPr="00743DCE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речи</w:t>
            </w:r>
          </w:p>
          <w:p w:rsidR="00743DCE" w:rsidRPr="00743DCE" w:rsidRDefault="00743DCE" w:rsidP="00743DCE">
            <w:pPr>
              <w:spacing w:line="19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1" w:line="225" w:lineRule="auto"/>
              <w:ind w:right="2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Повторение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продолже­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начатой</w:t>
            </w:r>
          </w:p>
          <w:p w:rsidR="00743DCE" w:rsidRPr="00743DCE" w:rsidRDefault="00743DCE" w:rsidP="00743DCE">
            <w:pPr>
              <w:spacing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предыдущих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классах: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 устного 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письменного общения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(письмо,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поздравитель­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открытка,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объявле­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 и др.); диалог;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монолог; отражение темы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 или основной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мысли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заголовке.</w:t>
            </w:r>
          </w:p>
          <w:p w:rsidR="00743DCE" w:rsidRPr="00743DCE" w:rsidRDefault="00743DCE" w:rsidP="00743DCE">
            <w:pPr>
              <w:spacing w:line="225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Корректирование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(заданных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собствен­</w:t>
            </w:r>
            <w:proofErr w:type="gramEnd"/>
          </w:p>
        </w:tc>
        <w:tc>
          <w:tcPr>
            <w:tcW w:w="5727" w:type="dxa"/>
            <w:tcBorders>
              <w:top w:val="single" w:sz="6" w:space="0" w:color="000000"/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72" w:line="225" w:lineRule="auto"/>
              <w:ind w:right="1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обоснование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целесообразно­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выбора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языковых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средств,</w:t>
            </w:r>
            <w:r w:rsidRPr="00743DCE">
              <w:rPr>
                <w:rFonts w:ascii="Times New Roman" w:eastAsia="Times New Roman" w:hAnsi="Times New Roman" w:cs="Times New Roman"/>
                <w:spacing w:val="-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соответствующих</w:t>
            </w:r>
            <w:r w:rsidRPr="00743DCE">
              <w:rPr>
                <w:rFonts w:ascii="Times New Roman" w:eastAsia="Times New Roman" w:hAnsi="Times New Roman" w:cs="Times New Roman"/>
                <w:spacing w:val="-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цели</w:t>
            </w:r>
          </w:p>
          <w:p w:rsidR="00743DCE" w:rsidRPr="00743DCE" w:rsidRDefault="00743DCE" w:rsidP="00743DCE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условиям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общения.</w:t>
            </w:r>
          </w:p>
          <w:p w:rsidR="00743DCE" w:rsidRPr="00743DCE" w:rsidRDefault="00743DCE" w:rsidP="00743DCE">
            <w:pPr>
              <w:spacing w:before="3"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парах: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дидактического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нахождение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нём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смысловых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ошибок.</w:t>
            </w:r>
          </w:p>
          <w:p w:rsidR="00743DCE" w:rsidRPr="00743DCE" w:rsidRDefault="00743DCE" w:rsidP="00743DCE">
            <w:pPr>
              <w:spacing w:line="22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Творческие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создавать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письменные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тексты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разных</w:t>
            </w:r>
            <w:r w:rsidRPr="00743DCE">
              <w:rPr>
                <w:rFonts w:ascii="Times New Roman" w:eastAsia="Times New Roman" w:hAnsi="Times New Roman" w:cs="Times New Roman"/>
                <w:spacing w:val="-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(описание,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рассуждение,</w:t>
            </w:r>
            <w:r w:rsidRPr="00743DCE">
              <w:rPr>
                <w:rFonts w:ascii="Times New Roman" w:eastAsia="Times New Roman" w:hAnsi="Times New Roman" w:cs="Times New Roman"/>
                <w:spacing w:val="-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повествование).</w:t>
            </w:r>
          </w:p>
          <w:p w:rsidR="00743DCE" w:rsidRPr="00743DCE" w:rsidRDefault="00743DCE" w:rsidP="00743DCE">
            <w:pPr>
              <w:spacing w:line="225" w:lineRule="auto"/>
              <w:ind w:right="4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соответствующего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заданной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жанра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письма,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поздравительной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открытки,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записки.</w:t>
            </w:r>
          </w:p>
          <w:p w:rsidR="00743DCE" w:rsidRPr="00743DCE" w:rsidRDefault="00743DCE" w:rsidP="00743DCE">
            <w:pPr>
              <w:spacing w:line="225" w:lineRule="auto"/>
              <w:ind w:right="5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 задание: составление текстов разных типов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(описание, повествование, рассуждение) на одну и ту же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тему.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25" w:lineRule="auto"/>
        <w:rPr>
          <w:rFonts w:ascii="Times New Roman" w:eastAsia="Times New Roman" w:hAnsi="Times New Roman" w:cs="Times New Roman"/>
          <w:sz w:val="18"/>
          <w:lang w:val="ru-RU"/>
        </w:rPr>
        <w:sectPr w:rsidR="00743DCE" w:rsidRPr="00743D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43DCE" w:rsidRPr="00743DCE" w:rsidRDefault="00743DCE" w:rsidP="00743DCE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103" type="#_x0000_t202" style="position:absolute;left:0;text-align:left;margin-left:33.85pt;margin-top:35.85pt;width:12.6pt;height:11.35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32ugIAALAFAAAOAAAAZHJzL2Uyb0RvYy54bWysVNuO0zAQfUfiHyy/Z3PBvSTaFO02DUJa&#10;LtLCB7iJ01gkdrDdpivEt/AVPCHxDf0kxk7T7e4KCQF5sCb2+MycmeO5fLlvG7RjSnMpUhxeBBgx&#10;UciSi02KP37IvTlG2lBR0kYKluI7pvHLxfNnl32XsEjWsimZQgAidNJ3Ka6N6RLf10XNWqovZMcE&#10;HFZStdTAr9r4paI9oLeNHwXB1O+lKjslC6Y17GbDIV44/KpihXlXVZoZ1KQYcjNuVW5d29VfXNJk&#10;o2hX8+KYBv2LLFrKBQQ9QWXUULRV/AlUywsltazMRSFbX1YVL5jjAGzC4BGb25p2zHGB4ujuVCb9&#10;/2CLt7v3CvEyxRFGgrbQosO3w8/Dj8N3FNnq9J1OwOm2Azezv5Z76LJjqrsbWXzSSMhlTcWGXSkl&#10;+5rRErIL7U3/7OqAoy3Iun8jSwhDt0Y6oH2lWls6KAYCdOjS3akzbG9QYUNOgyCCkwKOQkJCMnER&#10;aDJe7pQ2r5hskTVSrKDxDpzubrSxydBkdLGxhMx507jmN+LBBjgOOxAartozm4Tr5Zc4iFfz1Zx4&#10;JJquPBJkmXeVL4k3zcPZJHuRLZdZ+NXGDUlS87JkwoYZdRWSP+vbUeGDIk7K0rLhpYWzKWm1WS8b&#10;hXYUdJ2771iQMzf/YRquCMDlEaUwIsF1FHv5dD7zSE4mXjwL5l4QxtfxNCAxyfKHlG64YP9OCfUp&#10;jifRZNDSb7kF7nvKjSYtNzA5Gt6meH5yoolV4EqUrrWG8mawz0ph078vBbR7bLTTq5XoIFazX+/d&#10;w5jNbHgr5rUs70DBSoLCQIww9sCwK0Y9jJAU689bqhhGzWsBr8DOm9FQo7EeDSqKWsIkgsuDuTTD&#10;XNp2im9qQB7emZBX8FIq7lR8n8XxfcFYcGSOI8zOnfN/53U/aBe/AAAA//8DAFBLAwQUAAYACAAA&#10;ACEAR0V9vd8AAAAHAQAADwAAAGRycy9kb3ducmV2LnhtbEyOwU7DMBBE70j8g7VI3KiTEhoa4lSU&#10;wqUCqS1w4LZNtklEbIfYbczfs5zgNBrNaObli6A7caLBtdYoiCcRCDKlrVpTK3h7fbq6BeE8mgo7&#10;a0jBNzlYFOdnOWaVHc2WTjtfCx4xLkMFjfd9JqUrG9LoJrYnw9nBDho926GW1YAjj+tOTqNoJjW2&#10;hh8a7OmhofJzd9QKHpeb9erlK4TDuIzbBFc379fPH0pdXoT7OxCegv8rwy8+o0PBTHt7NJUTnYJZ&#10;mnJTQRqzcj6fzkHsWZMEZJHL//zFDwAAAP//AwBQSwECLQAUAAYACAAAACEAtoM4kv4AAADhAQAA&#10;EwAAAAAAAAAAAAAAAAAAAAAAW0NvbnRlbnRfVHlwZXNdLnhtbFBLAQItABQABgAIAAAAIQA4/SH/&#10;1gAAAJQBAAALAAAAAAAAAAAAAAAAAC8BAABfcmVscy8ucmVsc1BLAQItABQABgAIAAAAIQC9lR32&#10;ugIAALAFAAAOAAAAAAAAAAAAAAAAAC4CAABkcnMvZTJvRG9jLnhtbFBLAQItABQABgAIAAAAIQBH&#10;RX293wAAAAcBAAAPAAAAAAAAAAAAAAAAABQFAABkcnMvZG93bnJldi54bWxQSwUGAAAAAAQABADz&#10;AAAAIA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DCE" w:rsidRDefault="00743DCE" w:rsidP="00743DCE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104" type="#_x0000_t202" style="position:absolute;left:0;text-align:left;margin-left:33.95pt;margin-top:237.3pt;width:12.5pt;height:118.05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+EduwIAALEFAAAOAAAAZHJzL2Uyb0RvYy54bWysVEtu2zAQ3RfoHQjuFX0i25JgOUgsqyiQ&#10;foC0B6AlyiIqkSpJWw6KnqWn6KpAz+AjdUhZjpOgQNFWC2IoDt/Mm3mc+dW+bdCOSsUET7F/4WFE&#10;eSFKxjcp/vghdyKMlCa8JI3gNMX3VOGrxcsX875LaCBq0ZRUIgDhKum7FNdad4nrqqKmLVEXoqMc&#10;DishW6JhKzduKUkP6G3jBp43dXshy06KgioFf7PhEC8sflXRQr+rKkU1alIMuWm7Sruuzeou5iTZ&#10;SNLVrDimQf4ii5YwDkFPUBnRBG0lewbVskIKJSp9UYjWFVXFCmo5ABvfe8LmriYdtVygOKo7lUn9&#10;P9ji7e69RKyE3mHESQstOnw7/Dz8OHxHvqlO36kEnO46cNP7G7E3noap6m5F8UkhLpY14Rt6LaXo&#10;a0pKyM7edM+uDjjKgKz7N6KEMGSrhQXaV7I1gFAMBOjQpftTZ+heo8KEnESzCZwUcOSHcRxcTkxy&#10;LknG251U+hUVLTJGiiV03qKT3a3Sg+voYoJxkbOmsd1v+KMfgDn8gdhw1ZyZLGwzv8RevIpWUeiE&#10;wXTlhF6WOdf5MnSmuT+bZJfZcpn5X01cP0xqVpaUmzCjsPzwzxp3lPggiZO0lGhYaeBMSkpu1stG&#10;oh0BYef2OxbkzM19nIatF3B5QskPQu8miJ18Gs2cMA8nTjzzIsfz45t46oVxmOWPKd0yTv+dEupT&#10;HE+CySCm33Lz7PecG0lapmF0NKxNcXRyIomR4IqXtrWasGawz0ph0n8oBbR7bLQVrNHooFa9X+/t&#10;y5hF40NYi/IeJCwFKAzUCHMPDLNi1MMMSbH6vCWSYtS85vAMzMAZDTka69EgvKgFjCK4PJhLPQym&#10;bSfZpgbk4aFxcQ1PpWJWxeZNDVkABbOBuWDJHGeYGTzne+v1MGkXvwA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BP&#10;e+EduwIAALE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743DCE" w:rsidRDefault="00743DCE" w:rsidP="00743DCE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3DCE">
        <w:rPr>
          <w:rFonts w:ascii="Times New Roman" w:eastAsia="Times New Roman" w:hAnsi="Times New Roman" w:cs="Times New Roman"/>
          <w:i/>
          <w:w w:val="120"/>
          <w:sz w:val="18"/>
          <w:lang w:val="ru-RU"/>
        </w:rPr>
        <w:t>Окончание</w:t>
      </w:r>
      <w:r w:rsidRPr="00743DCE">
        <w:rPr>
          <w:rFonts w:ascii="Times New Roman" w:eastAsia="Times New Roman" w:hAnsi="Times New Roman" w:cs="Times New Roman"/>
          <w:i/>
          <w:spacing w:val="-14"/>
          <w:w w:val="120"/>
          <w:sz w:val="18"/>
          <w:lang w:val="ru-RU"/>
        </w:rPr>
        <w:t xml:space="preserve"> </w:t>
      </w:r>
      <w:r w:rsidRPr="00743DCE">
        <w:rPr>
          <w:rFonts w:ascii="Times New Roman" w:eastAsia="Times New Roman" w:hAnsi="Times New Roman" w:cs="Times New Roman"/>
          <w:i/>
          <w:w w:val="120"/>
          <w:sz w:val="18"/>
          <w:lang w:val="ru-RU"/>
        </w:rPr>
        <w:t>табл.</w:t>
      </w:r>
    </w:p>
    <w:p w:rsidR="00743DCE" w:rsidRPr="00743DCE" w:rsidRDefault="00743DCE" w:rsidP="00743DC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552"/>
        <w:gridCol w:w="5727"/>
      </w:tblGrid>
      <w:tr w:rsidR="00743DCE" w:rsidRPr="00743DCE" w:rsidTr="00743DCE">
        <w:trPr>
          <w:trHeight w:val="558"/>
        </w:trPr>
        <w:tc>
          <w:tcPr>
            <w:tcW w:w="454" w:type="dxa"/>
          </w:tcPr>
          <w:p w:rsidR="00743DCE" w:rsidRPr="00743DCE" w:rsidRDefault="00743DCE" w:rsidP="00743DCE">
            <w:pPr>
              <w:spacing w:before="68" w:line="228" w:lineRule="auto"/>
              <w:ind w:right="3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10"/>
                <w:sz w:val="18"/>
                <w:lang w:val="ru-RU"/>
              </w:rPr>
              <w:t>№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</w:t>
            </w:r>
            <w:proofErr w:type="gramEnd"/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/п</w:t>
            </w:r>
          </w:p>
        </w:tc>
        <w:tc>
          <w:tcPr>
            <w:tcW w:w="1418" w:type="dxa"/>
          </w:tcPr>
          <w:p w:rsidR="00743DCE" w:rsidRPr="00743DCE" w:rsidRDefault="00743DCE" w:rsidP="00743DCE">
            <w:pPr>
              <w:spacing w:before="68" w:line="228" w:lineRule="auto"/>
              <w:ind w:right="11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Тема,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743DCE">
              <w:rPr>
                <w:rFonts w:ascii="Cambria" w:eastAsia="Times New Roman" w:hAnsi="Cambria" w:cs="Times New Roman"/>
                <w:b/>
                <w:spacing w:val="8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курса</w:t>
            </w:r>
          </w:p>
        </w:tc>
        <w:tc>
          <w:tcPr>
            <w:tcW w:w="2552" w:type="dxa"/>
          </w:tcPr>
          <w:p w:rsidR="00743DCE" w:rsidRPr="00743DCE" w:rsidRDefault="00743DCE" w:rsidP="00743DCE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Программное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5727" w:type="dxa"/>
          </w:tcPr>
          <w:p w:rsidR="00743DCE" w:rsidRPr="00743DCE" w:rsidRDefault="00743DCE" w:rsidP="00743DCE">
            <w:pPr>
              <w:spacing w:before="68" w:line="228" w:lineRule="auto"/>
              <w:ind w:right="13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43DCE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Методы и формы организации обучения.</w:t>
            </w:r>
            <w:r w:rsidRPr="00743DCE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Характеристика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743DCE">
              <w:rPr>
                <w:rFonts w:ascii="Cambria" w:eastAsia="Times New Roman" w:hAnsi="Cambria" w:cs="Times New Roman"/>
                <w:b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43DCE" w:rsidRPr="00743DCE" w:rsidTr="00743DCE">
        <w:trPr>
          <w:trHeight w:val="455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743DCE" w:rsidRPr="00743DCE" w:rsidRDefault="00743DCE" w:rsidP="00743DC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ных) с учётом точности,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правильности,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богатства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 выразительности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письменной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речи.</w:t>
            </w:r>
            <w:proofErr w:type="gramEnd"/>
          </w:p>
          <w:p w:rsidR="00743DCE" w:rsidRPr="00743DCE" w:rsidRDefault="00743DCE" w:rsidP="00743DCE">
            <w:pPr>
              <w:spacing w:line="232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Изложение (подробный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устный и письменный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пересказ текста;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рочный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устный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пересказ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текста).</w:t>
            </w:r>
          </w:p>
          <w:p w:rsidR="00743DCE" w:rsidRPr="00743DCE" w:rsidRDefault="00743DCE" w:rsidP="00743DCE">
            <w:pPr>
              <w:spacing w:line="232" w:lineRule="auto"/>
              <w:ind w:right="3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Сочинение как вид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письменной работы.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Изучающее,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ознакоми­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тельное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чтение.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информации,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заданной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 тексте в явном виде.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Формулирование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стых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spacing w:val="-1"/>
                <w:w w:val="115"/>
                <w:sz w:val="18"/>
                <w:lang w:val="ru-RU"/>
              </w:rPr>
              <w:t>выводов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-10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основе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информации,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щейся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тексте.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Интер­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претация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и обобщение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содержащейся</w:t>
            </w:r>
            <w:r w:rsidRPr="00743DCE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тексте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</w:p>
        </w:tc>
        <w:tc>
          <w:tcPr>
            <w:tcW w:w="5727" w:type="dxa"/>
            <w:tcBorders>
              <w:bottom w:val="single" w:sz="6" w:space="0" w:color="000000"/>
            </w:tcBorders>
          </w:tcPr>
          <w:p w:rsidR="00743DCE" w:rsidRPr="00743DCE" w:rsidRDefault="00743DCE" w:rsidP="00743DCE">
            <w:pPr>
              <w:spacing w:before="67"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Практическая</w:t>
            </w:r>
            <w:r w:rsidRPr="00743DCE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работа: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написание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отзыва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743DCE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прочитанную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книгу.</w:t>
            </w:r>
          </w:p>
          <w:p w:rsidR="00743DCE" w:rsidRPr="00743DCE" w:rsidRDefault="00743DCE" w:rsidP="00743DCE">
            <w:pPr>
              <w:spacing w:line="232" w:lineRule="auto"/>
              <w:ind w:right="4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группах: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корректировка</w:t>
            </w:r>
            <w:r w:rsidRPr="00743DCE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дидактического</w:t>
            </w:r>
            <w:r w:rsidRPr="00743DCE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текста,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котором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допущены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смысловые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ошибки.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Совместное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задания: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критери­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ям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:</w:t>
            </w:r>
            <w:r w:rsidRPr="00743DCE">
              <w:rPr>
                <w:rFonts w:ascii="Times New Roman" w:eastAsia="Times New Roman" w:hAnsi="Times New Roman" w:cs="Times New Roman"/>
                <w:spacing w:val="-14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правильность,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богатство,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выразительность.</w:t>
            </w:r>
          </w:p>
          <w:p w:rsidR="00743DCE" w:rsidRPr="00743DCE" w:rsidRDefault="00743DCE" w:rsidP="00743DCE">
            <w:pPr>
              <w:spacing w:line="232" w:lineRule="auto"/>
              <w:ind w:right="1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собственных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743DCE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работе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над</w:t>
            </w:r>
            <w:r w:rsidRPr="00743DCE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изложениями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 сочинениями, соотнесение своих действий с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spacing w:val="-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алгоритмами.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Самооценка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правильности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выполнения</w:t>
            </w:r>
            <w:r w:rsidRPr="00743DCE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учебной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задачи: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соотнесение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исходным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(для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изложе­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темой</w:t>
            </w:r>
            <w:r w:rsidRPr="00743DCE">
              <w:rPr>
                <w:rFonts w:ascii="Times New Roman" w:eastAsia="Times New Roman" w:hAnsi="Times New Roman" w:cs="Times New Roman"/>
                <w:spacing w:val="-7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(для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сочинений).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Практическое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выбор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источника</w:t>
            </w:r>
            <w:r w:rsidRPr="00743DCE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получения</w:t>
            </w:r>
            <w:r w:rsidRPr="00743DCE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инфор­</w:t>
            </w:r>
            <w:r w:rsidRPr="00743DCE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мации</w:t>
            </w:r>
            <w:proofErr w:type="gramEnd"/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(определённый тип словаря, справочников) для</w:t>
            </w:r>
            <w:r w:rsidRPr="00743DCE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решения</w:t>
            </w:r>
            <w:r w:rsidRPr="00743DCE">
              <w:rPr>
                <w:rFonts w:ascii="Times New Roman" w:eastAsia="Times New Roman" w:hAnsi="Times New Roman" w:cs="Times New Roman"/>
                <w:spacing w:val="-13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учебно­практической</w:t>
            </w:r>
            <w:r w:rsidRPr="00743DCE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задачи.</w:t>
            </w:r>
          </w:p>
          <w:p w:rsidR="00743DCE" w:rsidRPr="00743DCE" w:rsidRDefault="00743DCE" w:rsidP="00743DCE">
            <w:pPr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Творческое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задание: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подготовка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небольшого</w:t>
            </w:r>
            <w:r w:rsidRPr="00743DCE">
              <w:rPr>
                <w:rFonts w:ascii="Times New Roman" w:eastAsia="Times New Roman" w:hAnsi="Times New Roman" w:cs="Times New Roman"/>
                <w:spacing w:val="-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публичного</w:t>
            </w:r>
            <w:r w:rsidRPr="00743DCE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743DCE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</w:p>
        </w:tc>
      </w:tr>
    </w:tbl>
    <w:p w:rsidR="00743DCE" w:rsidRPr="00743DCE" w:rsidRDefault="00743DCE" w:rsidP="00743DCE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18"/>
          <w:lang w:val="ru-RU"/>
        </w:rPr>
        <w:sectPr w:rsidR="00743DCE" w:rsidRPr="00743D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4D22A4" w:rsidRPr="00851F5B" w:rsidRDefault="004D22A4" w:rsidP="00743DCE">
      <w:pPr>
        <w:autoSpaceDE w:val="0"/>
        <w:autoSpaceDN w:val="0"/>
        <w:spacing w:after="64" w:line="220" w:lineRule="exact"/>
        <w:rPr>
          <w:lang w:val="ru-RU"/>
        </w:rPr>
      </w:pPr>
    </w:p>
    <w:sectPr w:rsidR="004D22A4" w:rsidRPr="00851F5B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67F" w:rsidRDefault="001A267F">
      <w:pPr>
        <w:spacing w:after="0" w:line="240" w:lineRule="auto"/>
      </w:pPr>
      <w:r>
        <w:separator/>
      </w:r>
    </w:p>
  </w:endnote>
  <w:endnote w:type="continuationSeparator" w:id="0">
    <w:p w:rsidR="001A267F" w:rsidRDefault="001A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panose1 w:val="02060603050605020204"/>
    <w:charset w:val="CC"/>
    <w:family w:val="roman"/>
    <w:pitch w:val="variable"/>
    <w:sig w:usb0="E50006FF" w:usb1="5200F9FB" w:usb2="0A04002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67F" w:rsidRDefault="001A267F">
      <w:pPr>
        <w:spacing w:after="0" w:line="240" w:lineRule="auto"/>
      </w:pPr>
      <w:r>
        <w:separator/>
      </w:r>
    </w:p>
  </w:footnote>
  <w:footnote w:type="continuationSeparator" w:id="0">
    <w:p w:rsidR="001A267F" w:rsidRDefault="001A2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74B0749"/>
    <w:multiLevelType w:val="hybridMultilevel"/>
    <w:tmpl w:val="45788D28"/>
    <w:lvl w:ilvl="0" w:tplc="D26286C6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3EA31C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50C199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1CCD06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828359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EA41A0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4F2C2D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9AC246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D0C1C9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0D651669"/>
    <w:multiLevelType w:val="hybridMultilevel"/>
    <w:tmpl w:val="BA96AA7E"/>
    <w:lvl w:ilvl="0" w:tplc="5964E5F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DC09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CBCB48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6F4045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422EF5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9410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88AB06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16CB2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D62E2D8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1">
    <w:nsid w:val="0E656263"/>
    <w:multiLevelType w:val="hybridMultilevel"/>
    <w:tmpl w:val="8F7E5784"/>
    <w:lvl w:ilvl="0" w:tplc="D974F56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032F81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34A1E7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2A88A8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A6C45F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C7A14C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5FCFF2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CE2CFE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2D84D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10861D65"/>
    <w:multiLevelType w:val="hybridMultilevel"/>
    <w:tmpl w:val="C420A30E"/>
    <w:lvl w:ilvl="0" w:tplc="F2E6118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C0AC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CA09BA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27264D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A5AD71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75581E9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8E42DF8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86C57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DE0ADAC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3">
    <w:nsid w:val="118F425B"/>
    <w:multiLevelType w:val="hybridMultilevel"/>
    <w:tmpl w:val="9998DDCA"/>
    <w:lvl w:ilvl="0" w:tplc="4E1AAD2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FC0924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06007BF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878CCC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538A48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00C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8AC1A1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AA0E43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9005E7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>
    <w:nsid w:val="14FC4427"/>
    <w:multiLevelType w:val="hybridMultilevel"/>
    <w:tmpl w:val="953492D8"/>
    <w:lvl w:ilvl="0" w:tplc="08B69BAA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54A47770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8FB23488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CCF0A5F2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C8C135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6824E82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418CF47C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CF5A4AB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829AC59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5">
    <w:nsid w:val="17F7231E"/>
    <w:multiLevelType w:val="hybridMultilevel"/>
    <w:tmpl w:val="ED9C0A16"/>
    <w:lvl w:ilvl="0" w:tplc="3DD6BFB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06A17F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E26946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C4D01A6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B7269E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39A98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8042D51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CFE7F1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93ADEA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19480DC4"/>
    <w:multiLevelType w:val="hybridMultilevel"/>
    <w:tmpl w:val="74C66E3C"/>
    <w:lvl w:ilvl="0" w:tplc="6B34152C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AE1E356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DBB0A89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7F8C53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8D1AA0DC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90B4B662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6436C60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608CD3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1A30F1CC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7">
    <w:nsid w:val="1A3111AE"/>
    <w:multiLevelType w:val="hybridMultilevel"/>
    <w:tmpl w:val="0CF09E20"/>
    <w:lvl w:ilvl="0" w:tplc="C0B44FE6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3C415FA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354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7449E6A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DB00D9A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18DAB05A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09B0289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0C544E9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2CB0A7E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8">
    <w:nsid w:val="1E7827DE"/>
    <w:multiLevelType w:val="hybridMultilevel"/>
    <w:tmpl w:val="77F43246"/>
    <w:lvl w:ilvl="0" w:tplc="0ACEF71A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87A0B0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3B2A3F38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AAD0A1E6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678497F6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2292894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9AAC3A42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7A70A5E6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DF1CC504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9">
    <w:nsid w:val="20865D2F"/>
    <w:multiLevelType w:val="hybridMultilevel"/>
    <w:tmpl w:val="1FB0FAA0"/>
    <w:lvl w:ilvl="0" w:tplc="8260239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7B4BE8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1E83E04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AED82C0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962EE7A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55F2BC64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E3EC7FC0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7B1C522C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8AEB0CC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0">
    <w:nsid w:val="2AA06960"/>
    <w:multiLevelType w:val="hybridMultilevel"/>
    <w:tmpl w:val="CB68F9D4"/>
    <w:lvl w:ilvl="0" w:tplc="C4AA252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F7870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6664EF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ABE0742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DF18368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3D6DD8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C0629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9E822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20A4C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2E3E3685"/>
    <w:multiLevelType w:val="hybridMultilevel"/>
    <w:tmpl w:val="A418C4C6"/>
    <w:lvl w:ilvl="0" w:tplc="7A7C6F8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268240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5DA294DE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A729576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361AE98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43580AB4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07AEE1F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70D0461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87403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2">
    <w:nsid w:val="30696CDB"/>
    <w:multiLevelType w:val="hybridMultilevel"/>
    <w:tmpl w:val="DD3E3E02"/>
    <w:lvl w:ilvl="0" w:tplc="2DBA9F1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B702460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084D9A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26E793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3DA513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378F51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F40C2DE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46931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F9C9D6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3">
    <w:nsid w:val="31A00956"/>
    <w:multiLevelType w:val="hybridMultilevel"/>
    <w:tmpl w:val="D3B8DB50"/>
    <w:lvl w:ilvl="0" w:tplc="1DE6626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1C2A34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BD4858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852BC8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0D3037C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8F2FEC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FD42EC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4E4BCF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42A6462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4">
    <w:nsid w:val="321755E5"/>
    <w:multiLevelType w:val="hybridMultilevel"/>
    <w:tmpl w:val="150CE3B0"/>
    <w:lvl w:ilvl="0" w:tplc="6D32A6C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68C913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88E413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628CC2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43F4674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74A41BA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B747F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5829C7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E48BF1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34E15145"/>
    <w:multiLevelType w:val="hybridMultilevel"/>
    <w:tmpl w:val="0A3889A4"/>
    <w:lvl w:ilvl="0" w:tplc="BC629D1A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470A1B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E629B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C58DB3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0FCE6E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548F2A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68E5AD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68865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088CB2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>
    <w:nsid w:val="386826D4"/>
    <w:multiLevelType w:val="hybridMultilevel"/>
    <w:tmpl w:val="BC12B16A"/>
    <w:lvl w:ilvl="0" w:tplc="A58C7C5A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0E1A665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086C578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88A89C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2CEC3C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599E6344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894EF150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1C263006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808B4A0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7">
    <w:nsid w:val="39856B67"/>
    <w:multiLevelType w:val="hybridMultilevel"/>
    <w:tmpl w:val="55809634"/>
    <w:lvl w:ilvl="0" w:tplc="EF78509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74CCD5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D021E6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C080FD2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7D80EF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244537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31EB1C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578AAD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F3F8315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45FC29F8"/>
    <w:multiLevelType w:val="hybridMultilevel"/>
    <w:tmpl w:val="7C066EEE"/>
    <w:lvl w:ilvl="0" w:tplc="223C9FE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10C7B0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9B66F2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64261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F22A91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51E58D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C34801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44C1B5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0CE5DE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>
    <w:nsid w:val="4FD14B60"/>
    <w:multiLevelType w:val="hybridMultilevel"/>
    <w:tmpl w:val="D1A05CEC"/>
    <w:lvl w:ilvl="0" w:tplc="5F8AC0F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B72225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B0E2571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9E4A40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0C0A464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6C6F6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F1200A9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6C4338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402EA5D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0">
    <w:nsid w:val="523C7F35"/>
    <w:multiLevelType w:val="hybridMultilevel"/>
    <w:tmpl w:val="C74C470C"/>
    <w:lvl w:ilvl="0" w:tplc="EF1801F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D2475B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68C53D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CDE704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CD60C8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062192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A789EB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C9E257B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5226B6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1">
    <w:nsid w:val="57DE2423"/>
    <w:multiLevelType w:val="hybridMultilevel"/>
    <w:tmpl w:val="05DC462A"/>
    <w:lvl w:ilvl="0" w:tplc="07E660BC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B420202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892A70BE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B24A6A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F1422E6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96C22D20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9CC6F4A2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9348ADCA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90ED5DC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2">
    <w:nsid w:val="636C66DF"/>
    <w:multiLevelType w:val="hybridMultilevel"/>
    <w:tmpl w:val="9D80D2E6"/>
    <w:lvl w:ilvl="0" w:tplc="42E0D7C2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EA8D37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8AE4EAF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1BFC0AD2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E92D72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B67ADF5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E12A8DC8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D7207424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EBEAF83A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3">
    <w:nsid w:val="662A2886"/>
    <w:multiLevelType w:val="hybridMultilevel"/>
    <w:tmpl w:val="BD6A4650"/>
    <w:lvl w:ilvl="0" w:tplc="C928830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0A2611E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2146C42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968A01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DBFCE88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493CE72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869CB25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845A00AC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1C868D5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4">
    <w:nsid w:val="6AC54ECC"/>
    <w:multiLevelType w:val="hybridMultilevel"/>
    <w:tmpl w:val="670EE4C8"/>
    <w:lvl w:ilvl="0" w:tplc="6CAC707E">
      <w:start w:val="1"/>
      <w:numFmt w:val="decimal"/>
      <w:lvlText w:val="%1)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04405700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8264CBA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04242F7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E7181DE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1646E34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393E79EC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F32A5D8E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905C88F2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5">
    <w:nsid w:val="6C5A7B8E"/>
    <w:multiLevelType w:val="hybridMultilevel"/>
    <w:tmpl w:val="9BDA62B4"/>
    <w:lvl w:ilvl="0" w:tplc="13B6A23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03C900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D6A687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CED0AD6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7A412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E42303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5CC34D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B8894C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7EB8DEC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6">
    <w:nsid w:val="6D7612A3"/>
    <w:multiLevelType w:val="hybridMultilevel"/>
    <w:tmpl w:val="6D1418F6"/>
    <w:lvl w:ilvl="0" w:tplc="F8E6453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8329292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5F58252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963C20C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FFE8F04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91062B12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C00C13D2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CCBAACA0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F8B614F2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7">
    <w:nsid w:val="6D790579"/>
    <w:multiLevelType w:val="hybridMultilevel"/>
    <w:tmpl w:val="48289A16"/>
    <w:lvl w:ilvl="0" w:tplc="A2A62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77E5DC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2447C2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E0F6C2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26476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A1A18A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AF2B44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D70F9E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AFEA73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8">
    <w:nsid w:val="6EFE51A5"/>
    <w:multiLevelType w:val="hybridMultilevel"/>
    <w:tmpl w:val="F774D5EC"/>
    <w:lvl w:ilvl="0" w:tplc="51D60EC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F305EA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8F96F83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8A0CB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80EC7F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FFE8C7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FD2ADB8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1C229E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036ACD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9">
    <w:nsid w:val="72C71C6B"/>
    <w:multiLevelType w:val="hybridMultilevel"/>
    <w:tmpl w:val="EF80CAF2"/>
    <w:lvl w:ilvl="0" w:tplc="2C901F00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1E125C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B2B423A6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DE88C04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F61E8C5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B7A449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28FA6CD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17E4790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CAC44D1A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40">
    <w:nsid w:val="73B12E3C"/>
    <w:multiLevelType w:val="hybridMultilevel"/>
    <w:tmpl w:val="C366CFA0"/>
    <w:lvl w:ilvl="0" w:tplc="C158EA48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4D16D5A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9D38DD04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EEE3B14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E75673A0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1DCA2494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A80A0BA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8986A94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18F4B6A0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41">
    <w:nsid w:val="78953F81"/>
    <w:multiLevelType w:val="hybridMultilevel"/>
    <w:tmpl w:val="ED5EF542"/>
    <w:lvl w:ilvl="0" w:tplc="AF7481D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96211A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B68A6D6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14DB8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BA476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CE621F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9CB34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D02F54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C8838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3"/>
  </w:num>
  <w:num w:numId="11">
    <w:abstractNumId w:val="24"/>
  </w:num>
  <w:num w:numId="12">
    <w:abstractNumId w:val="11"/>
  </w:num>
  <w:num w:numId="13">
    <w:abstractNumId w:val="15"/>
  </w:num>
  <w:num w:numId="14">
    <w:abstractNumId w:val="41"/>
  </w:num>
  <w:num w:numId="15">
    <w:abstractNumId w:val="28"/>
  </w:num>
  <w:num w:numId="16">
    <w:abstractNumId w:val="22"/>
  </w:num>
  <w:num w:numId="17">
    <w:abstractNumId w:val="27"/>
  </w:num>
  <w:num w:numId="18">
    <w:abstractNumId w:val="13"/>
  </w:num>
  <w:num w:numId="19">
    <w:abstractNumId w:val="20"/>
  </w:num>
  <w:num w:numId="20">
    <w:abstractNumId w:val="12"/>
  </w:num>
  <w:num w:numId="21">
    <w:abstractNumId w:val="37"/>
  </w:num>
  <w:num w:numId="22">
    <w:abstractNumId w:val="38"/>
  </w:num>
  <w:num w:numId="23">
    <w:abstractNumId w:val="10"/>
  </w:num>
  <w:num w:numId="24">
    <w:abstractNumId w:val="34"/>
  </w:num>
  <w:num w:numId="25">
    <w:abstractNumId w:val="18"/>
  </w:num>
  <w:num w:numId="26">
    <w:abstractNumId w:val="40"/>
  </w:num>
  <w:num w:numId="27">
    <w:abstractNumId w:val="32"/>
  </w:num>
  <w:num w:numId="28">
    <w:abstractNumId w:val="21"/>
  </w:num>
  <w:num w:numId="29">
    <w:abstractNumId w:val="26"/>
  </w:num>
  <w:num w:numId="30">
    <w:abstractNumId w:val="33"/>
  </w:num>
  <w:num w:numId="31">
    <w:abstractNumId w:val="19"/>
  </w:num>
  <w:num w:numId="32">
    <w:abstractNumId w:val="17"/>
  </w:num>
  <w:num w:numId="33">
    <w:abstractNumId w:val="16"/>
  </w:num>
  <w:num w:numId="34">
    <w:abstractNumId w:val="30"/>
  </w:num>
  <w:num w:numId="35">
    <w:abstractNumId w:val="36"/>
  </w:num>
  <w:num w:numId="36">
    <w:abstractNumId w:val="35"/>
  </w:num>
  <w:num w:numId="37">
    <w:abstractNumId w:val="14"/>
  </w:num>
  <w:num w:numId="38">
    <w:abstractNumId w:val="29"/>
  </w:num>
  <w:num w:numId="39">
    <w:abstractNumId w:val="31"/>
  </w:num>
  <w:num w:numId="40">
    <w:abstractNumId w:val="9"/>
  </w:num>
  <w:num w:numId="41">
    <w:abstractNumId w:val="39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733A7"/>
    <w:rsid w:val="0015074B"/>
    <w:rsid w:val="001A267F"/>
    <w:rsid w:val="0029639D"/>
    <w:rsid w:val="00326F90"/>
    <w:rsid w:val="003F630E"/>
    <w:rsid w:val="00430954"/>
    <w:rsid w:val="004838A1"/>
    <w:rsid w:val="004D22A4"/>
    <w:rsid w:val="00561FDE"/>
    <w:rsid w:val="00743DCE"/>
    <w:rsid w:val="007C2A7D"/>
    <w:rsid w:val="00851F5B"/>
    <w:rsid w:val="008C1EE6"/>
    <w:rsid w:val="00AA1D8D"/>
    <w:rsid w:val="00B47730"/>
    <w:rsid w:val="00CB0664"/>
    <w:rsid w:val="00E7246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1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1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0">
    <w:name w:val="c0"/>
    <w:basedOn w:val="a1"/>
    <w:rsid w:val="00561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2"/>
    <w:rsid w:val="00561FDE"/>
  </w:style>
  <w:style w:type="paragraph" w:styleId="aff8">
    <w:name w:val="Balloon Text"/>
    <w:basedOn w:val="a1"/>
    <w:link w:val="aff9"/>
    <w:uiPriority w:val="99"/>
    <w:semiHidden/>
    <w:unhideWhenUsed/>
    <w:rsid w:val="00561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561FDE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743DCE"/>
  </w:style>
  <w:style w:type="table" w:customStyle="1" w:styleId="TableNormal">
    <w:name w:val="Table Normal"/>
    <w:uiPriority w:val="2"/>
    <w:semiHidden/>
    <w:unhideWhenUsed/>
    <w:qFormat/>
    <w:rsid w:val="00743DCE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743DCE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743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743D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footnote reference"/>
    <w:basedOn w:val="a2"/>
    <w:uiPriority w:val="99"/>
    <w:semiHidden/>
    <w:unhideWhenUsed/>
    <w:rsid w:val="00743D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1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1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0">
    <w:name w:val="c0"/>
    <w:basedOn w:val="a1"/>
    <w:rsid w:val="00561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2"/>
    <w:rsid w:val="00561FDE"/>
  </w:style>
  <w:style w:type="paragraph" w:styleId="aff8">
    <w:name w:val="Balloon Text"/>
    <w:basedOn w:val="a1"/>
    <w:link w:val="aff9"/>
    <w:uiPriority w:val="99"/>
    <w:semiHidden/>
    <w:unhideWhenUsed/>
    <w:rsid w:val="00561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561FDE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743DCE"/>
  </w:style>
  <w:style w:type="table" w:customStyle="1" w:styleId="TableNormal">
    <w:name w:val="Table Normal"/>
    <w:uiPriority w:val="2"/>
    <w:semiHidden/>
    <w:unhideWhenUsed/>
    <w:qFormat/>
    <w:rsid w:val="00743DCE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743DCE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743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743D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footnote reference"/>
    <w:basedOn w:val="a2"/>
    <w:uiPriority w:val="99"/>
    <w:semiHidden/>
    <w:unhideWhenUsed/>
    <w:rsid w:val="00743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2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8168F5-55F0-424B-B9D9-28468D24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78</Pages>
  <Words>22018</Words>
  <Characters>125508</Characters>
  <Application>Microsoft Office Word</Application>
  <DocSecurity>0</DocSecurity>
  <Lines>1045</Lines>
  <Paragraphs>294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147232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zulikhan_95@outlook.com</cp:lastModifiedBy>
  <cp:revision>1</cp:revision>
  <cp:lastPrinted>2022-09-27T14:58:00Z</cp:lastPrinted>
  <dcterms:created xsi:type="dcterms:W3CDTF">2022-09-26T13:03:00Z</dcterms:created>
  <dcterms:modified xsi:type="dcterms:W3CDTF">2023-03-30T10:31:00Z</dcterms:modified>
</cp:coreProperties>
</file>